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553C52" w:rsidP="00E2709D">
      <w:pPr>
        <w:pStyle w:val="ConsPlusNormal"/>
        <w:jc w:val="center"/>
      </w:pPr>
      <w:r>
        <w:t>ПМБУ «ГОРОДСКОЕ ЛЕСНИЧЕСТВО</w:t>
      </w:r>
      <w:r w:rsidR="00C30F13"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1C616E">
        <w:t>21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553C52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948" w:type="dxa"/>
          </w:tcPr>
          <w:p w:rsidR="00E2709D" w:rsidRDefault="00553C52" w:rsidP="00947967">
            <w:pPr>
              <w:pStyle w:val="ConsPlusNormal"/>
            </w:pPr>
            <w:r>
              <w:t>Трефилов Борис Гаврилович</w:t>
            </w:r>
          </w:p>
        </w:tc>
        <w:tc>
          <w:tcPr>
            <w:tcW w:w="3798" w:type="dxa"/>
          </w:tcPr>
          <w:p w:rsidR="00E2709D" w:rsidRDefault="00AE7C84" w:rsidP="00553C52">
            <w:pPr>
              <w:pStyle w:val="ConsPlusNormal"/>
            </w:pPr>
            <w:r>
              <w:t>50 625 руб.6</w:t>
            </w:r>
            <w:r w:rsidR="00553C52">
              <w:t>5 коп</w:t>
            </w:r>
            <w:r w:rsidR="00EC2393">
              <w:t>.</w:t>
            </w:r>
          </w:p>
        </w:tc>
      </w:tr>
      <w:tr w:rsidR="00E2709D" w:rsidTr="00947967">
        <w:tc>
          <w:tcPr>
            <w:tcW w:w="680" w:type="dxa"/>
          </w:tcPr>
          <w:p w:rsidR="00E2709D" w:rsidRDefault="00EC2393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C30F13" w:rsidRDefault="00EC2393" w:rsidP="00947967">
            <w:pPr>
              <w:pStyle w:val="ConsPlusNormal"/>
            </w:pPr>
            <w:r>
              <w:t>Зам.директор</w:t>
            </w:r>
          </w:p>
        </w:tc>
        <w:tc>
          <w:tcPr>
            <w:tcW w:w="2948" w:type="dxa"/>
          </w:tcPr>
          <w:p w:rsidR="00E2709D" w:rsidRDefault="00EC2393" w:rsidP="00553C52">
            <w:pPr>
              <w:pStyle w:val="ConsPlusNormal"/>
            </w:pPr>
            <w:r>
              <w:t>Лимонов Михаил Павлович</w:t>
            </w:r>
          </w:p>
        </w:tc>
        <w:tc>
          <w:tcPr>
            <w:tcW w:w="3798" w:type="dxa"/>
          </w:tcPr>
          <w:p w:rsidR="00E2709D" w:rsidRDefault="00AE7C84" w:rsidP="00947967">
            <w:pPr>
              <w:pStyle w:val="ConsPlusNormal"/>
            </w:pPr>
            <w:r>
              <w:t>65 289 руб. 54</w:t>
            </w:r>
            <w:bookmarkStart w:id="1" w:name="_GoBack"/>
            <w:bookmarkEnd w:id="1"/>
            <w:r w:rsidR="00EC2393">
              <w:t xml:space="preserve"> коп.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C616E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20B8E"/>
    <w:rsid w:val="00535D73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AE7C8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2393"/>
    <w:rsid w:val="00EC4FAC"/>
    <w:rsid w:val="00F12C60"/>
    <w:rsid w:val="00F14FE5"/>
    <w:rsid w:val="00F248AB"/>
    <w:rsid w:val="00F260ED"/>
    <w:rsid w:val="00F45766"/>
    <w:rsid w:val="00F45B65"/>
    <w:rsid w:val="00F71A55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1</cp:lastModifiedBy>
  <cp:revision>8</cp:revision>
  <cp:lastPrinted>2021-03-29T09:58:00Z</cp:lastPrinted>
  <dcterms:created xsi:type="dcterms:W3CDTF">2021-08-20T05:10:00Z</dcterms:created>
  <dcterms:modified xsi:type="dcterms:W3CDTF">2022-05-25T06:32:00Z</dcterms:modified>
</cp:coreProperties>
</file>