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31" w:rsidRDefault="00B85959" w:rsidP="00102408">
      <w:pPr>
        <w:ind w:firstLine="709"/>
        <w:jc w:val="center"/>
        <w:rPr>
          <w:rFonts w:ascii="Liberation Serif" w:hAnsi="Liberation Serif" w:cs="Arial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Arial"/>
          <w:sz w:val="24"/>
          <w:szCs w:val="24"/>
        </w:rPr>
        <w:t>Об</w:t>
      </w:r>
      <w:r w:rsidR="009152D3">
        <w:rPr>
          <w:rFonts w:ascii="Liberation Serif" w:hAnsi="Liberation Serif" w:cs="Arial"/>
          <w:sz w:val="24"/>
          <w:szCs w:val="24"/>
        </w:rPr>
        <w:t xml:space="preserve"> </w:t>
      </w:r>
      <w:r w:rsidR="00771125">
        <w:rPr>
          <w:rFonts w:ascii="Liberation Serif" w:hAnsi="Liberation Serif" w:cs="Arial"/>
          <w:sz w:val="24"/>
          <w:szCs w:val="24"/>
        </w:rPr>
        <w:t>осуществлении</w:t>
      </w:r>
      <w:r w:rsidR="00102408">
        <w:rPr>
          <w:rFonts w:ascii="Liberation Serif" w:hAnsi="Liberation Serif" w:cs="Arial"/>
          <w:sz w:val="24"/>
          <w:szCs w:val="24"/>
        </w:rPr>
        <w:t xml:space="preserve"> муниципального земельного контроля в 2024 году</w:t>
      </w:r>
    </w:p>
    <w:p w:rsidR="00102408" w:rsidRDefault="00102408" w:rsidP="00B85959">
      <w:pPr>
        <w:jc w:val="center"/>
        <w:rPr>
          <w:rFonts w:ascii="Liberation Serif" w:hAnsi="Liberation Serif" w:cs="Arial"/>
          <w:sz w:val="24"/>
          <w:szCs w:val="24"/>
        </w:rPr>
      </w:pPr>
    </w:p>
    <w:p w:rsidR="00102408" w:rsidRDefault="000A46B4" w:rsidP="00120586">
      <w:pPr>
        <w:ind w:firstLine="851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 xml:space="preserve">В 2024 году продолжают действовать ограничения, установленные </w:t>
      </w:r>
      <w:r w:rsidR="00AB69FA">
        <w:rPr>
          <w:rFonts w:ascii="Liberation Serif" w:hAnsi="Liberation Serif" w:cs="Arial"/>
          <w:sz w:val="24"/>
          <w:szCs w:val="24"/>
        </w:rPr>
        <w:t xml:space="preserve">Постановлением Правительства РФ </w:t>
      </w:r>
      <w:r w:rsidR="00301E34">
        <w:rPr>
          <w:rFonts w:ascii="Liberation Serif" w:hAnsi="Liberation Serif" w:cs="Arial"/>
          <w:sz w:val="24"/>
          <w:szCs w:val="24"/>
        </w:rPr>
        <w:t>от 10.03.2022 № 336 «</w:t>
      </w:r>
      <w:r w:rsidRPr="000A46B4">
        <w:rPr>
          <w:rFonts w:ascii="Liberation Serif" w:hAnsi="Liberation Serif" w:cs="Arial"/>
          <w:sz w:val="24"/>
          <w:szCs w:val="24"/>
        </w:rPr>
        <w:t>Об особенностях организации и осуществления государственного контроля (на</w:t>
      </w:r>
      <w:r w:rsidR="00301E34">
        <w:rPr>
          <w:rFonts w:ascii="Liberation Serif" w:hAnsi="Liberation Serif" w:cs="Arial"/>
          <w:sz w:val="24"/>
          <w:szCs w:val="24"/>
        </w:rPr>
        <w:t>дзора), муниципального контроля»</w:t>
      </w:r>
      <w:r w:rsidR="00EA134A">
        <w:rPr>
          <w:rFonts w:ascii="Liberation Serif" w:hAnsi="Liberation Serif" w:cs="Arial"/>
          <w:sz w:val="24"/>
          <w:szCs w:val="24"/>
        </w:rPr>
        <w:t xml:space="preserve">. </w:t>
      </w:r>
      <w:r w:rsidR="00AB4C94">
        <w:rPr>
          <w:rFonts w:ascii="Liberation Serif" w:hAnsi="Liberation Serif" w:cs="Arial"/>
          <w:sz w:val="24"/>
          <w:szCs w:val="24"/>
        </w:rPr>
        <w:t xml:space="preserve">Так, не проводятся плановые проверки, </w:t>
      </w:r>
      <w:r w:rsidR="00120586">
        <w:rPr>
          <w:rFonts w:ascii="Liberation Serif" w:hAnsi="Liberation Serif" w:cs="Arial"/>
          <w:sz w:val="24"/>
          <w:szCs w:val="24"/>
        </w:rPr>
        <w:t xml:space="preserve">а внеплановые проверки проводятся исключительно </w:t>
      </w:r>
      <w:r w:rsidR="00120586" w:rsidRPr="00120586">
        <w:rPr>
          <w:rFonts w:ascii="Liberation Serif" w:hAnsi="Liberation Serif" w:cs="Arial"/>
          <w:sz w:val="24"/>
          <w:szCs w:val="24"/>
        </w:rPr>
        <w:t>при условии согл</w:t>
      </w:r>
      <w:r w:rsidR="00120586">
        <w:rPr>
          <w:rFonts w:ascii="Liberation Serif" w:hAnsi="Liberation Serif" w:cs="Arial"/>
          <w:sz w:val="24"/>
          <w:szCs w:val="24"/>
        </w:rPr>
        <w:t xml:space="preserve">асования с органами прокуратуры </w:t>
      </w:r>
      <w:r w:rsidR="00120586" w:rsidRPr="00120586">
        <w:rPr>
          <w:rFonts w:ascii="Liberation Serif" w:hAnsi="Liberation Serif" w:cs="Arial"/>
          <w:sz w:val="24"/>
          <w:szCs w:val="24"/>
        </w:rPr>
        <w:t>при непосредственной угрозе причинения вреда жизни и тяжкого вреда здоровью граждан, по фактам причинения вреда жизни и</w:t>
      </w:r>
      <w:r w:rsidR="0075129A">
        <w:rPr>
          <w:rFonts w:ascii="Liberation Serif" w:hAnsi="Liberation Serif" w:cs="Arial"/>
          <w:sz w:val="24"/>
          <w:szCs w:val="24"/>
        </w:rPr>
        <w:t xml:space="preserve"> тяжкого вреда здоровью граждан.</w:t>
      </w:r>
    </w:p>
    <w:p w:rsidR="00C40FA4" w:rsidRDefault="0075129A" w:rsidP="00C40FA4">
      <w:pPr>
        <w:ind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Вместе с тем, уполномоченными должностными лицами могут проводиться профилактические мероприятия</w:t>
      </w:r>
      <w:r w:rsidR="0087143B">
        <w:rPr>
          <w:rFonts w:ascii="Liberation Serif" w:hAnsi="Liberation Serif" w:cs="Arial"/>
          <w:sz w:val="24"/>
          <w:szCs w:val="24"/>
        </w:rPr>
        <w:t xml:space="preserve">: </w:t>
      </w:r>
      <w:r w:rsidR="006F24C4">
        <w:rPr>
          <w:rFonts w:ascii="Liberation Serif" w:hAnsi="Liberation Serif" w:cs="Arial"/>
          <w:sz w:val="24"/>
          <w:szCs w:val="24"/>
        </w:rPr>
        <w:t>информирование, объявление предостережения, консультирование</w:t>
      </w:r>
      <w:r w:rsidR="00C40FA4">
        <w:rPr>
          <w:rFonts w:ascii="Liberation Serif" w:hAnsi="Liberation Serif" w:cs="Arial"/>
          <w:sz w:val="24"/>
          <w:szCs w:val="24"/>
        </w:rPr>
        <w:t xml:space="preserve">, а также контрольные мероприятия  </w:t>
      </w:r>
      <w:r w:rsidR="00C40FA4" w:rsidRPr="00C40FA4">
        <w:rPr>
          <w:rFonts w:ascii="Liberation Serif" w:hAnsi="Liberation Serif" w:cs="Arial"/>
          <w:sz w:val="24"/>
          <w:szCs w:val="24"/>
        </w:rPr>
        <w:t>без взаимодействия с контролируемыми лицами и гражданами</w:t>
      </w:r>
      <w:r w:rsidR="008321DE">
        <w:rPr>
          <w:rFonts w:ascii="Liberation Serif" w:hAnsi="Liberation Serif" w:cs="Arial"/>
          <w:sz w:val="24"/>
          <w:szCs w:val="24"/>
        </w:rPr>
        <w:t>.</w:t>
      </w:r>
    </w:p>
    <w:p w:rsidR="00A97BDE" w:rsidRPr="00A97BDE" w:rsidRDefault="0093224E" w:rsidP="00DE6702">
      <w:pPr>
        <w:ind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Основными целями проведения профилактических мероприятий</w:t>
      </w:r>
      <w:r w:rsidR="00A97BDE">
        <w:rPr>
          <w:rFonts w:ascii="Liberation Serif" w:hAnsi="Liberation Serif" w:cs="Arial"/>
          <w:sz w:val="24"/>
          <w:szCs w:val="24"/>
        </w:rPr>
        <w:t xml:space="preserve"> являются: </w:t>
      </w:r>
      <w:r w:rsidR="00A97BDE" w:rsidRPr="00A97BDE">
        <w:rPr>
          <w:rFonts w:ascii="Liberation Serif" w:hAnsi="Liberation Serif" w:cs="Arial"/>
          <w:sz w:val="24"/>
          <w:szCs w:val="24"/>
        </w:rPr>
        <w:t>стимулирование добросовестного соблюдения обязательных требован</w:t>
      </w:r>
      <w:r w:rsidR="00A97BDE">
        <w:rPr>
          <w:rFonts w:ascii="Liberation Serif" w:hAnsi="Liberation Serif" w:cs="Arial"/>
          <w:sz w:val="24"/>
          <w:szCs w:val="24"/>
        </w:rPr>
        <w:t xml:space="preserve">ий всеми контролируемыми лицами, </w:t>
      </w:r>
      <w:r w:rsidR="00A97BDE" w:rsidRPr="00A97BDE">
        <w:rPr>
          <w:rFonts w:ascii="Liberation Serif" w:hAnsi="Liberation Serif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</w:t>
      </w:r>
      <w:r w:rsidR="00DE6702">
        <w:rPr>
          <w:rFonts w:ascii="Liberation Serif" w:hAnsi="Liberation Serif" w:cs="Arial"/>
          <w:sz w:val="24"/>
          <w:szCs w:val="24"/>
        </w:rPr>
        <w:t xml:space="preserve">а) охраняемым законом ценностям, </w:t>
      </w:r>
      <w:r w:rsidR="00A97BDE" w:rsidRPr="00A97BDE">
        <w:rPr>
          <w:rFonts w:ascii="Liberation Serif" w:hAnsi="Liberation Serif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321DE" w:rsidRPr="00C40FA4" w:rsidRDefault="008321DE" w:rsidP="00C40FA4">
      <w:pPr>
        <w:ind w:firstLine="709"/>
        <w:jc w:val="both"/>
        <w:rPr>
          <w:rFonts w:ascii="Liberation Serif" w:hAnsi="Liberation Serif" w:cs="Arial"/>
          <w:sz w:val="24"/>
          <w:szCs w:val="24"/>
        </w:rPr>
      </w:pPr>
    </w:p>
    <w:p w:rsidR="0075129A" w:rsidRDefault="0075129A" w:rsidP="00120586">
      <w:pPr>
        <w:ind w:firstLine="851"/>
        <w:jc w:val="both"/>
        <w:rPr>
          <w:rFonts w:ascii="Liberation Serif" w:hAnsi="Liberation Serif" w:cs="Arial"/>
          <w:sz w:val="24"/>
          <w:szCs w:val="24"/>
        </w:rPr>
      </w:pPr>
    </w:p>
    <w:p w:rsidR="00E349F2" w:rsidRPr="00313552" w:rsidRDefault="00E349F2">
      <w:pPr>
        <w:rPr>
          <w:rFonts w:ascii="Liberation Serif" w:hAnsi="Liberation Serif"/>
          <w:sz w:val="24"/>
          <w:szCs w:val="24"/>
        </w:rPr>
      </w:pPr>
    </w:p>
    <w:sectPr w:rsidR="00E349F2" w:rsidRPr="00313552" w:rsidSect="00E349F2">
      <w:headerReference w:type="default" r:id="rId8"/>
      <w:pgSz w:w="11906" w:h="16838"/>
      <w:pgMar w:top="567" w:right="851" w:bottom="1135" w:left="1134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52" w:rsidRDefault="00E85852" w:rsidP="00CA586A">
      <w:r>
        <w:separator/>
      </w:r>
    </w:p>
  </w:endnote>
  <w:endnote w:type="continuationSeparator" w:id="0">
    <w:p w:rsidR="00E85852" w:rsidRDefault="00E85852" w:rsidP="00CA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52" w:rsidRDefault="00E85852" w:rsidP="00CA586A">
      <w:r>
        <w:separator/>
      </w:r>
    </w:p>
  </w:footnote>
  <w:footnote w:type="continuationSeparator" w:id="0">
    <w:p w:rsidR="00E85852" w:rsidRDefault="00E85852" w:rsidP="00CA5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0E" w:rsidRDefault="00C0140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85959">
      <w:rPr>
        <w:noProof/>
      </w:rPr>
      <w:t>2</w:t>
    </w:r>
    <w:r>
      <w:fldChar w:fldCharType="end"/>
    </w:r>
  </w:p>
  <w:p w:rsidR="00C0140E" w:rsidRDefault="00C014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7713"/>
    <w:multiLevelType w:val="hybridMultilevel"/>
    <w:tmpl w:val="D90E9B6E"/>
    <w:lvl w:ilvl="0" w:tplc="2A848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D555A7"/>
    <w:multiLevelType w:val="hybridMultilevel"/>
    <w:tmpl w:val="9786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97B8E"/>
    <w:multiLevelType w:val="hybridMultilevel"/>
    <w:tmpl w:val="AE80E8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E0"/>
    <w:rsid w:val="00010601"/>
    <w:rsid w:val="00015A1C"/>
    <w:rsid w:val="000208AA"/>
    <w:rsid w:val="00020F3E"/>
    <w:rsid w:val="00023792"/>
    <w:rsid w:val="00032C75"/>
    <w:rsid w:val="00034B9A"/>
    <w:rsid w:val="00035A51"/>
    <w:rsid w:val="00043EF3"/>
    <w:rsid w:val="00063695"/>
    <w:rsid w:val="000659CD"/>
    <w:rsid w:val="000872FD"/>
    <w:rsid w:val="000951D3"/>
    <w:rsid w:val="000A37F4"/>
    <w:rsid w:val="000A46B4"/>
    <w:rsid w:val="000A48FD"/>
    <w:rsid w:val="000A6D4D"/>
    <w:rsid w:val="000D5E3B"/>
    <w:rsid w:val="000E2759"/>
    <w:rsid w:val="000E5C40"/>
    <w:rsid w:val="000F0BD9"/>
    <w:rsid w:val="000F1C5D"/>
    <w:rsid w:val="00102408"/>
    <w:rsid w:val="00107A61"/>
    <w:rsid w:val="00120586"/>
    <w:rsid w:val="00122B4C"/>
    <w:rsid w:val="0013709F"/>
    <w:rsid w:val="00141622"/>
    <w:rsid w:val="00163CEA"/>
    <w:rsid w:val="0016743C"/>
    <w:rsid w:val="00172242"/>
    <w:rsid w:val="00193BFE"/>
    <w:rsid w:val="0019635D"/>
    <w:rsid w:val="001964EF"/>
    <w:rsid w:val="001967D5"/>
    <w:rsid w:val="001A28CE"/>
    <w:rsid w:val="001B0254"/>
    <w:rsid w:val="001E3BCC"/>
    <w:rsid w:val="001F20B9"/>
    <w:rsid w:val="001F61C3"/>
    <w:rsid w:val="0022341E"/>
    <w:rsid w:val="00223F4B"/>
    <w:rsid w:val="00230B0D"/>
    <w:rsid w:val="002433EA"/>
    <w:rsid w:val="002504D3"/>
    <w:rsid w:val="00262E33"/>
    <w:rsid w:val="0027359E"/>
    <w:rsid w:val="00281185"/>
    <w:rsid w:val="00293281"/>
    <w:rsid w:val="002A0914"/>
    <w:rsid w:val="002A5C26"/>
    <w:rsid w:val="002B13E4"/>
    <w:rsid w:val="002B42A2"/>
    <w:rsid w:val="002B69BB"/>
    <w:rsid w:val="002C10EB"/>
    <w:rsid w:val="002C4E94"/>
    <w:rsid w:val="002D701B"/>
    <w:rsid w:val="002D7323"/>
    <w:rsid w:val="002E4356"/>
    <w:rsid w:val="002F3198"/>
    <w:rsid w:val="002F6AF2"/>
    <w:rsid w:val="00301E34"/>
    <w:rsid w:val="00304DE6"/>
    <w:rsid w:val="00305C0A"/>
    <w:rsid w:val="00307C9F"/>
    <w:rsid w:val="00313552"/>
    <w:rsid w:val="003245B8"/>
    <w:rsid w:val="003372C0"/>
    <w:rsid w:val="0034301B"/>
    <w:rsid w:val="003465F6"/>
    <w:rsid w:val="00361F00"/>
    <w:rsid w:val="003655FD"/>
    <w:rsid w:val="00371B8F"/>
    <w:rsid w:val="003A3A7A"/>
    <w:rsid w:val="003B02A2"/>
    <w:rsid w:val="003B1934"/>
    <w:rsid w:val="003C2C46"/>
    <w:rsid w:val="003C764C"/>
    <w:rsid w:val="003E2C89"/>
    <w:rsid w:val="003E455B"/>
    <w:rsid w:val="00404B11"/>
    <w:rsid w:val="00414C61"/>
    <w:rsid w:val="00422899"/>
    <w:rsid w:val="004232BF"/>
    <w:rsid w:val="00423697"/>
    <w:rsid w:val="00424BE1"/>
    <w:rsid w:val="00427108"/>
    <w:rsid w:val="004419C9"/>
    <w:rsid w:val="00442B3D"/>
    <w:rsid w:val="00465D1B"/>
    <w:rsid w:val="00472742"/>
    <w:rsid w:val="00493D28"/>
    <w:rsid w:val="004977CA"/>
    <w:rsid w:val="004A43FA"/>
    <w:rsid w:val="004B5E08"/>
    <w:rsid w:val="004C24E9"/>
    <w:rsid w:val="004D21AC"/>
    <w:rsid w:val="004E38BC"/>
    <w:rsid w:val="004E70DA"/>
    <w:rsid w:val="004F16C5"/>
    <w:rsid w:val="004F3E38"/>
    <w:rsid w:val="005077A5"/>
    <w:rsid w:val="005210E1"/>
    <w:rsid w:val="00526E51"/>
    <w:rsid w:val="00532EB7"/>
    <w:rsid w:val="00533536"/>
    <w:rsid w:val="00533FA2"/>
    <w:rsid w:val="00535720"/>
    <w:rsid w:val="00537198"/>
    <w:rsid w:val="005371D8"/>
    <w:rsid w:val="00554ACA"/>
    <w:rsid w:val="00554D8D"/>
    <w:rsid w:val="00560040"/>
    <w:rsid w:val="00573BFD"/>
    <w:rsid w:val="00590BC4"/>
    <w:rsid w:val="005962AB"/>
    <w:rsid w:val="005A247D"/>
    <w:rsid w:val="005A2663"/>
    <w:rsid w:val="005C0D88"/>
    <w:rsid w:val="005D287B"/>
    <w:rsid w:val="005E735E"/>
    <w:rsid w:val="005F6747"/>
    <w:rsid w:val="00604878"/>
    <w:rsid w:val="006079AC"/>
    <w:rsid w:val="00610ABB"/>
    <w:rsid w:val="00611EDE"/>
    <w:rsid w:val="00620747"/>
    <w:rsid w:val="006226E5"/>
    <w:rsid w:val="006253B3"/>
    <w:rsid w:val="0066463F"/>
    <w:rsid w:val="00664B0A"/>
    <w:rsid w:val="006748EA"/>
    <w:rsid w:val="00683EC2"/>
    <w:rsid w:val="006847BA"/>
    <w:rsid w:val="0069307D"/>
    <w:rsid w:val="006A538D"/>
    <w:rsid w:val="006B0C42"/>
    <w:rsid w:val="006B44A4"/>
    <w:rsid w:val="006B61A3"/>
    <w:rsid w:val="006C291B"/>
    <w:rsid w:val="006D01B1"/>
    <w:rsid w:val="006E13D3"/>
    <w:rsid w:val="006E2B56"/>
    <w:rsid w:val="006E5C68"/>
    <w:rsid w:val="006F24C4"/>
    <w:rsid w:val="006F4C15"/>
    <w:rsid w:val="006F5373"/>
    <w:rsid w:val="0071110C"/>
    <w:rsid w:val="00711702"/>
    <w:rsid w:val="00717821"/>
    <w:rsid w:val="007220B9"/>
    <w:rsid w:val="00722484"/>
    <w:rsid w:val="00737F0D"/>
    <w:rsid w:val="00743407"/>
    <w:rsid w:val="00745F8A"/>
    <w:rsid w:val="0075129A"/>
    <w:rsid w:val="0075364F"/>
    <w:rsid w:val="00762887"/>
    <w:rsid w:val="00764AA2"/>
    <w:rsid w:val="00764ADC"/>
    <w:rsid w:val="00771125"/>
    <w:rsid w:val="007721DF"/>
    <w:rsid w:val="007B0F4E"/>
    <w:rsid w:val="007D0318"/>
    <w:rsid w:val="007E6428"/>
    <w:rsid w:val="007F0FB3"/>
    <w:rsid w:val="007F14AB"/>
    <w:rsid w:val="007F7121"/>
    <w:rsid w:val="00807009"/>
    <w:rsid w:val="0081254A"/>
    <w:rsid w:val="008321DE"/>
    <w:rsid w:val="00832D5E"/>
    <w:rsid w:val="00833711"/>
    <w:rsid w:val="0084557A"/>
    <w:rsid w:val="00853937"/>
    <w:rsid w:val="00856BBD"/>
    <w:rsid w:val="0087143B"/>
    <w:rsid w:val="00874CAA"/>
    <w:rsid w:val="00875125"/>
    <w:rsid w:val="0089196B"/>
    <w:rsid w:val="008C6B09"/>
    <w:rsid w:val="008D5572"/>
    <w:rsid w:val="00900011"/>
    <w:rsid w:val="0090798F"/>
    <w:rsid w:val="00907E81"/>
    <w:rsid w:val="00912B15"/>
    <w:rsid w:val="009152D3"/>
    <w:rsid w:val="00915878"/>
    <w:rsid w:val="00916C03"/>
    <w:rsid w:val="00917123"/>
    <w:rsid w:val="00920397"/>
    <w:rsid w:val="009246C7"/>
    <w:rsid w:val="0093224E"/>
    <w:rsid w:val="00952CF9"/>
    <w:rsid w:val="00960F2D"/>
    <w:rsid w:val="00970FBE"/>
    <w:rsid w:val="00977122"/>
    <w:rsid w:val="009927E0"/>
    <w:rsid w:val="0099306D"/>
    <w:rsid w:val="009C2120"/>
    <w:rsid w:val="009C79BC"/>
    <w:rsid w:val="009D146B"/>
    <w:rsid w:val="009D1A45"/>
    <w:rsid w:val="009E5193"/>
    <w:rsid w:val="009F0085"/>
    <w:rsid w:val="00A157AD"/>
    <w:rsid w:val="00A2048E"/>
    <w:rsid w:val="00A20CD5"/>
    <w:rsid w:val="00A23F74"/>
    <w:rsid w:val="00A26649"/>
    <w:rsid w:val="00A46C00"/>
    <w:rsid w:val="00A53811"/>
    <w:rsid w:val="00A6633A"/>
    <w:rsid w:val="00A71296"/>
    <w:rsid w:val="00A96DBD"/>
    <w:rsid w:val="00A97BDE"/>
    <w:rsid w:val="00AA54D7"/>
    <w:rsid w:val="00AB3005"/>
    <w:rsid w:val="00AB4738"/>
    <w:rsid w:val="00AB4C94"/>
    <w:rsid w:val="00AB69FA"/>
    <w:rsid w:val="00AB6FAB"/>
    <w:rsid w:val="00AC598A"/>
    <w:rsid w:val="00AE59AC"/>
    <w:rsid w:val="00AF487F"/>
    <w:rsid w:val="00B00818"/>
    <w:rsid w:val="00B009DF"/>
    <w:rsid w:val="00B11931"/>
    <w:rsid w:val="00B1282E"/>
    <w:rsid w:val="00B456BF"/>
    <w:rsid w:val="00B53DC0"/>
    <w:rsid w:val="00B7247B"/>
    <w:rsid w:val="00B85959"/>
    <w:rsid w:val="00BA6D18"/>
    <w:rsid w:val="00BD2F1E"/>
    <w:rsid w:val="00BD30DD"/>
    <w:rsid w:val="00BD4226"/>
    <w:rsid w:val="00BE25D4"/>
    <w:rsid w:val="00BF0AE2"/>
    <w:rsid w:val="00C00EDE"/>
    <w:rsid w:val="00C0140E"/>
    <w:rsid w:val="00C22D02"/>
    <w:rsid w:val="00C36780"/>
    <w:rsid w:val="00C40FA4"/>
    <w:rsid w:val="00C4321E"/>
    <w:rsid w:val="00C441DD"/>
    <w:rsid w:val="00C46329"/>
    <w:rsid w:val="00C643FF"/>
    <w:rsid w:val="00C84BF9"/>
    <w:rsid w:val="00C87C2C"/>
    <w:rsid w:val="00C93761"/>
    <w:rsid w:val="00CA24EB"/>
    <w:rsid w:val="00CA272E"/>
    <w:rsid w:val="00CA586A"/>
    <w:rsid w:val="00CB1D7B"/>
    <w:rsid w:val="00CB61CD"/>
    <w:rsid w:val="00CB7C16"/>
    <w:rsid w:val="00CC0BE2"/>
    <w:rsid w:val="00CD3F8D"/>
    <w:rsid w:val="00CF1610"/>
    <w:rsid w:val="00CF3CD3"/>
    <w:rsid w:val="00D039EE"/>
    <w:rsid w:val="00D06912"/>
    <w:rsid w:val="00D26BA1"/>
    <w:rsid w:val="00D378CB"/>
    <w:rsid w:val="00D40360"/>
    <w:rsid w:val="00D446F5"/>
    <w:rsid w:val="00D57069"/>
    <w:rsid w:val="00D73AF2"/>
    <w:rsid w:val="00D7502F"/>
    <w:rsid w:val="00D85FCF"/>
    <w:rsid w:val="00D92915"/>
    <w:rsid w:val="00DA786A"/>
    <w:rsid w:val="00DB2A03"/>
    <w:rsid w:val="00DB61E0"/>
    <w:rsid w:val="00DC02FA"/>
    <w:rsid w:val="00DD31CD"/>
    <w:rsid w:val="00DD35B6"/>
    <w:rsid w:val="00DE6702"/>
    <w:rsid w:val="00E14407"/>
    <w:rsid w:val="00E21B3E"/>
    <w:rsid w:val="00E342F7"/>
    <w:rsid w:val="00E349F2"/>
    <w:rsid w:val="00E34EAF"/>
    <w:rsid w:val="00E364CA"/>
    <w:rsid w:val="00E36D98"/>
    <w:rsid w:val="00E4192A"/>
    <w:rsid w:val="00E60070"/>
    <w:rsid w:val="00E83C5E"/>
    <w:rsid w:val="00E85852"/>
    <w:rsid w:val="00EA134A"/>
    <w:rsid w:val="00EA3C40"/>
    <w:rsid w:val="00EA4CBF"/>
    <w:rsid w:val="00EA56EE"/>
    <w:rsid w:val="00EC2252"/>
    <w:rsid w:val="00EC5714"/>
    <w:rsid w:val="00ED4DBC"/>
    <w:rsid w:val="00EE16A4"/>
    <w:rsid w:val="00EE2C4C"/>
    <w:rsid w:val="00EE40EA"/>
    <w:rsid w:val="00F10E96"/>
    <w:rsid w:val="00F16D8B"/>
    <w:rsid w:val="00F22849"/>
    <w:rsid w:val="00F23A3A"/>
    <w:rsid w:val="00F261C7"/>
    <w:rsid w:val="00F337C8"/>
    <w:rsid w:val="00F4508C"/>
    <w:rsid w:val="00F61F0B"/>
    <w:rsid w:val="00F6221A"/>
    <w:rsid w:val="00F73661"/>
    <w:rsid w:val="00F81976"/>
    <w:rsid w:val="00F82F82"/>
    <w:rsid w:val="00F83E28"/>
    <w:rsid w:val="00FA2FD0"/>
    <w:rsid w:val="00FA6F6C"/>
    <w:rsid w:val="00FA78EF"/>
    <w:rsid w:val="00FB2959"/>
    <w:rsid w:val="00FC0047"/>
    <w:rsid w:val="00FC241C"/>
    <w:rsid w:val="00FC6455"/>
    <w:rsid w:val="00FD2343"/>
    <w:rsid w:val="00FF0099"/>
    <w:rsid w:val="00FF1602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pacing w:val="80"/>
      <w:sz w:val="44"/>
    </w:rPr>
  </w:style>
  <w:style w:type="paragraph" w:styleId="a4">
    <w:name w:val="Subtitle"/>
    <w:basedOn w:val="a"/>
    <w:qFormat/>
    <w:pPr>
      <w:jc w:val="center"/>
    </w:pPr>
    <w:rPr>
      <w:b/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caption"/>
    <w:basedOn w:val="a"/>
    <w:next w:val="a"/>
    <w:qFormat/>
    <w:pPr>
      <w:framePr w:w="4695" w:h="3237" w:hRule="exact" w:hSpace="181" w:wrap="around" w:vAnchor="page" w:hAnchor="page" w:x="6482" w:y="1078" w:anchorLock="1"/>
      <w:jc w:val="both"/>
    </w:pPr>
    <w:rPr>
      <w:sz w:val="24"/>
      <w:lang w:val="en-US"/>
    </w:rPr>
  </w:style>
  <w:style w:type="paragraph" w:styleId="a7">
    <w:name w:val="Body Text"/>
    <w:basedOn w:val="a"/>
    <w:rPr>
      <w:sz w:val="24"/>
    </w:rPr>
  </w:style>
  <w:style w:type="paragraph" w:styleId="20">
    <w:name w:val="Body Text 2"/>
    <w:basedOn w:val="a"/>
    <w:pPr>
      <w:framePr w:w="4695" w:h="3237" w:hRule="exact" w:hSpace="181" w:wrap="around" w:vAnchor="page" w:hAnchor="page" w:x="6482" w:y="1078" w:anchorLock="1"/>
    </w:pPr>
    <w:rPr>
      <w:sz w:val="24"/>
    </w:rPr>
  </w:style>
  <w:style w:type="paragraph" w:styleId="30">
    <w:name w:val="Body Text 3"/>
    <w:basedOn w:val="a"/>
    <w:pPr>
      <w:jc w:val="both"/>
    </w:pPr>
    <w:rPr>
      <w:sz w:val="24"/>
    </w:rPr>
  </w:style>
  <w:style w:type="paragraph" w:styleId="a8">
    <w:name w:val="header"/>
    <w:basedOn w:val="a"/>
    <w:link w:val="a9"/>
    <w:uiPriority w:val="99"/>
    <w:rsid w:val="00CA58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586A"/>
  </w:style>
  <w:style w:type="paragraph" w:styleId="aa">
    <w:name w:val="footer"/>
    <w:basedOn w:val="a"/>
    <w:link w:val="ab"/>
    <w:rsid w:val="00CA58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A586A"/>
  </w:style>
  <w:style w:type="character" w:styleId="ac">
    <w:name w:val="Hyperlink"/>
    <w:rsid w:val="007B0F4E"/>
    <w:rPr>
      <w:color w:val="0000FF"/>
      <w:u w:val="single"/>
    </w:rPr>
  </w:style>
  <w:style w:type="paragraph" w:styleId="ad">
    <w:name w:val="Balloon Text"/>
    <w:basedOn w:val="a"/>
    <w:link w:val="ae"/>
    <w:rsid w:val="004C24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4C24E9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674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pacing w:val="80"/>
      <w:sz w:val="44"/>
    </w:rPr>
  </w:style>
  <w:style w:type="paragraph" w:styleId="a4">
    <w:name w:val="Subtitle"/>
    <w:basedOn w:val="a"/>
    <w:qFormat/>
    <w:pPr>
      <w:jc w:val="center"/>
    </w:pPr>
    <w:rPr>
      <w:b/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caption"/>
    <w:basedOn w:val="a"/>
    <w:next w:val="a"/>
    <w:qFormat/>
    <w:pPr>
      <w:framePr w:w="4695" w:h="3237" w:hRule="exact" w:hSpace="181" w:wrap="around" w:vAnchor="page" w:hAnchor="page" w:x="6482" w:y="1078" w:anchorLock="1"/>
      <w:jc w:val="both"/>
    </w:pPr>
    <w:rPr>
      <w:sz w:val="24"/>
      <w:lang w:val="en-US"/>
    </w:rPr>
  </w:style>
  <w:style w:type="paragraph" w:styleId="a7">
    <w:name w:val="Body Text"/>
    <w:basedOn w:val="a"/>
    <w:rPr>
      <w:sz w:val="24"/>
    </w:rPr>
  </w:style>
  <w:style w:type="paragraph" w:styleId="20">
    <w:name w:val="Body Text 2"/>
    <w:basedOn w:val="a"/>
    <w:pPr>
      <w:framePr w:w="4695" w:h="3237" w:hRule="exact" w:hSpace="181" w:wrap="around" w:vAnchor="page" w:hAnchor="page" w:x="6482" w:y="1078" w:anchorLock="1"/>
    </w:pPr>
    <w:rPr>
      <w:sz w:val="24"/>
    </w:rPr>
  </w:style>
  <w:style w:type="paragraph" w:styleId="30">
    <w:name w:val="Body Text 3"/>
    <w:basedOn w:val="a"/>
    <w:pPr>
      <w:jc w:val="both"/>
    </w:pPr>
    <w:rPr>
      <w:sz w:val="24"/>
    </w:rPr>
  </w:style>
  <w:style w:type="paragraph" w:styleId="a8">
    <w:name w:val="header"/>
    <w:basedOn w:val="a"/>
    <w:link w:val="a9"/>
    <w:uiPriority w:val="99"/>
    <w:rsid w:val="00CA58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586A"/>
  </w:style>
  <w:style w:type="paragraph" w:styleId="aa">
    <w:name w:val="footer"/>
    <w:basedOn w:val="a"/>
    <w:link w:val="ab"/>
    <w:rsid w:val="00CA58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A586A"/>
  </w:style>
  <w:style w:type="character" w:styleId="ac">
    <w:name w:val="Hyperlink"/>
    <w:rsid w:val="007B0F4E"/>
    <w:rPr>
      <w:color w:val="0000FF"/>
      <w:u w:val="single"/>
    </w:rPr>
  </w:style>
  <w:style w:type="paragraph" w:styleId="ad">
    <w:name w:val="Balloon Text"/>
    <w:basedOn w:val="a"/>
    <w:link w:val="ae"/>
    <w:rsid w:val="004C24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4C24E9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674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Pavel</dc:creator>
  <cp:keywords/>
  <cp:lastModifiedBy>Специалист КУИ земотдел</cp:lastModifiedBy>
  <cp:revision>16</cp:revision>
  <cp:lastPrinted>2022-10-13T11:38:00Z</cp:lastPrinted>
  <dcterms:created xsi:type="dcterms:W3CDTF">2023-02-03T06:21:00Z</dcterms:created>
  <dcterms:modified xsi:type="dcterms:W3CDTF">2024-04-03T17:25:00Z</dcterms:modified>
</cp:coreProperties>
</file>