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DD6" w:rsidRDefault="0064602E">
      <w:pPr>
        <w:adjustRightInd w:val="0"/>
        <w:snapToGrid w:val="0"/>
        <w:spacing w:after="0" w:line="240" w:lineRule="auto"/>
        <w:ind w:firstLineChars="2200" w:firstLine="528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Приложение № 4</w:t>
      </w:r>
    </w:p>
    <w:p w:rsidR="00AD5DD6" w:rsidRDefault="0064602E">
      <w:pPr>
        <w:adjustRightInd w:val="0"/>
        <w:snapToGrid w:val="0"/>
        <w:spacing w:after="0" w:line="240" w:lineRule="auto"/>
        <w:ind w:firstLineChars="2200" w:firstLine="528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 постановлению Администрации</w:t>
      </w:r>
    </w:p>
    <w:p w:rsidR="00AD5DD6" w:rsidRDefault="0064602E">
      <w:pPr>
        <w:adjustRightInd w:val="0"/>
        <w:snapToGrid w:val="0"/>
        <w:spacing w:after="0" w:line="240" w:lineRule="auto"/>
        <w:ind w:firstLineChars="2200" w:firstLine="528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муниципального округа Первоуральск</w:t>
      </w:r>
    </w:p>
    <w:p w:rsidR="00AD5DD6" w:rsidRDefault="0064602E">
      <w:pPr>
        <w:adjustRightInd w:val="0"/>
        <w:snapToGrid w:val="0"/>
        <w:spacing w:after="0" w:line="240" w:lineRule="auto"/>
        <w:ind w:firstLineChars="2200" w:firstLine="528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 16.01.2025   </w:t>
      </w:r>
      <w:bookmarkStart w:id="0" w:name="_GoBack"/>
      <w:bookmarkEnd w:id="0"/>
      <w:r>
        <w:rPr>
          <w:rFonts w:ascii="Liberation Serif" w:hAnsi="Liberation Serif" w:cs="Liberation Serif"/>
          <w:sz w:val="24"/>
          <w:szCs w:val="24"/>
        </w:rPr>
        <w:t xml:space="preserve"> № 101</w:t>
      </w:r>
    </w:p>
    <w:p w:rsidR="00AD5DD6" w:rsidRDefault="00AD5DD6">
      <w:pPr>
        <w:adjustRightInd w:val="0"/>
        <w:snapToGrid w:val="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AD5DD6" w:rsidRDefault="00AD5DD6">
      <w:pPr>
        <w:adjustRightInd w:val="0"/>
        <w:snapToGrid w:val="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AD5DD6" w:rsidRDefault="0064602E">
      <w:pPr>
        <w:adjustRightInd w:val="0"/>
        <w:snapToGri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График проведения работ</w:t>
      </w:r>
    </w:p>
    <w:p w:rsidR="00AD5DD6" w:rsidRDefault="00AD5DD6">
      <w:pPr>
        <w:adjustRightInd w:val="0"/>
        <w:snapToGrid w:val="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tbl>
      <w:tblPr>
        <w:tblW w:w="9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1529"/>
        <w:gridCol w:w="4462"/>
      </w:tblGrid>
      <w:tr w:rsidR="00AD5DD6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Наименование вида работ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Сроки выполнения работ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Периодичность выполнения работ</w:t>
            </w:r>
          </w:p>
        </w:tc>
      </w:tr>
      <w:tr w:rsidR="00AD5DD6">
        <w:trPr>
          <w:trHeight w:val="227"/>
          <w:jc w:val="center"/>
        </w:trPr>
        <w:tc>
          <w:tcPr>
            <w:tcW w:w="9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Основой период проведения работ,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связанных с размещением инженерного сооружения тепловой сети в части работ по ремонту, реконструкции, модернизации, техническому перевооружению</w:t>
            </w:r>
          </w:p>
        </w:tc>
      </w:tr>
      <w:tr w:rsidR="00AD5DD6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Земляные работы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1-й месяц</w:t>
            </w:r>
          </w:p>
        </w:tc>
        <w:tc>
          <w:tcPr>
            <w:tcW w:w="4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огласно ежегодному плану, утверждаемому ПАО «Т Плюс», но не чаще 1 раза в 3 года</w:t>
            </w:r>
          </w:p>
        </w:tc>
      </w:tr>
      <w:tr w:rsidR="00AD5DD6">
        <w:trPr>
          <w:trHeight w:val="53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Устройство песчаного основания под тепловые камеры и лотки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1-й месяц</w:t>
            </w:r>
          </w:p>
        </w:tc>
        <w:tc>
          <w:tcPr>
            <w:tcW w:w="4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DD6" w:rsidRDefault="00AD5DD6">
            <w:pPr>
              <w:spacing w:after="0" w:line="240" w:lineRule="exact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D5DD6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Устройство железобетонных лотков, бетонирование тепловых камер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1-й месяц</w:t>
            </w:r>
          </w:p>
        </w:tc>
        <w:tc>
          <w:tcPr>
            <w:tcW w:w="4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DD6" w:rsidRDefault="00AD5DD6">
            <w:pPr>
              <w:spacing w:after="0" w:line="240" w:lineRule="exact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D5DD6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Прокладка трубопроводов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– 2-й месяцы</w:t>
            </w:r>
          </w:p>
        </w:tc>
        <w:tc>
          <w:tcPr>
            <w:tcW w:w="4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DD6" w:rsidRDefault="00AD5DD6">
            <w:pPr>
              <w:spacing w:after="0" w:line="240" w:lineRule="exact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D5DD6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Нанесение антикоррозионного покрытия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2-й месяц</w:t>
            </w:r>
          </w:p>
        </w:tc>
        <w:tc>
          <w:tcPr>
            <w:tcW w:w="4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DD6" w:rsidRDefault="00AD5DD6">
            <w:pPr>
              <w:spacing w:after="0" w:line="240" w:lineRule="exact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D5DD6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Монтаж тепловой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изоляции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2-й месяц</w:t>
            </w:r>
          </w:p>
        </w:tc>
        <w:tc>
          <w:tcPr>
            <w:tcW w:w="4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DD6" w:rsidRDefault="00AD5DD6">
            <w:pPr>
              <w:spacing w:after="0" w:line="240" w:lineRule="exact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D5DD6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Монтаж плит перекрытия лотков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2-й месяц</w:t>
            </w:r>
          </w:p>
        </w:tc>
        <w:tc>
          <w:tcPr>
            <w:tcW w:w="4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DD6" w:rsidRDefault="00AD5DD6">
            <w:pPr>
              <w:spacing w:after="0" w:line="240" w:lineRule="exact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D5DD6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Гидроизоляция лотков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3-й месяц</w:t>
            </w:r>
          </w:p>
        </w:tc>
        <w:tc>
          <w:tcPr>
            <w:tcW w:w="4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DD6" w:rsidRDefault="00AD5DD6">
            <w:pPr>
              <w:spacing w:after="0" w:line="240" w:lineRule="exact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D5DD6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Проведение испытаний труб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3-й месяц</w:t>
            </w:r>
          </w:p>
        </w:tc>
        <w:tc>
          <w:tcPr>
            <w:tcW w:w="4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DD6" w:rsidRDefault="00AD5DD6">
            <w:pPr>
              <w:spacing w:after="0" w:line="240" w:lineRule="exact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D5DD6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Засыпка траншей и котлованов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3-й месяц</w:t>
            </w:r>
          </w:p>
        </w:tc>
        <w:tc>
          <w:tcPr>
            <w:tcW w:w="4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5DD6" w:rsidRDefault="00AD5DD6">
            <w:pPr>
              <w:spacing w:after="0" w:line="240" w:lineRule="exact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D5DD6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Восстановление благоустройства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3-й месяц</w:t>
            </w:r>
          </w:p>
        </w:tc>
        <w:tc>
          <w:tcPr>
            <w:tcW w:w="4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AD5DD6">
            <w:pPr>
              <w:spacing w:after="0" w:line="240" w:lineRule="exact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D5DD6">
        <w:trPr>
          <w:trHeight w:val="227"/>
          <w:jc w:val="center"/>
        </w:trPr>
        <w:tc>
          <w:tcPr>
            <w:tcW w:w="9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Основной период работ по эксплуатации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инженерного сооружения тепловой сети</w:t>
            </w:r>
          </w:p>
        </w:tc>
      </w:tr>
      <w:tr w:rsidR="00AD5DD6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Осмотр трубопроводов, тепловых камер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день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е реже 1 раза в неделю в течение отопительного сезона и 1 раз в месяц в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межотопительный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период</w:t>
            </w:r>
          </w:p>
        </w:tc>
      </w:tr>
      <w:tr w:rsidR="00AD5DD6">
        <w:trPr>
          <w:trHeight w:val="609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Произведение плановых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шурфовок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в границах публичного сервитута</w:t>
            </w:r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неделя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огласно графику, утверждаемому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ПАО «Т Плюс», ежегодно с 1 января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по 31 декабря</w:t>
            </w:r>
          </w:p>
        </w:tc>
      </w:tr>
      <w:tr w:rsidR="00AD5DD6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Технические осмотры систем оперативного дистанционного контроля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 дня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 раза в месяц</w:t>
            </w:r>
          </w:p>
        </w:tc>
      </w:tr>
      <w:tr w:rsidR="00AD5DD6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Переключение в ТК (Отключение/включение)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день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огласно графику, утверждаемому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ПАО «Т Плюс», ежегодно с 1 января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по 31 декабря</w:t>
            </w:r>
          </w:p>
        </w:tc>
      </w:tr>
      <w:tr w:rsidR="00AD5DD6">
        <w:trPr>
          <w:trHeight w:val="59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Осмотр тепломеханического оборудования, трубопроводов в здании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еплопункта</w:t>
            </w:r>
            <w:proofErr w:type="spell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день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е реже 1 раза в неделю в течение отопительного сезона и 1 раз в месяц в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межотопи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тельный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период</w:t>
            </w:r>
          </w:p>
        </w:tc>
      </w:tr>
      <w:tr w:rsidR="00AD5DD6">
        <w:trPr>
          <w:trHeight w:val="459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Технические осмотры электрооборудования, оборудования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КиП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и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систем оперативного дистанционного контроля в здании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еплопункта</w:t>
            </w:r>
            <w:proofErr w:type="spell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 дня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 раза в месяц</w:t>
            </w:r>
          </w:p>
        </w:tc>
      </w:tr>
      <w:tr w:rsidR="00AD5DD6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Переключение в ТК (Отключение/включение) в здании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еплопункта</w:t>
            </w:r>
            <w:proofErr w:type="spell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день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огласно графику, утверждаемому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  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ПАО «Т Плюс», ежегодно с 1 января по 31 декабря</w:t>
            </w:r>
          </w:p>
        </w:tc>
      </w:tr>
    </w:tbl>
    <w:p w:rsidR="00AD5DD6" w:rsidRDefault="00AD5DD6">
      <w:pPr>
        <w:spacing w:after="0" w:line="240" w:lineRule="exact"/>
        <w:rPr>
          <w:rFonts w:ascii="Liberation Serif" w:hAnsi="Liberation Serif" w:cs="Liberation Serif"/>
          <w:sz w:val="24"/>
          <w:szCs w:val="24"/>
        </w:rPr>
        <w:sectPr w:rsidR="00AD5DD6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9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1529"/>
        <w:gridCol w:w="4462"/>
      </w:tblGrid>
      <w:tr w:rsidR="00AD5DD6">
        <w:trPr>
          <w:trHeight w:val="45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Настройка гидравлических и температурных режимов на оборудовании в здании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еплопункта</w:t>
            </w:r>
            <w:proofErr w:type="spell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день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D6" w:rsidRDefault="0064602E">
            <w:pPr>
              <w:spacing w:after="0" w:line="240" w:lineRule="exact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 раза в неделю</w:t>
            </w:r>
          </w:p>
        </w:tc>
      </w:tr>
    </w:tbl>
    <w:p w:rsidR="00AD5DD6" w:rsidRDefault="00AD5DD6">
      <w:pPr>
        <w:spacing w:after="0" w:line="240" w:lineRule="exact"/>
        <w:rPr>
          <w:rFonts w:ascii="Liberation Serif" w:hAnsi="Liberation Serif" w:cs="Liberation Serif"/>
          <w:sz w:val="24"/>
          <w:szCs w:val="24"/>
        </w:rPr>
      </w:pPr>
    </w:p>
    <w:sectPr w:rsidR="00AD5DD6">
      <w:headerReference w:type="default" r:id="rId8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DD6" w:rsidRDefault="0064602E">
      <w:pPr>
        <w:spacing w:line="240" w:lineRule="auto"/>
      </w:pPr>
      <w:r>
        <w:separator/>
      </w:r>
    </w:p>
  </w:endnote>
  <w:endnote w:type="continuationSeparator" w:id="0">
    <w:p w:rsidR="00AD5DD6" w:rsidRDefault="00646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DD6" w:rsidRDefault="0064602E">
      <w:pPr>
        <w:spacing w:after="0"/>
      </w:pPr>
      <w:r>
        <w:separator/>
      </w:r>
    </w:p>
  </w:footnote>
  <w:footnote w:type="continuationSeparator" w:id="0">
    <w:p w:rsidR="00AD5DD6" w:rsidRDefault="0064602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DD6" w:rsidRDefault="0064602E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Текстовое 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D5DD6" w:rsidRDefault="0064602E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FnyBo1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:rsidR="00AD5DD6" w:rsidRDefault="0064602E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9EF"/>
    <w:rsid w:val="00001222"/>
    <w:rsid w:val="0000156A"/>
    <w:rsid w:val="00001A09"/>
    <w:rsid w:val="00003907"/>
    <w:rsid w:val="000043A3"/>
    <w:rsid w:val="000049AB"/>
    <w:rsid w:val="00004BA3"/>
    <w:rsid w:val="00005A0B"/>
    <w:rsid w:val="00006DF5"/>
    <w:rsid w:val="00011B3A"/>
    <w:rsid w:val="00013B0F"/>
    <w:rsid w:val="00014662"/>
    <w:rsid w:val="0001513F"/>
    <w:rsid w:val="0001678D"/>
    <w:rsid w:val="000178F1"/>
    <w:rsid w:val="00020F9C"/>
    <w:rsid w:val="000212D6"/>
    <w:rsid w:val="00023511"/>
    <w:rsid w:val="00024FA2"/>
    <w:rsid w:val="00025A0D"/>
    <w:rsid w:val="00025A69"/>
    <w:rsid w:val="00025D72"/>
    <w:rsid w:val="00025E1F"/>
    <w:rsid w:val="000260C2"/>
    <w:rsid w:val="000274E1"/>
    <w:rsid w:val="00027642"/>
    <w:rsid w:val="00027A9D"/>
    <w:rsid w:val="000315B3"/>
    <w:rsid w:val="00031D77"/>
    <w:rsid w:val="000322C8"/>
    <w:rsid w:val="00032348"/>
    <w:rsid w:val="00032E2B"/>
    <w:rsid w:val="00033253"/>
    <w:rsid w:val="00034CFA"/>
    <w:rsid w:val="000365C8"/>
    <w:rsid w:val="000402BE"/>
    <w:rsid w:val="00040D2E"/>
    <w:rsid w:val="00041DC6"/>
    <w:rsid w:val="000441B1"/>
    <w:rsid w:val="000469F0"/>
    <w:rsid w:val="000504A9"/>
    <w:rsid w:val="000508F6"/>
    <w:rsid w:val="00051517"/>
    <w:rsid w:val="0005325C"/>
    <w:rsid w:val="00054643"/>
    <w:rsid w:val="00054DC8"/>
    <w:rsid w:val="00055230"/>
    <w:rsid w:val="00056A7E"/>
    <w:rsid w:val="000579A7"/>
    <w:rsid w:val="00060FAF"/>
    <w:rsid w:val="00061B2D"/>
    <w:rsid w:val="0006344F"/>
    <w:rsid w:val="00063DF9"/>
    <w:rsid w:val="0006518D"/>
    <w:rsid w:val="00065212"/>
    <w:rsid w:val="00065276"/>
    <w:rsid w:val="00070506"/>
    <w:rsid w:val="000706EC"/>
    <w:rsid w:val="00071072"/>
    <w:rsid w:val="00071441"/>
    <w:rsid w:val="00072363"/>
    <w:rsid w:val="000748DF"/>
    <w:rsid w:val="000748EB"/>
    <w:rsid w:val="0007605F"/>
    <w:rsid w:val="00076D0F"/>
    <w:rsid w:val="00077BEA"/>
    <w:rsid w:val="00077E6F"/>
    <w:rsid w:val="000801B6"/>
    <w:rsid w:val="00080790"/>
    <w:rsid w:val="00080DDC"/>
    <w:rsid w:val="00081110"/>
    <w:rsid w:val="000813D1"/>
    <w:rsid w:val="000820F7"/>
    <w:rsid w:val="0008230F"/>
    <w:rsid w:val="00082C3D"/>
    <w:rsid w:val="000842CB"/>
    <w:rsid w:val="00084A3D"/>
    <w:rsid w:val="00091605"/>
    <w:rsid w:val="00091B6D"/>
    <w:rsid w:val="00091F37"/>
    <w:rsid w:val="0009250B"/>
    <w:rsid w:val="00095C99"/>
    <w:rsid w:val="0009641A"/>
    <w:rsid w:val="00097E74"/>
    <w:rsid w:val="000A0526"/>
    <w:rsid w:val="000A089F"/>
    <w:rsid w:val="000A2AC7"/>
    <w:rsid w:val="000A3637"/>
    <w:rsid w:val="000A3A22"/>
    <w:rsid w:val="000B0566"/>
    <w:rsid w:val="000B0B41"/>
    <w:rsid w:val="000B1400"/>
    <w:rsid w:val="000B5E00"/>
    <w:rsid w:val="000B6811"/>
    <w:rsid w:val="000C3193"/>
    <w:rsid w:val="000C348D"/>
    <w:rsid w:val="000D03FB"/>
    <w:rsid w:val="000D07A9"/>
    <w:rsid w:val="000D0CBA"/>
    <w:rsid w:val="000D24F6"/>
    <w:rsid w:val="000D2E8B"/>
    <w:rsid w:val="000D3159"/>
    <w:rsid w:val="000D3206"/>
    <w:rsid w:val="000D450B"/>
    <w:rsid w:val="000D4DD5"/>
    <w:rsid w:val="000D5214"/>
    <w:rsid w:val="000D596D"/>
    <w:rsid w:val="000D69BE"/>
    <w:rsid w:val="000E0288"/>
    <w:rsid w:val="000E03C1"/>
    <w:rsid w:val="000E17F7"/>
    <w:rsid w:val="000E2BC7"/>
    <w:rsid w:val="000E4863"/>
    <w:rsid w:val="000E4A7C"/>
    <w:rsid w:val="000E5461"/>
    <w:rsid w:val="000E644E"/>
    <w:rsid w:val="000F226A"/>
    <w:rsid w:val="000F3C48"/>
    <w:rsid w:val="000F4830"/>
    <w:rsid w:val="000F512E"/>
    <w:rsid w:val="000F56A1"/>
    <w:rsid w:val="000F5970"/>
    <w:rsid w:val="000F5D77"/>
    <w:rsid w:val="001018E4"/>
    <w:rsid w:val="001020AD"/>
    <w:rsid w:val="001020E6"/>
    <w:rsid w:val="00102E5D"/>
    <w:rsid w:val="0010479C"/>
    <w:rsid w:val="0010509E"/>
    <w:rsid w:val="00105571"/>
    <w:rsid w:val="00106D43"/>
    <w:rsid w:val="00106EAC"/>
    <w:rsid w:val="001079A7"/>
    <w:rsid w:val="00107FE4"/>
    <w:rsid w:val="00110F35"/>
    <w:rsid w:val="0011277C"/>
    <w:rsid w:val="00113392"/>
    <w:rsid w:val="0011363F"/>
    <w:rsid w:val="00114072"/>
    <w:rsid w:val="0011665F"/>
    <w:rsid w:val="00117072"/>
    <w:rsid w:val="0012032D"/>
    <w:rsid w:val="00120873"/>
    <w:rsid w:val="00122608"/>
    <w:rsid w:val="00125D27"/>
    <w:rsid w:val="00127D5E"/>
    <w:rsid w:val="00130E1E"/>
    <w:rsid w:val="001313A0"/>
    <w:rsid w:val="001318DB"/>
    <w:rsid w:val="00131DAF"/>
    <w:rsid w:val="00132D91"/>
    <w:rsid w:val="00134A8D"/>
    <w:rsid w:val="0013669E"/>
    <w:rsid w:val="00136BC1"/>
    <w:rsid w:val="00140936"/>
    <w:rsid w:val="00141336"/>
    <w:rsid w:val="001434AB"/>
    <w:rsid w:val="00143A31"/>
    <w:rsid w:val="00144FE1"/>
    <w:rsid w:val="0015047E"/>
    <w:rsid w:val="0015203B"/>
    <w:rsid w:val="00152DB1"/>
    <w:rsid w:val="00152F6C"/>
    <w:rsid w:val="001548AA"/>
    <w:rsid w:val="00157A4C"/>
    <w:rsid w:val="001604E1"/>
    <w:rsid w:val="0016266E"/>
    <w:rsid w:val="0016379D"/>
    <w:rsid w:val="00163C71"/>
    <w:rsid w:val="001667BD"/>
    <w:rsid w:val="00170F2E"/>
    <w:rsid w:val="001715C0"/>
    <w:rsid w:val="00172F2E"/>
    <w:rsid w:val="00173108"/>
    <w:rsid w:val="00173E34"/>
    <w:rsid w:val="00174224"/>
    <w:rsid w:val="001754D5"/>
    <w:rsid w:val="00175D78"/>
    <w:rsid w:val="00177A01"/>
    <w:rsid w:val="00180458"/>
    <w:rsid w:val="00180619"/>
    <w:rsid w:val="00180EED"/>
    <w:rsid w:val="001828F9"/>
    <w:rsid w:val="00183B2B"/>
    <w:rsid w:val="00184C34"/>
    <w:rsid w:val="00185222"/>
    <w:rsid w:val="00186CAC"/>
    <w:rsid w:val="00187AE6"/>
    <w:rsid w:val="0019007B"/>
    <w:rsid w:val="00191143"/>
    <w:rsid w:val="001933C3"/>
    <w:rsid w:val="00193671"/>
    <w:rsid w:val="001941E8"/>
    <w:rsid w:val="001953F5"/>
    <w:rsid w:val="001955C5"/>
    <w:rsid w:val="0019585A"/>
    <w:rsid w:val="00195D88"/>
    <w:rsid w:val="0019635A"/>
    <w:rsid w:val="00196F22"/>
    <w:rsid w:val="00197C67"/>
    <w:rsid w:val="00197E6E"/>
    <w:rsid w:val="001A0BE5"/>
    <w:rsid w:val="001A16A1"/>
    <w:rsid w:val="001A1CD5"/>
    <w:rsid w:val="001A23AD"/>
    <w:rsid w:val="001A28FF"/>
    <w:rsid w:val="001A478E"/>
    <w:rsid w:val="001A49A6"/>
    <w:rsid w:val="001A56D1"/>
    <w:rsid w:val="001A64AE"/>
    <w:rsid w:val="001A6EF9"/>
    <w:rsid w:val="001A71D5"/>
    <w:rsid w:val="001B0CBF"/>
    <w:rsid w:val="001B2105"/>
    <w:rsid w:val="001B23FD"/>
    <w:rsid w:val="001B2C0A"/>
    <w:rsid w:val="001B3FFC"/>
    <w:rsid w:val="001B528C"/>
    <w:rsid w:val="001B57F2"/>
    <w:rsid w:val="001C0828"/>
    <w:rsid w:val="001C0C11"/>
    <w:rsid w:val="001C1D08"/>
    <w:rsid w:val="001C33C4"/>
    <w:rsid w:val="001C40A9"/>
    <w:rsid w:val="001C4107"/>
    <w:rsid w:val="001C5DF3"/>
    <w:rsid w:val="001C6B11"/>
    <w:rsid w:val="001C717C"/>
    <w:rsid w:val="001C7757"/>
    <w:rsid w:val="001D0FD6"/>
    <w:rsid w:val="001D1F34"/>
    <w:rsid w:val="001D25AE"/>
    <w:rsid w:val="001D2C2C"/>
    <w:rsid w:val="001D2E82"/>
    <w:rsid w:val="001D3E10"/>
    <w:rsid w:val="001D437B"/>
    <w:rsid w:val="001D660C"/>
    <w:rsid w:val="001D7961"/>
    <w:rsid w:val="001D7A0C"/>
    <w:rsid w:val="001E03B6"/>
    <w:rsid w:val="001E0902"/>
    <w:rsid w:val="001E0AA8"/>
    <w:rsid w:val="001E0EC3"/>
    <w:rsid w:val="001E1826"/>
    <w:rsid w:val="001E286F"/>
    <w:rsid w:val="001E3F2A"/>
    <w:rsid w:val="001E4935"/>
    <w:rsid w:val="001E4AF6"/>
    <w:rsid w:val="001E4C48"/>
    <w:rsid w:val="001E6450"/>
    <w:rsid w:val="001E69D3"/>
    <w:rsid w:val="001E6A0D"/>
    <w:rsid w:val="001E7846"/>
    <w:rsid w:val="001F05C8"/>
    <w:rsid w:val="001F07B0"/>
    <w:rsid w:val="001F08C8"/>
    <w:rsid w:val="001F2171"/>
    <w:rsid w:val="001F2227"/>
    <w:rsid w:val="001F2CB7"/>
    <w:rsid w:val="001F376E"/>
    <w:rsid w:val="001F3DB2"/>
    <w:rsid w:val="001F41F1"/>
    <w:rsid w:val="001F505C"/>
    <w:rsid w:val="001F63F3"/>
    <w:rsid w:val="00200DEA"/>
    <w:rsid w:val="0020480E"/>
    <w:rsid w:val="002059C7"/>
    <w:rsid w:val="00205A97"/>
    <w:rsid w:val="00206562"/>
    <w:rsid w:val="00206817"/>
    <w:rsid w:val="00207399"/>
    <w:rsid w:val="00210623"/>
    <w:rsid w:val="002112CC"/>
    <w:rsid w:val="00211426"/>
    <w:rsid w:val="002119B3"/>
    <w:rsid w:val="002125CB"/>
    <w:rsid w:val="00213C4A"/>
    <w:rsid w:val="00213ECE"/>
    <w:rsid w:val="00214339"/>
    <w:rsid w:val="0021447E"/>
    <w:rsid w:val="00215016"/>
    <w:rsid w:val="00215A9B"/>
    <w:rsid w:val="002173BF"/>
    <w:rsid w:val="00217B16"/>
    <w:rsid w:val="00220DD3"/>
    <w:rsid w:val="00222159"/>
    <w:rsid w:val="002224E1"/>
    <w:rsid w:val="00223463"/>
    <w:rsid w:val="002239A5"/>
    <w:rsid w:val="00232123"/>
    <w:rsid w:val="00233451"/>
    <w:rsid w:val="002336E2"/>
    <w:rsid w:val="00233910"/>
    <w:rsid w:val="00233AC4"/>
    <w:rsid w:val="00234797"/>
    <w:rsid w:val="0023494F"/>
    <w:rsid w:val="002353A7"/>
    <w:rsid w:val="00240FAA"/>
    <w:rsid w:val="00241536"/>
    <w:rsid w:val="00241744"/>
    <w:rsid w:val="002424A7"/>
    <w:rsid w:val="002435BE"/>
    <w:rsid w:val="00243959"/>
    <w:rsid w:val="00243E94"/>
    <w:rsid w:val="002440AA"/>
    <w:rsid w:val="002450FB"/>
    <w:rsid w:val="002457BC"/>
    <w:rsid w:val="0024596C"/>
    <w:rsid w:val="00246479"/>
    <w:rsid w:val="00247CDD"/>
    <w:rsid w:val="0025044B"/>
    <w:rsid w:val="00251772"/>
    <w:rsid w:val="00252253"/>
    <w:rsid w:val="00252C5C"/>
    <w:rsid w:val="0025337D"/>
    <w:rsid w:val="00253D11"/>
    <w:rsid w:val="00254AC2"/>
    <w:rsid w:val="002578B0"/>
    <w:rsid w:val="00257BB4"/>
    <w:rsid w:val="00260290"/>
    <w:rsid w:val="002616FE"/>
    <w:rsid w:val="00261717"/>
    <w:rsid w:val="002619B9"/>
    <w:rsid w:val="00261DBA"/>
    <w:rsid w:val="00265867"/>
    <w:rsid w:val="00265B0B"/>
    <w:rsid w:val="0026666A"/>
    <w:rsid w:val="00266A0B"/>
    <w:rsid w:val="00266A50"/>
    <w:rsid w:val="002679A3"/>
    <w:rsid w:val="00267D32"/>
    <w:rsid w:val="002725A1"/>
    <w:rsid w:val="0027389B"/>
    <w:rsid w:val="002745D3"/>
    <w:rsid w:val="00275B4E"/>
    <w:rsid w:val="0027619D"/>
    <w:rsid w:val="00276463"/>
    <w:rsid w:val="00280028"/>
    <w:rsid w:val="00281147"/>
    <w:rsid w:val="00283456"/>
    <w:rsid w:val="00284A9B"/>
    <w:rsid w:val="002850FB"/>
    <w:rsid w:val="00285AF4"/>
    <w:rsid w:val="00286353"/>
    <w:rsid w:val="00290E1D"/>
    <w:rsid w:val="00290FFA"/>
    <w:rsid w:val="00291CCD"/>
    <w:rsid w:val="00293219"/>
    <w:rsid w:val="00293F0F"/>
    <w:rsid w:val="00294212"/>
    <w:rsid w:val="00295CD5"/>
    <w:rsid w:val="00296092"/>
    <w:rsid w:val="002968F5"/>
    <w:rsid w:val="00296B09"/>
    <w:rsid w:val="00296D0C"/>
    <w:rsid w:val="00297FD7"/>
    <w:rsid w:val="002A185C"/>
    <w:rsid w:val="002A19DB"/>
    <w:rsid w:val="002A1AA7"/>
    <w:rsid w:val="002A1D92"/>
    <w:rsid w:val="002A2C36"/>
    <w:rsid w:val="002A2EB2"/>
    <w:rsid w:val="002A3168"/>
    <w:rsid w:val="002A37E1"/>
    <w:rsid w:val="002A5B23"/>
    <w:rsid w:val="002A60E1"/>
    <w:rsid w:val="002A64FB"/>
    <w:rsid w:val="002A754B"/>
    <w:rsid w:val="002B4411"/>
    <w:rsid w:val="002B4DB1"/>
    <w:rsid w:val="002B5277"/>
    <w:rsid w:val="002B5C08"/>
    <w:rsid w:val="002B633D"/>
    <w:rsid w:val="002B6833"/>
    <w:rsid w:val="002B6B77"/>
    <w:rsid w:val="002B6E1B"/>
    <w:rsid w:val="002B7730"/>
    <w:rsid w:val="002B7BA2"/>
    <w:rsid w:val="002C0CCE"/>
    <w:rsid w:val="002C0F41"/>
    <w:rsid w:val="002C1337"/>
    <w:rsid w:val="002C1C29"/>
    <w:rsid w:val="002C2062"/>
    <w:rsid w:val="002C5462"/>
    <w:rsid w:val="002C57F0"/>
    <w:rsid w:val="002C6A6E"/>
    <w:rsid w:val="002C7B94"/>
    <w:rsid w:val="002D053B"/>
    <w:rsid w:val="002D0A18"/>
    <w:rsid w:val="002D1785"/>
    <w:rsid w:val="002D242C"/>
    <w:rsid w:val="002D4E21"/>
    <w:rsid w:val="002D5B88"/>
    <w:rsid w:val="002D5C41"/>
    <w:rsid w:val="002E00A5"/>
    <w:rsid w:val="002E1747"/>
    <w:rsid w:val="002E2447"/>
    <w:rsid w:val="002E3B9D"/>
    <w:rsid w:val="002E4A39"/>
    <w:rsid w:val="002E5C2E"/>
    <w:rsid w:val="002E61E6"/>
    <w:rsid w:val="002F1062"/>
    <w:rsid w:val="002F26BA"/>
    <w:rsid w:val="002F3647"/>
    <w:rsid w:val="002F3D01"/>
    <w:rsid w:val="002F5603"/>
    <w:rsid w:val="002F5723"/>
    <w:rsid w:val="002F6721"/>
    <w:rsid w:val="002F6F28"/>
    <w:rsid w:val="002F7839"/>
    <w:rsid w:val="003001B8"/>
    <w:rsid w:val="00300EC5"/>
    <w:rsid w:val="003013D5"/>
    <w:rsid w:val="00301D9F"/>
    <w:rsid w:val="0030646D"/>
    <w:rsid w:val="00307365"/>
    <w:rsid w:val="003078F6"/>
    <w:rsid w:val="00310F98"/>
    <w:rsid w:val="00311560"/>
    <w:rsid w:val="00311D6B"/>
    <w:rsid w:val="00311DD7"/>
    <w:rsid w:val="003121BC"/>
    <w:rsid w:val="0031248B"/>
    <w:rsid w:val="003124A3"/>
    <w:rsid w:val="00312CBC"/>
    <w:rsid w:val="003141A3"/>
    <w:rsid w:val="00314AEA"/>
    <w:rsid w:val="00314DDF"/>
    <w:rsid w:val="003169C1"/>
    <w:rsid w:val="003172C8"/>
    <w:rsid w:val="0031737E"/>
    <w:rsid w:val="00317B73"/>
    <w:rsid w:val="00320D65"/>
    <w:rsid w:val="00320F34"/>
    <w:rsid w:val="003218CD"/>
    <w:rsid w:val="00323C84"/>
    <w:rsid w:val="00326F84"/>
    <w:rsid w:val="0033085B"/>
    <w:rsid w:val="00330DB1"/>
    <w:rsid w:val="003317CC"/>
    <w:rsid w:val="00331BC5"/>
    <w:rsid w:val="00333BAB"/>
    <w:rsid w:val="00336069"/>
    <w:rsid w:val="00336903"/>
    <w:rsid w:val="00336BE5"/>
    <w:rsid w:val="003373F6"/>
    <w:rsid w:val="00337FAC"/>
    <w:rsid w:val="003404CB"/>
    <w:rsid w:val="003479E0"/>
    <w:rsid w:val="00347AB2"/>
    <w:rsid w:val="00350E40"/>
    <w:rsid w:val="00351B3E"/>
    <w:rsid w:val="00352204"/>
    <w:rsid w:val="003528BA"/>
    <w:rsid w:val="00352B17"/>
    <w:rsid w:val="00353860"/>
    <w:rsid w:val="00357050"/>
    <w:rsid w:val="00357F5D"/>
    <w:rsid w:val="00360B32"/>
    <w:rsid w:val="0036315F"/>
    <w:rsid w:val="00365D12"/>
    <w:rsid w:val="00367217"/>
    <w:rsid w:val="00370057"/>
    <w:rsid w:val="003705D6"/>
    <w:rsid w:val="00370BCD"/>
    <w:rsid w:val="003710EE"/>
    <w:rsid w:val="003733AD"/>
    <w:rsid w:val="0037431C"/>
    <w:rsid w:val="00374CB0"/>
    <w:rsid w:val="00374D17"/>
    <w:rsid w:val="003770E0"/>
    <w:rsid w:val="0037788A"/>
    <w:rsid w:val="00380C6E"/>
    <w:rsid w:val="00382714"/>
    <w:rsid w:val="0038322F"/>
    <w:rsid w:val="003833E2"/>
    <w:rsid w:val="00385F9F"/>
    <w:rsid w:val="00386F19"/>
    <w:rsid w:val="0039037B"/>
    <w:rsid w:val="00390BA5"/>
    <w:rsid w:val="00390EB6"/>
    <w:rsid w:val="00391487"/>
    <w:rsid w:val="00392448"/>
    <w:rsid w:val="0039514E"/>
    <w:rsid w:val="003957C6"/>
    <w:rsid w:val="00395CE2"/>
    <w:rsid w:val="00396430"/>
    <w:rsid w:val="00396DD5"/>
    <w:rsid w:val="00397133"/>
    <w:rsid w:val="003A06A9"/>
    <w:rsid w:val="003A0A86"/>
    <w:rsid w:val="003A14DE"/>
    <w:rsid w:val="003A1CBB"/>
    <w:rsid w:val="003A4C48"/>
    <w:rsid w:val="003A74B8"/>
    <w:rsid w:val="003A777A"/>
    <w:rsid w:val="003B0FED"/>
    <w:rsid w:val="003B2875"/>
    <w:rsid w:val="003B2F34"/>
    <w:rsid w:val="003B429D"/>
    <w:rsid w:val="003C0AD6"/>
    <w:rsid w:val="003C1D14"/>
    <w:rsid w:val="003C3229"/>
    <w:rsid w:val="003C3B98"/>
    <w:rsid w:val="003C4004"/>
    <w:rsid w:val="003C6C4A"/>
    <w:rsid w:val="003D14E0"/>
    <w:rsid w:val="003D1509"/>
    <w:rsid w:val="003D19BA"/>
    <w:rsid w:val="003D3831"/>
    <w:rsid w:val="003D4C51"/>
    <w:rsid w:val="003D5772"/>
    <w:rsid w:val="003D5CD5"/>
    <w:rsid w:val="003D7ADF"/>
    <w:rsid w:val="003E0156"/>
    <w:rsid w:val="003E0380"/>
    <w:rsid w:val="003E03F6"/>
    <w:rsid w:val="003E18DC"/>
    <w:rsid w:val="003E2229"/>
    <w:rsid w:val="003E4012"/>
    <w:rsid w:val="003E4819"/>
    <w:rsid w:val="003E665F"/>
    <w:rsid w:val="003E7A9B"/>
    <w:rsid w:val="003F0B82"/>
    <w:rsid w:val="003F2388"/>
    <w:rsid w:val="003F30B4"/>
    <w:rsid w:val="003F361F"/>
    <w:rsid w:val="003F44A7"/>
    <w:rsid w:val="003F611D"/>
    <w:rsid w:val="003F72FB"/>
    <w:rsid w:val="003F7368"/>
    <w:rsid w:val="003F74C3"/>
    <w:rsid w:val="004008B6"/>
    <w:rsid w:val="00401134"/>
    <w:rsid w:val="00401607"/>
    <w:rsid w:val="004031B9"/>
    <w:rsid w:val="00403F78"/>
    <w:rsid w:val="00411C75"/>
    <w:rsid w:val="00412F96"/>
    <w:rsid w:val="0041506F"/>
    <w:rsid w:val="0041674B"/>
    <w:rsid w:val="0041694F"/>
    <w:rsid w:val="00417D60"/>
    <w:rsid w:val="00417E55"/>
    <w:rsid w:val="00417F1B"/>
    <w:rsid w:val="0042189B"/>
    <w:rsid w:val="00421F91"/>
    <w:rsid w:val="00422BB5"/>
    <w:rsid w:val="00423793"/>
    <w:rsid w:val="00423BEB"/>
    <w:rsid w:val="004256E5"/>
    <w:rsid w:val="00426A3B"/>
    <w:rsid w:val="004276F9"/>
    <w:rsid w:val="00427E9F"/>
    <w:rsid w:val="004312E4"/>
    <w:rsid w:val="00431A73"/>
    <w:rsid w:val="00432783"/>
    <w:rsid w:val="004351B5"/>
    <w:rsid w:val="00435A7B"/>
    <w:rsid w:val="004367ED"/>
    <w:rsid w:val="00436A2B"/>
    <w:rsid w:val="0043770F"/>
    <w:rsid w:val="0043797B"/>
    <w:rsid w:val="00437A21"/>
    <w:rsid w:val="00437D17"/>
    <w:rsid w:val="00440BA4"/>
    <w:rsid w:val="00440CA0"/>
    <w:rsid w:val="00441830"/>
    <w:rsid w:val="00442167"/>
    <w:rsid w:val="004431F9"/>
    <w:rsid w:val="004433EF"/>
    <w:rsid w:val="00444559"/>
    <w:rsid w:val="00444584"/>
    <w:rsid w:val="00445113"/>
    <w:rsid w:val="004461A8"/>
    <w:rsid w:val="00450F3F"/>
    <w:rsid w:val="00452296"/>
    <w:rsid w:val="00454B6A"/>
    <w:rsid w:val="0045513C"/>
    <w:rsid w:val="0045558F"/>
    <w:rsid w:val="004601BB"/>
    <w:rsid w:val="004605D4"/>
    <w:rsid w:val="004608D2"/>
    <w:rsid w:val="004608D4"/>
    <w:rsid w:val="0046329D"/>
    <w:rsid w:val="0046369D"/>
    <w:rsid w:val="00463D75"/>
    <w:rsid w:val="00464931"/>
    <w:rsid w:val="00464C67"/>
    <w:rsid w:val="00465B8F"/>
    <w:rsid w:val="00466A34"/>
    <w:rsid w:val="00471792"/>
    <w:rsid w:val="00472E0B"/>
    <w:rsid w:val="00472E86"/>
    <w:rsid w:val="00472E8E"/>
    <w:rsid w:val="0047425F"/>
    <w:rsid w:val="0047466E"/>
    <w:rsid w:val="00474693"/>
    <w:rsid w:val="0047562F"/>
    <w:rsid w:val="00475FDD"/>
    <w:rsid w:val="00476172"/>
    <w:rsid w:val="00476517"/>
    <w:rsid w:val="00476F44"/>
    <w:rsid w:val="0047720F"/>
    <w:rsid w:val="0047795D"/>
    <w:rsid w:val="00480CA6"/>
    <w:rsid w:val="00483186"/>
    <w:rsid w:val="0048457D"/>
    <w:rsid w:val="004845D6"/>
    <w:rsid w:val="004904AF"/>
    <w:rsid w:val="00490957"/>
    <w:rsid w:val="00490AA9"/>
    <w:rsid w:val="00491125"/>
    <w:rsid w:val="00491198"/>
    <w:rsid w:val="00491B50"/>
    <w:rsid w:val="00491DAE"/>
    <w:rsid w:val="0049244E"/>
    <w:rsid w:val="00492456"/>
    <w:rsid w:val="00494766"/>
    <w:rsid w:val="0049702D"/>
    <w:rsid w:val="004975BA"/>
    <w:rsid w:val="004A12EC"/>
    <w:rsid w:val="004A1889"/>
    <w:rsid w:val="004A4A8A"/>
    <w:rsid w:val="004A661B"/>
    <w:rsid w:val="004B010E"/>
    <w:rsid w:val="004B11AF"/>
    <w:rsid w:val="004B248C"/>
    <w:rsid w:val="004B28C5"/>
    <w:rsid w:val="004B2BEE"/>
    <w:rsid w:val="004B428A"/>
    <w:rsid w:val="004B620E"/>
    <w:rsid w:val="004B74A4"/>
    <w:rsid w:val="004B7517"/>
    <w:rsid w:val="004C11B7"/>
    <w:rsid w:val="004C1B76"/>
    <w:rsid w:val="004C1DB8"/>
    <w:rsid w:val="004C2B19"/>
    <w:rsid w:val="004C2F4E"/>
    <w:rsid w:val="004C4039"/>
    <w:rsid w:val="004C54AD"/>
    <w:rsid w:val="004C6F1C"/>
    <w:rsid w:val="004C7511"/>
    <w:rsid w:val="004D259D"/>
    <w:rsid w:val="004D29EA"/>
    <w:rsid w:val="004D3448"/>
    <w:rsid w:val="004D5191"/>
    <w:rsid w:val="004E0134"/>
    <w:rsid w:val="004E0971"/>
    <w:rsid w:val="004E1337"/>
    <w:rsid w:val="004E1D7B"/>
    <w:rsid w:val="004E2530"/>
    <w:rsid w:val="004E29B2"/>
    <w:rsid w:val="004E320D"/>
    <w:rsid w:val="004E41C8"/>
    <w:rsid w:val="004E49AC"/>
    <w:rsid w:val="004E7250"/>
    <w:rsid w:val="004E7395"/>
    <w:rsid w:val="004E78BF"/>
    <w:rsid w:val="004E7B65"/>
    <w:rsid w:val="004F04E6"/>
    <w:rsid w:val="004F04F0"/>
    <w:rsid w:val="004F09A7"/>
    <w:rsid w:val="004F0BA4"/>
    <w:rsid w:val="004F24BB"/>
    <w:rsid w:val="004F4483"/>
    <w:rsid w:val="004F4D52"/>
    <w:rsid w:val="004F6905"/>
    <w:rsid w:val="004F7FBC"/>
    <w:rsid w:val="00501827"/>
    <w:rsid w:val="00502A52"/>
    <w:rsid w:val="00504056"/>
    <w:rsid w:val="00504058"/>
    <w:rsid w:val="00504475"/>
    <w:rsid w:val="0050624B"/>
    <w:rsid w:val="0051098D"/>
    <w:rsid w:val="00510BDD"/>
    <w:rsid w:val="00511E8D"/>
    <w:rsid w:val="00512216"/>
    <w:rsid w:val="00513A50"/>
    <w:rsid w:val="00513C08"/>
    <w:rsid w:val="0051469F"/>
    <w:rsid w:val="005148B5"/>
    <w:rsid w:val="00516B92"/>
    <w:rsid w:val="00516EFD"/>
    <w:rsid w:val="00517594"/>
    <w:rsid w:val="00517CA3"/>
    <w:rsid w:val="00520192"/>
    <w:rsid w:val="0052019A"/>
    <w:rsid w:val="00521D4E"/>
    <w:rsid w:val="005227BC"/>
    <w:rsid w:val="00522A81"/>
    <w:rsid w:val="005232E5"/>
    <w:rsid w:val="005234F7"/>
    <w:rsid w:val="00524D32"/>
    <w:rsid w:val="0053051A"/>
    <w:rsid w:val="00530BEF"/>
    <w:rsid w:val="00535278"/>
    <w:rsid w:val="00535ADE"/>
    <w:rsid w:val="00535D1E"/>
    <w:rsid w:val="005368CC"/>
    <w:rsid w:val="00537F73"/>
    <w:rsid w:val="00540905"/>
    <w:rsid w:val="00542880"/>
    <w:rsid w:val="005434EC"/>
    <w:rsid w:val="00547F7B"/>
    <w:rsid w:val="00551101"/>
    <w:rsid w:val="00551660"/>
    <w:rsid w:val="00551A72"/>
    <w:rsid w:val="00552B15"/>
    <w:rsid w:val="005530A8"/>
    <w:rsid w:val="00554902"/>
    <w:rsid w:val="00556683"/>
    <w:rsid w:val="00556B49"/>
    <w:rsid w:val="00556F2D"/>
    <w:rsid w:val="00557378"/>
    <w:rsid w:val="00560ACF"/>
    <w:rsid w:val="00561673"/>
    <w:rsid w:val="005623AD"/>
    <w:rsid w:val="00565829"/>
    <w:rsid w:val="00565A67"/>
    <w:rsid w:val="005672E4"/>
    <w:rsid w:val="00567358"/>
    <w:rsid w:val="005673BD"/>
    <w:rsid w:val="00567AA4"/>
    <w:rsid w:val="0057007B"/>
    <w:rsid w:val="0057115A"/>
    <w:rsid w:val="005717FB"/>
    <w:rsid w:val="00572D15"/>
    <w:rsid w:val="00573052"/>
    <w:rsid w:val="0057314C"/>
    <w:rsid w:val="0057469C"/>
    <w:rsid w:val="00575187"/>
    <w:rsid w:val="00575982"/>
    <w:rsid w:val="00575F5D"/>
    <w:rsid w:val="00576BF3"/>
    <w:rsid w:val="005778D5"/>
    <w:rsid w:val="0057790F"/>
    <w:rsid w:val="005803CB"/>
    <w:rsid w:val="005805C9"/>
    <w:rsid w:val="0058087B"/>
    <w:rsid w:val="00581BA8"/>
    <w:rsid w:val="005822EF"/>
    <w:rsid w:val="0058294F"/>
    <w:rsid w:val="00583BE8"/>
    <w:rsid w:val="0058469B"/>
    <w:rsid w:val="00584D50"/>
    <w:rsid w:val="00587FE7"/>
    <w:rsid w:val="005913ED"/>
    <w:rsid w:val="005919EF"/>
    <w:rsid w:val="005922AE"/>
    <w:rsid w:val="00592BBE"/>
    <w:rsid w:val="005935FC"/>
    <w:rsid w:val="00594771"/>
    <w:rsid w:val="005948A0"/>
    <w:rsid w:val="005951CD"/>
    <w:rsid w:val="0059574C"/>
    <w:rsid w:val="0059685E"/>
    <w:rsid w:val="00597874"/>
    <w:rsid w:val="0059794B"/>
    <w:rsid w:val="005A0774"/>
    <w:rsid w:val="005A176F"/>
    <w:rsid w:val="005A2401"/>
    <w:rsid w:val="005A246E"/>
    <w:rsid w:val="005A2C86"/>
    <w:rsid w:val="005A4327"/>
    <w:rsid w:val="005A4834"/>
    <w:rsid w:val="005A5F8C"/>
    <w:rsid w:val="005A5FA2"/>
    <w:rsid w:val="005A6109"/>
    <w:rsid w:val="005A6BDB"/>
    <w:rsid w:val="005B1B47"/>
    <w:rsid w:val="005B2515"/>
    <w:rsid w:val="005B2790"/>
    <w:rsid w:val="005B29BC"/>
    <w:rsid w:val="005B3A08"/>
    <w:rsid w:val="005B41E1"/>
    <w:rsid w:val="005B72D8"/>
    <w:rsid w:val="005C01D8"/>
    <w:rsid w:val="005C0FF9"/>
    <w:rsid w:val="005C24D6"/>
    <w:rsid w:val="005C2E9D"/>
    <w:rsid w:val="005C43E5"/>
    <w:rsid w:val="005C4C83"/>
    <w:rsid w:val="005C5AC6"/>
    <w:rsid w:val="005C7D9C"/>
    <w:rsid w:val="005D11D1"/>
    <w:rsid w:val="005D1805"/>
    <w:rsid w:val="005D214A"/>
    <w:rsid w:val="005D2854"/>
    <w:rsid w:val="005D2BDE"/>
    <w:rsid w:val="005D3ECE"/>
    <w:rsid w:val="005D424F"/>
    <w:rsid w:val="005D4531"/>
    <w:rsid w:val="005D4989"/>
    <w:rsid w:val="005D4B65"/>
    <w:rsid w:val="005D4BDE"/>
    <w:rsid w:val="005D4E23"/>
    <w:rsid w:val="005D501E"/>
    <w:rsid w:val="005D6516"/>
    <w:rsid w:val="005D68C1"/>
    <w:rsid w:val="005D770B"/>
    <w:rsid w:val="005D7BC6"/>
    <w:rsid w:val="005E139B"/>
    <w:rsid w:val="005E14F4"/>
    <w:rsid w:val="005E1785"/>
    <w:rsid w:val="005E1A04"/>
    <w:rsid w:val="005E3884"/>
    <w:rsid w:val="005E3BDA"/>
    <w:rsid w:val="005E54A5"/>
    <w:rsid w:val="005E59CC"/>
    <w:rsid w:val="005E63D6"/>
    <w:rsid w:val="005E65C8"/>
    <w:rsid w:val="005E790D"/>
    <w:rsid w:val="005F010F"/>
    <w:rsid w:val="005F0785"/>
    <w:rsid w:val="005F11F5"/>
    <w:rsid w:val="005F1596"/>
    <w:rsid w:val="005F22D8"/>
    <w:rsid w:val="005F3FD5"/>
    <w:rsid w:val="005F442B"/>
    <w:rsid w:val="005F52D7"/>
    <w:rsid w:val="005F54F4"/>
    <w:rsid w:val="005F5F0D"/>
    <w:rsid w:val="005F6330"/>
    <w:rsid w:val="005F6E1B"/>
    <w:rsid w:val="00600A1B"/>
    <w:rsid w:val="00602C82"/>
    <w:rsid w:val="006034D7"/>
    <w:rsid w:val="00603E17"/>
    <w:rsid w:val="00604772"/>
    <w:rsid w:val="00604FC6"/>
    <w:rsid w:val="00605C03"/>
    <w:rsid w:val="006076A7"/>
    <w:rsid w:val="00610156"/>
    <w:rsid w:val="00612655"/>
    <w:rsid w:val="00613215"/>
    <w:rsid w:val="006148A3"/>
    <w:rsid w:val="00614959"/>
    <w:rsid w:val="006152D5"/>
    <w:rsid w:val="006176A9"/>
    <w:rsid w:val="006208B0"/>
    <w:rsid w:val="006228F5"/>
    <w:rsid w:val="00622CFC"/>
    <w:rsid w:val="00622E2C"/>
    <w:rsid w:val="00626A67"/>
    <w:rsid w:val="006303F4"/>
    <w:rsid w:val="00630AC2"/>
    <w:rsid w:val="00631481"/>
    <w:rsid w:val="0063191E"/>
    <w:rsid w:val="00632173"/>
    <w:rsid w:val="00632229"/>
    <w:rsid w:val="00632B8E"/>
    <w:rsid w:val="00634863"/>
    <w:rsid w:val="006351D7"/>
    <w:rsid w:val="006361A4"/>
    <w:rsid w:val="00636983"/>
    <w:rsid w:val="00636CA0"/>
    <w:rsid w:val="00636DBA"/>
    <w:rsid w:val="00637575"/>
    <w:rsid w:val="00640037"/>
    <w:rsid w:val="00641443"/>
    <w:rsid w:val="0064233D"/>
    <w:rsid w:val="006423AB"/>
    <w:rsid w:val="006433E1"/>
    <w:rsid w:val="00643967"/>
    <w:rsid w:val="00644897"/>
    <w:rsid w:val="006448F1"/>
    <w:rsid w:val="0064602E"/>
    <w:rsid w:val="006474FF"/>
    <w:rsid w:val="0064793E"/>
    <w:rsid w:val="00652939"/>
    <w:rsid w:val="00654CFF"/>
    <w:rsid w:val="006553F9"/>
    <w:rsid w:val="006555A1"/>
    <w:rsid w:val="006559DC"/>
    <w:rsid w:val="0065740F"/>
    <w:rsid w:val="00660FB0"/>
    <w:rsid w:val="00661A44"/>
    <w:rsid w:val="00662FE3"/>
    <w:rsid w:val="006632E4"/>
    <w:rsid w:val="00666952"/>
    <w:rsid w:val="00672062"/>
    <w:rsid w:val="00674F28"/>
    <w:rsid w:val="00676979"/>
    <w:rsid w:val="00677ACF"/>
    <w:rsid w:val="00677DED"/>
    <w:rsid w:val="00677DFE"/>
    <w:rsid w:val="006801EC"/>
    <w:rsid w:val="00680E7D"/>
    <w:rsid w:val="0068171B"/>
    <w:rsid w:val="00682269"/>
    <w:rsid w:val="00683EBF"/>
    <w:rsid w:val="00683F21"/>
    <w:rsid w:val="006846FE"/>
    <w:rsid w:val="00685C33"/>
    <w:rsid w:val="00686A08"/>
    <w:rsid w:val="00686F7D"/>
    <w:rsid w:val="00690780"/>
    <w:rsid w:val="00691036"/>
    <w:rsid w:val="00693789"/>
    <w:rsid w:val="00694243"/>
    <w:rsid w:val="006945BF"/>
    <w:rsid w:val="00695F8C"/>
    <w:rsid w:val="00696C23"/>
    <w:rsid w:val="00696FBD"/>
    <w:rsid w:val="0069721F"/>
    <w:rsid w:val="006A1BE9"/>
    <w:rsid w:val="006A1C08"/>
    <w:rsid w:val="006A34F2"/>
    <w:rsid w:val="006A44B8"/>
    <w:rsid w:val="006A4DAE"/>
    <w:rsid w:val="006A64B0"/>
    <w:rsid w:val="006A6E36"/>
    <w:rsid w:val="006B00B3"/>
    <w:rsid w:val="006B0B22"/>
    <w:rsid w:val="006B1038"/>
    <w:rsid w:val="006B3691"/>
    <w:rsid w:val="006B3B88"/>
    <w:rsid w:val="006B5149"/>
    <w:rsid w:val="006B61C4"/>
    <w:rsid w:val="006B63C4"/>
    <w:rsid w:val="006B656D"/>
    <w:rsid w:val="006B6F52"/>
    <w:rsid w:val="006B7433"/>
    <w:rsid w:val="006C001B"/>
    <w:rsid w:val="006C07F8"/>
    <w:rsid w:val="006C1A7E"/>
    <w:rsid w:val="006C2804"/>
    <w:rsid w:val="006C53CC"/>
    <w:rsid w:val="006C63DF"/>
    <w:rsid w:val="006C66CF"/>
    <w:rsid w:val="006C72D2"/>
    <w:rsid w:val="006D12CF"/>
    <w:rsid w:val="006D1328"/>
    <w:rsid w:val="006D1398"/>
    <w:rsid w:val="006D1568"/>
    <w:rsid w:val="006D2664"/>
    <w:rsid w:val="006D2E7B"/>
    <w:rsid w:val="006D4AAF"/>
    <w:rsid w:val="006D5F63"/>
    <w:rsid w:val="006D5F7F"/>
    <w:rsid w:val="006D62C7"/>
    <w:rsid w:val="006D6E20"/>
    <w:rsid w:val="006D6FE5"/>
    <w:rsid w:val="006D784C"/>
    <w:rsid w:val="006E0776"/>
    <w:rsid w:val="006E187E"/>
    <w:rsid w:val="006E1A48"/>
    <w:rsid w:val="006E5387"/>
    <w:rsid w:val="006E6527"/>
    <w:rsid w:val="006F0A6C"/>
    <w:rsid w:val="006F12BF"/>
    <w:rsid w:val="006F3230"/>
    <w:rsid w:val="006F3CDF"/>
    <w:rsid w:val="006F5F1B"/>
    <w:rsid w:val="006F673B"/>
    <w:rsid w:val="006F6B7E"/>
    <w:rsid w:val="007007C5"/>
    <w:rsid w:val="00701631"/>
    <w:rsid w:val="007020B2"/>
    <w:rsid w:val="007028D7"/>
    <w:rsid w:val="00703F63"/>
    <w:rsid w:val="00704490"/>
    <w:rsid w:val="0070657B"/>
    <w:rsid w:val="00706EA0"/>
    <w:rsid w:val="0070752E"/>
    <w:rsid w:val="00707826"/>
    <w:rsid w:val="00707FE4"/>
    <w:rsid w:val="007119D0"/>
    <w:rsid w:val="00711C21"/>
    <w:rsid w:val="007129FD"/>
    <w:rsid w:val="00712DA9"/>
    <w:rsid w:val="00712F90"/>
    <w:rsid w:val="00713CF5"/>
    <w:rsid w:val="00714EE0"/>
    <w:rsid w:val="007154CE"/>
    <w:rsid w:val="00715C65"/>
    <w:rsid w:val="0071673F"/>
    <w:rsid w:val="00717086"/>
    <w:rsid w:val="007226DD"/>
    <w:rsid w:val="007229A4"/>
    <w:rsid w:val="00724839"/>
    <w:rsid w:val="0072581F"/>
    <w:rsid w:val="007270D5"/>
    <w:rsid w:val="0072750B"/>
    <w:rsid w:val="007312B1"/>
    <w:rsid w:val="007324E6"/>
    <w:rsid w:val="00732C45"/>
    <w:rsid w:val="00733546"/>
    <w:rsid w:val="00737BA6"/>
    <w:rsid w:val="007403C5"/>
    <w:rsid w:val="00743735"/>
    <w:rsid w:val="00745651"/>
    <w:rsid w:val="00745E92"/>
    <w:rsid w:val="00746C27"/>
    <w:rsid w:val="00747AD0"/>
    <w:rsid w:val="0075010B"/>
    <w:rsid w:val="00750D24"/>
    <w:rsid w:val="00750EF8"/>
    <w:rsid w:val="00751394"/>
    <w:rsid w:val="0075161E"/>
    <w:rsid w:val="00751CB0"/>
    <w:rsid w:val="00752A73"/>
    <w:rsid w:val="007531E6"/>
    <w:rsid w:val="007549D6"/>
    <w:rsid w:val="0075533E"/>
    <w:rsid w:val="00757C10"/>
    <w:rsid w:val="00757D89"/>
    <w:rsid w:val="007601A5"/>
    <w:rsid w:val="007602A5"/>
    <w:rsid w:val="0076090A"/>
    <w:rsid w:val="00761063"/>
    <w:rsid w:val="007614B3"/>
    <w:rsid w:val="00761B28"/>
    <w:rsid w:val="00762393"/>
    <w:rsid w:val="00762B82"/>
    <w:rsid w:val="00763DA4"/>
    <w:rsid w:val="007646BB"/>
    <w:rsid w:val="00764D6A"/>
    <w:rsid w:val="00767562"/>
    <w:rsid w:val="00767978"/>
    <w:rsid w:val="007713B8"/>
    <w:rsid w:val="00771975"/>
    <w:rsid w:val="007727BB"/>
    <w:rsid w:val="00775D93"/>
    <w:rsid w:val="00780844"/>
    <w:rsid w:val="00780D13"/>
    <w:rsid w:val="00782D76"/>
    <w:rsid w:val="00784B8F"/>
    <w:rsid w:val="00787A66"/>
    <w:rsid w:val="0079033C"/>
    <w:rsid w:val="00791B0B"/>
    <w:rsid w:val="00792336"/>
    <w:rsid w:val="0079265B"/>
    <w:rsid w:val="00793C73"/>
    <w:rsid w:val="00793E41"/>
    <w:rsid w:val="007941C8"/>
    <w:rsid w:val="00794DD5"/>
    <w:rsid w:val="00797311"/>
    <w:rsid w:val="007A01FC"/>
    <w:rsid w:val="007A06CC"/>
    <w:rsid w:val="007A0E2E"/>
    <w:rsid w:val="007A138F"/>
    <w:rsid w:val="007A24E2"/>
    <w:rsid w:val="007A5194"/>
    <w:rsid w:val="007A6473"/>
    <w:rsid w:val="007A7225"/>
    <w:rsid w:val="007A73A6"/>
    <w:rsid w:val="007A7767"/>
    <w:rsid w:val="007A7A16"/>
    <w:rsid w:val="007A7E2E"/>
    <w:rsid w:val="007B04BD"/>
    <w:rsid w:val="007B157F"/>
    <w:rsid w:val="007B1AD3"/>
    <w:rsid w:val="007B23E2"/>
    <w:rsid w:val="007B35E1"/>
    <w:rsid w:val="007B45A5"/>
    <w:rsid w:val="007B50F9"/>
    <w:rsid w:val="007B7724"/>
    <w:rsid w:val="007B7F02"/>
    <w:rsid w:val="007C270F"/>
    <w:rsid w:val="007C33AB"/>
    <w:rsid w:val="007C3B0F"/>
    <w:rsid w:val="007C522C"/>
    <w:rsid w:val="007C52C0"/>
    <w:rsid w:val="007C54C0"/>
    <w:rsid w:val="007C7E30"/>
    <w:rsid w:val="007D053A"/>
    <w:rsid w:val="007D0A7F"/>
    <w:rsid w:val="007D1B4C"/>
    <w:rsid w:val="007D2F85"/>
    <w:rsid w:val="007D3953"/>
    <w:rsid w:val="007D39F6"/>
    <w:rsid w:val="007D449D"/>
    <w:rsid w:val="007D4B7B"/>
    <w:rsid w:val="007D5628"/>
    <w:rsid w:val="007D77EB"/>
    <w:rsid w:val="007E0456"/>
    <w:rsid w:val="007E053C"/>
    <w:rsid w:val="007E1ADF"/>
    <w:rsid w:val="007E1E46"/>
    <w:rsid w:val="007E21FA"/>
    <w:rsid w:val="007E2942"/>
    <w:rsid w:val="007E33A4"/>
    <w:rsid w:val="007E46C7"/>
    <w:rsid w:val="007E5DB3"/>
    <w:rsid w:val="007E60D6"/>
    <w:rsid w:val="007E7041"/>
    <w:rsid w:val="007E724C"/>
    <w:rsid w:val="007E7D86"/>
    <w:rsid w:val="007F1602"/>
    <w:rsid w:val="007F17E9"/>
    <w:rsid w:val="007F2236"/>
    <w:rsid w:val="007F2B30"/>
    <w:rsid w:val="007F36C0"/>
    <w:rsid w:val="007F48D3"/>
    <w:rsid w:val="007F513E"/>
    <w:rsid w:val="007F5146"/>
    <w:rsid w:val="007F7585"/>
    <w:rsid w:val="00800BDF"/>
    <w:rsid w:val="00801D9F"/>
    <w:rsid w:val="00802A24"/>
    <w:rsid w:val="00803929"/>
    <w:rsid w:val="008054C0"/>
    <w:rsid w:val="00810B02"/>
    <w:rsid w:val="008117B0"/>
    <w:rsid w:val="0081182C"/>
    <w:rsid w:val="0081196A"/>
    <w:rsid w:val="00811D74"/>
    <w:rsid w:val="00812E57"/>
    <w:rsid w:val="00813012"/>
    <w:rsid w:val="0081356B"/>
    <w:rsid w:val="008149C4"/>
    <w:rsid w:val="008152C4"/>
    <w:rsid w:val="0081556C"/>
    <w:rsid w:val="008158A1"/>
    <w:rsid w:val="00815A6F"/>
    <w:rsid w:val="0081616B"/>
    <w:rsid w:val="00816C67"/>
    <w:rsid w:val="00817558"/>
    <w:rsid w:val="00820240"/>
    <w:rsid w:val="00821149"/>
    <w:rsid w:val="00822B55"/>
    <w:rsid w:val="00822FEE"/>
    <w:rsid w:val="00823384"/>
    <w:rsid w:val="008246F1"/>
    <w:rsid w:val="00826129"/>
    <w:rsid w:val="0082724D"/>
    <w:rsid w:val="00827576"/>
    <w:rsid w:val="00827AFD"/>
    <w:rsid w:val="00827C0A"/>
    <w:rsid w:val="008315B9"/>
    <w:rsid w:val="00832046"/>
    <w:rsid w:val="0083375F"/>
    <w:rsid w:val="00834521"/>
    <w:rsid w:val="00834591"/>
    <w:rsid w:val="008355A6"/>
    <w:rsid w:val="0083570C"/>
    <w:rsid w:val="00835D4E"/>
    <w:rsid w:val="00836BD4"/>
    <w:rsid w:val="0083776B"/>
    <w:rsid w:val="0084031C"/>
    <w:rsid w:val="008411EB"/>
    <w:rsid w:val="0084171C"/>
    <w:rsid w:val="008428BF"/>
    <w:rsid w:val="00843BF9"/>
    <w:rsid w:val="00844A1F"/>
    <w:rsid w:val="00845438"/>
    <w:rsid w:val="00847000"/>
    <w:rsid w:val="00850AC4"/>
    <w:rsid w:val="00851EB0"/>
    <w:rsid w:val="00852045"/>
    <w:rsid w:val="0085281F"/>
    <w:rsid w:val="008528A3"/>
    <w:rsid w:val="00854228"/>
    <w:rsid w:val="008544A7"/>
    <w:rsid w:val="00857C24"/>
    <w:rsid w:val="00860654"/>
    <w:rsid w:val="008613EA"/>
    <w:rsid w:val="0086223F"/>
    <w:rsid w:val="00862330"/>
    <w:rsid w:val="008627CA"/>
    <w:rsid w:val="008630EC"/>
    <w:rsid w:val="008640D8"/>
    <w:rsid w:val="00865546"/>
    <w:rsid w:val="0086578E"/>
    <w:rsid w:val="00866982"/>
    <w:rsid w:val="00867378"/>
    <w:rsid w:val="008676BD"/>
    <w:rsid w:val="00867785"/>
    <w:rsid w:val="00867DED"/>
    <w:rsid w:val="00872907"/>
    <w:rsid w:val="00873CCD"/>
    <w:rsid w:val="00874563"/>
    <w:rsid w:val="0087555B"/>
    <w:rsid w:val="008763BE"/>
    <w:rsid w:val="008769C5"/>
    <w:rsid w:val="00877CEF"/>
    <w:rsid w:val="00880A28"/>
    <w:rsid w:val="00880CCE"/>
    <w:rsid w:val="00881173"/>
    <w:rsid w:val="00881FCF"/>
    <w:rsid w:val="00882616"/>
    <w:rsid w:val="00882BC3"/>
    <w:rsid w:val="0088582A"/>
    <w:rsid w:val="00891450"/>
    <w:rsid w:val="00891BC3"/>
    <w:rsid w:val="00892169"/>
    <w:rsid w:val="008947BF"/>
    <w:rsid w:val="008947E7"/>
    <w:rsid w:val="00894AD0"/>
    <w:rsid w:val="00895254"/>
    <w:rsid w:val="008952D6"/>
    <w:rsid w:val="008955BE"/>
    <w:rsid w:val="008A0AB3"/>
    <w:rsid w:val="008A0EBF"/>
    <w:rsid w:val="008A2217"/>
    <w:rsid w:val="008A3130"/>
    <w:rsid w:val="008A4964"/>
    <w:rsid w:val="008A5276"/>
    <w:rsid w:val="008A5E20"/>
    <w:rsid w:val="008A71FB"/>
    <w:rsid w:val="008B34E1"/>
    <w:rsid w:val="008B387B"/>
    <w:rsid w:val="008B3E38"/>
    <w:rsid w:val="008B7CAB"/>
    <w:rsid w:val="008C0EDF"/>
    <w:rsid w:val="008C0FB4"/>
    <w:rsid w:val="008C120F"/>
    <w:rsid w:val="008C3B50"/>
    <w:rsid w:val="008C4932"/>
    <w:rsid w:val="008C7058"/>
    <w:rsid w:val="008D14FA"/>
    <w:rsid w:val="008D1D3D"/>
    <w:rsid w:val="008D1D40"/>
    <w:rsid w:val="008D56A3"/>
    <w:rsid w:val="008D5995"/>
    <w:rsid w:val="008D7F5C"/>
    <w:rsid w:val="008E1177"/>
    <w:rsid w:val="008E1B3D"/>
    <w:rsid w:val="008E3571"/>
    <w:rsid w:val="008E38D9"/>
    <w:rsid w:val="008E52D3"/>
    <w:rsid w:val="008E5D6B"/>
    <w:rsid w:val="008E5ECC"/>
    <w:rsid w:val="008E6B53"/>
    <w:rsid w:val="008E75A4"/>
    <w:rsid w:val="008E7DCC"/>
    <w:rsid w:val="008F0EB5"/>
    <w:rsid w:val="008F1985"/>
    <w:rsid w:val="008F1AB7"/>
    <w:rsid w:val="008F2243"/>
    <w:rsid w:val="008F2C4A"/>
    <w:rsid w:val="008F2DBB"/>
    <w:rsid w:val="008F40EE"/>
    <w:rsid w:val="008F5CC0"/>
    <w:rsid w:val="008F5EA1"/>
    <w:rsid w:val="008F6159"/>
    <w:rsid w:val="008F6CCA"/>
    <w:rsid w:val="00900301"/>
    <w:rsid w:val="0090199A"/>
    <w:rsid w:val="00901E66"/>
    <w:rsid w:val="0090385A"/>
    <w:rsid w:val="009038A0"/>
    <w:rsid w:val="00905198"/>
    <w:rsid w:val="009051A4"/>
    <w:rsid w:val="00905B99"/>
    <w:rsid w:val="00905CA4"/>
    <w:rsid w:val="009072B7"/>
    <w:rsid w:val="00907316"/>
    <w:rsid w:val="00910A52"/>
    <w:rsid w:val="00911045"/>
    <w:rsid w:val="009133F6"/>
    <w:rsid w:val="0091454E"/>
    <w:rsid w:val="00915D88"/>
    <w:rsid w:val="00916FD3"/>
    <w:rsid w:val="00920226"/>
    <w:rsid w:val="00921577"/>
    <w:rsid w:val="00921E8B"/>
    <w:rsid w:val="0092296F"/>
    <w:rsid w:val="00924831"/>
    <w:rsid w:val="00926161"/>
    <w:rsid w:val="00926187"/>
    <w:rsid w:val="0092643C"/>
    <w:rsid w:val="00927000"/>
    <w:rsid w:val="00927B8B"/>
    <w:rsid w:val="00927EC2"/>
    <w:rsid w:val="00930905"/>
    <w:rsid w:val="0093145F"/>
    <w:rsid w:val="00932D49"/>
    <w:rsid w:val="00933168"/>
    <w:rsid w:val="009333C5"/>
    <w:rsid w:val="0093434C"/>
    <w:rsid w:val="00934D51"/>
    <w:rsid w:val="00936C35"/>
    <w:rsid w:val="00937FDB"/>
    <w:rsid w:val="009417BD"/>
    <w:rsid w:val="00941E23"/>
    <w:rsid w:val="0094244D"/>
    <w:rsid w:val="00942E4E"/>
    <w:rsid w:val="00943524"/>
    <w:rsid w:val="0094381F"/>
    <w:rsid w:val="0094704D"/>
    <w:rsid w:val="009475A6"/>
    <w:rsid w:val="00947C3E"/>
    <w:rsid w:val="0095156C"/>
    <w:rsid w:val="00951BC8"/>
    <w:rsid w:val="00952D78"/>
    <w:rsid w:val="00953100"/>
    <w:rsid w:val="009543CF"/>
    <w:rsid w:val="00955D27"/>
    <w:rsid w:val="00956003"/>
    <w:rsid w:val="009562E5"/>
    <w:rsid w:val="0095668B"/>
    <w:rsid w:val="00957963"/>
    <w:rsid w:val="00960824"/>
    <w:rsid w:val="0096289C"/>
    <w:rsid w:val="0096301A"/>
    <w:rsid w:val="009640C9"/>
    <w:rsid w:val="00965525"/>
    <w:rsid w:val="00966834"/>
    <w:rsid w:val="009673A7"/>
    <w:rsid w:val="009721C4"/>
    <w:rsid w:val="00972443"/>
    <w:rsid w:val="009732E1"/>
    <w:rsid w:val="00973A4B"/>
    <w:rsid w:val="00974602"/>
    <w:rsid w:val="00977AAA"/>
    <w:rsid w:val="00977F31"/>
    <w:rsid w:val="00981244"/>
    <w:rsid w:val="009812F3"/>
    <w:rsid w:val="009825F9"/>
    <w:rsid w:val="00983033"/>
    <w:rsid w:val="00983283"/>
    <w:rsid w:val="00983E40"/>
    <w:rsid w:val="00984326"/>
    <w:rsid w:val="009856CC"/>
    <w:rsid w:val="0098687B"/>
    <w:rsid w:val="009870D5"/>
    <w:rsid w:val="00990241"/>
    <w:rsid w:val="00992AFE"/>
    <w:rsid w:val="0099476A"/>
    <w:rsid w:val="00994F9F"/>
    <w:rsid w:val="00996CBC"/>
    <w:rsid w:val="00997F81"/>
    <w:rsid w:val="009A2C49"/>
    <w:rsid w:val="009A2CD5"/>
    <w:rsid w:val="009A2F8C"/>
    <w:rsid w:val="009A3E8B"/>
    <w:rsid w:val="009A5343"/>
    <w:rsid w:val="009A5A40"/>
    <w:rsid w:val="009A5C8E"/>
    <w:rsid w:val="009A6773"/>
    <w:rsid w:val="009A68A5"/>
    <w:rsid w:val="009A6E8C"/>
    <w:rsid w:val="009B00A1"/>
    <w:rsid w:val="009B2A68"/>
    <w:rsid w:val="009B4708"/>
    <w:rsid w:val="009B50F7"/>
    <w:rsid w:val="009B5917"/>
    <w:rsid w:val="009B78C5"/>
    <w:rsid w:val="009C0E7C"/>
    <w:rsid w:val="009C1501"/>
    <w:rsid w:val="009C46D5"/>
    <w:rsid w:val="009C64CF"/>
    <w:rsid w:val="009C7E7E"/>
    <w:rsid w:val="009D57C5"/>
    <w:rsid w:val="009D5830"/>
    <w:rsid w:val="009D58B4"/>
    <w:rsid w:val="009D5D0E"/>
    <w:rsid w:val="009D6BAC"/>
    <w:rsid w:val="009D6E7E"/>
    <w:rsid w:val="009D7341"/>
    <w:rsid w:val="009D79F0"/>
    <w:rsid w:val="009D7F52"/>
    <w:rsid w:val="009E00B5"/>
    <w:rsid w:val="009E06F0"/>
    <w:rsid w:val="009E1B3E"/>
    <w:rsid w:val="009E2D09"/>
    <w:rsid w:val="009E3F96"/>
    <w:rsid w:val="009E4A1B"/>
    <w:rsid w:val="009E5730"/>
    <w:rsid w:val="009E5CF6"/>
    <w:rsid w:val="009E646D"/>
    <w:rsid w:val="009E669B"/>
    <w:rsid w:val="009E6F61"/>
    <w:rsid w:val="009E76A1"/>
    <w:rsid w:val="009F0334"/>
    <w:rsid w:val="009F1535"/>
    <w:rsid w:val="009F17F5"/>
    <w:rsid w:val="009F45D0"/>
    <w:rsid w:val="009F4BEC"/>
    <w:rsid w:val="009F4DFC"/>
    <w:rsid w:val="009F4E2E"/>
    <w:rsid w:val="009F6656"/>
    <w:rsid w:val="009F6B01"/>
    <w:rsid w:val="009F6FE5"/>
    <w:rsid w:val="009F76FA"/>
    <w:rsid w:val="00A0167F"/>
    <w:rsid w:val="00A018D8"/>
    <w:rsid w:val="00A0261A"/>
    <w:rsid w:val="00A02752"/>
    <w:rsid w:val="00A069A2"/>
    <w:rsid w:val="00A076E1"/>
    <w:rsid w:val="00A07A51"/>
    <w:rsid w:val="00A103B6"/>
    <w:rsid w:val="00A10935"/>
    <w:rsid w:val="00A11E70"/>
    <w:rsid w:val="00A11EC8"/>
    <w:rsid w:val="00A13F04"/>
    <w:rsid w:val="00A16F02"/>
    <w:rsid w:val="00A224FC"/>
    <w:rsid w:val="00A237A4"/>
    <w:rsid w:val="00A24D02"/>
    <w:rsid w:val="00A24F9E"/>
    <w:rsid w:val="00A26796"/>
    <w:rsid w:val="00A27E3F"/>
    <w:rsid w:val="00A303A5"/>
    <w:rsid w:val="00A31FEA"/>
    <w:rsid w:val="00A34346"/>
    <w:rsid w:val="00A365B3"/>
    <w:rsid w:val="00A365F2"/>
    <w:rsid w:val="00A37054"/>
    <w:rsid w:val="00A373A5"/>
    <w:rsid w:val="00A411F4"/>
    <w:rsid w:val="00A41828"/>
    <w:rsid w:val="00A42143"/>
    <w:rsid w:val="00A43154"/>
    <w:rsid w:val="00A43715"/>
    <w:rsid w:val="00A43BCD"/>
    <w:rsid w:val="00A444CD"/>
    <w:rsid w:val="00A44DC1"/>
    <w:rsid w:val="00A452B5"/>
    <w:rsid w:val="00A457A8"/>
    <w:rsid w:val="00A457CA"/>
    <w:rsid w:val="00A459DF"/>
    <w:rsid w:val="00A4628F"/>
    <w:rsid w:val="00A46ACB"/>
    <w:rsid w:val="00A50490"/>
    <w:rsid w:val="00A50A14"/>
    <w:rsid w:val="00A51CA9"/>
    <w:rsid w:val="00A52D9A"/>
    <w:rsid w:val="00A5450D"/>
    <w:rsid w:val="00A548D1"/>
    <w:rsid w:val="00A54C74"/>
    <w:rsid w:val="00A54E6A"/>
    <w:rsid w:val="00A55928"/>
    <w:rsid w:val="00A57711"/>
    <w:rsid w:val="00A57949"/>
    <w:rsid w:val="00A60228"/>
    <w:rsid w:val="00A60C28"/>
    <w:rsid w:val="00A6128C"/>
    <w:rsid w:val="00A61D5D"/>
    <w:rsid w:val="00A6389C"/>
    <w:rsid w:val="00A63D69"/>
    <w:rsid w:val="00A6407B"/>
    <w:rsid w:val="00A641B7"/>
    <w:rsid w:val="00A645AF"/>
    <w:rsid w:val="00A64887"/>
    <w:rsid w:val="00A6556D"/>
    <w:rsid w:val="00A6693E"/>
    <w:rsid w:val="00A671F0"/>
    <w:rsid w:val="00A67A1F"/>
    <w:rsid w:val="00A735C1"/>
    <w:rsid w:val="00A7466F"/>
    <w:rsid w:val="00A75035"/>
    <w:rsid w:val="00A75AEB"/>
    <w:rsid w:val="00A771DA"/>
    <w:rsid w:val="00A775C1"/>
    <w:rsid w:val="00A77B2F"/>
    <w:rsid w:val="00A80A29"/>
    <w:rsid w:val="00A81B72"/>
    <w:rsid w:val="00A82B43"/>
    <w:rsid w:val="00A82E2F"/>
    <w:rsid w:val="00A82E3F"/>
    <w:rsid w:val="00A83134"/>
    <w:rsid w:val="00A84D9F"/>
    <w:rsid w:val="00A8524C"/>
    <w:rsid w:val="00A91C86"/>
    <w:rsid w:val="00A950C8"/>
    <w:rsid w:val="00A95619"/>
    <w:rsid w:val="00A96179"/>
    <w:rsid w:val="00AA0A0E"/>
    <w:rsid w:val="00AA29D0"/>
    <w:rsid w:val="00AA3678"/>
    <w:rsid w:val="00AA748B"/>
    <w:rsid w:val="00AA7B1E"/>
    <w:rsid w:val="00AB06C8"/>
    <w:rsid w:val="00AB1000"/>
    <w:rsid w:val="00AB15B5"/>
    <w:rsid w:val="00AB1B77"/>
    <w:rsid w:val="00AB2527"/>
    <w:rsid w:val="00AB2728"/>
    <w:rsid w:val="00AB2B49"/>
    <w:rsid w:val="00AB2D6C"/>
    <w:rsid w:val="00AB386E"/>
    <w:rsid w:val="00AB5984"/>
    <w:rsid w:val="00AB610D"/>
    <w:rsid w:val="00AB6856"/>
    <w:rsid w:val="00AB77A3"/>
    <w:rsid w:val="00AC01AA"/>
    <w:rsid w:val="00AC07E9"/>
    <w:rsid w:val="00AC17EB"/>
    <w:rsid w:val="00AC2327"/>
    <w:rsid w:val="00AC35C2"/>
    <w:rsid w:val="00AC538A"/>
    <w:rsid w:val="00AC5747"/>
    <w:rsid w:val="00AC5EC9"/>
    <w:rsid w:val="00AC5FE6"/>
    <w:rsid w:val="00AC6144"/>
    <w:rsid w:val="00AD0123"/>
    <w:rsid w:val="00AD0213"/>
    <w:rsid w:val="00AD0510"/>
    <w:rsid w:val="00AD1ADE"/>
    <w:rsid w:val="00AD1F2C"/>
    <w:rsid w:val="00AD256A"/>
    <w:rsid w:val="00AD2EB3"/>
    <w:rsid w:val="00AD304B"/>
    <w:rsid w:val="00AD40A9"/>
    <w:rsid w:val="00AD4337"/>
    <w:rsid w:val="00AD5DD6"/>
    <w:rsid w:val="00AD5E72"/>
    <w:rsid w:val="00AD6B89"/>
    <w:rsid w:val="00AD6BEB"/>
    <w:rsid w:val="00AD7873"/>
    <w:rsid w:val="00AE05A5"/>
    <w:rsid w:val="00AE06F0"/>
    <w:rsid w:val="00AE2B17"/>
    <w:rsid w:val="00AE2D8B"/>
    <w:rsid w:val="00AE33DC"/>
    <w:rsid w:val="00AE420C"/>
    <w:rsid w:val="00AE5822"/>
    <w:rsid w:val="00AF0E43"/>
    <w:rsid w:val="00AF16F8"/>
    <w:rsid w:val="00AF19BC"/>
    <w:rsid w:val="00AF2E3A"/>
    <w:rsid w:val="00AF3FEF"/>
    <w:rsid w:val="00AF5F7C"/>
    <w:rsid w:val="00AF63DA"/>
    <w:rsid w:val="00AF691A"/>
    <w:rsid w:val="00AF7F6C"/>
    <w:rsid w:val="00B00483"/>
    <w:rsid w:val="00B006C8"/>
    <w:rsid w:val="00B0073F"/>
    <w:rsid w:val="00B02108"/>
    <w:rsid w:val="00B042D9"/>
    <w:rsid w:val="00B04891"/>
    <w:rsid w:val="00B04B22"/>
    <w:rsid w:val="00B053B0"/>
    <w:rsid w:val="00B060E1"/>
    <w:rsid w:val="00B06500"/>
    <w:rsid w:val="00B0662E"/>
    <w:rsid w:val="00B07AC1"/>
    <w:rsid w:val="00B1071D"/>
    <w:rsid w:val="00B118E8"/>
    <w:rsid w:val="00B120F4"/>
    <w:rsid w:val="00B1285B"/>
    <w:rsid w:val="00B12944"/>
    <w:rsid w:val="00B137E5"/>
    <w:rsid w:val="00B13BE3"/>
    <w:rsid w:val="00B1421E"/>
    <w:rsid w:val="00B142A0"/>
    <w:rsid w:val="00B14F57"/>
    <w:rsid w:val="00B15198"/>
    <w:rsid w:val="00B1534F"/>
    <w:rsid w:val="00B156E0"/>
    <w:rsid w:val="00B16638"/>
    <w:rsid w:val="00B16A21"/>
    <w:rsid w:val="00B16AC0"/>
    <w:rsid w:val="00B16CF1"/>
    <w:rsid w:val="00B1786B"/>
    <w:rsid w:val="00B20412"/>
    <w:rsid w:val="00B20C30"/>
    <w:rsid w:val="00B24F16"/>
    <w:rsid w:val="00B2507F"/>
    <w:rsid w:val="00B2529A"/>
    <w:rsid w:val="00B27821"/>
    <w:rsid w:val="00B30B2F"/>
    <w:rsid w:val="00B30DC3"/>
    <w:rsid w:val="00B3271B"/>
    <w:rsid w:val="00B351BA"/>
    <w:rsid w:val="00B35502"/>
    <w:rsid w:val="00B35881"/>
    <w:rsid w:val="00B358AD"/>
    <w:rsid w:val="00B35B00"/>
    <w:rsid w:val="00B36E45"/>
    <w:rsid w:val="00B37854"/>
    <w:rsid w:val="00B4013A"/>
    <w:rsid w:val="00B41365"/>
    <w:rsid w:val="00B41E9C"/>
    <w:rsid w:val="00B42665"/>
    <w:rsid w:val="00B433A9"/>
    <w:rsid w:val="00B43E84"/>
    <w:rsid w:val="00B448E8"/>
    <w:rsid w:val="00B46015"/>
    <w:rsid w:val="00B474BD"/>
    <w:rsid w:val="00B476A3"/>
    <w:rsid w:val="00B47AD9"/>
    <w:rsid w:val="00B47BAE"/>
    <w:rsid w:val="00B5104B"/>
    <w:rsid w:val="00B524C4"/>
    <w:rsid w:val="00B52B9C"/>
    <w:rsid w:val="00B53AAF"/>
    <w:rsid w:val="00B544F8"/>
    <w:rsid w:val="00B553C6"/>
    <w:rsid w:val="00B57DAC"/>
    <w:rsid w:val="00B6095F"/>
    <w:rsid w:val="00B6145F"/>
    <w:rsid w:val="00B615FA"/>
    <w:rsid w:val="00B61D00"/>
    <w:rsid w:val="00B62631"/>
    <w:rsid w:val="00B626AD"/>
    <w:rsid w:val="00B63A67"/>
    <w:rsid w:val="00B63C32"/>
    <w:rsid w:val="00B63F6C"/>
    <w:rsid w:val="00B65135"/>
    <w:rsid w:val="00B65517"/>
    <w:rsid w:val="00B66827"/>
    <w:rsid w:val="00B71EF4"/>
    <w:rsid w:val="00B72A51"/>
    <w:rsid w:val="00B7370A"/>
    <w:rsid w:val="00B749A5"/>
    <w:rsid w:val="00B77D65"/>
    <w:rsid w:val="00B80741"/>
    <w:rsid w:val="00B8509D"/>
    <w:rsid w:val="00B853B0"/>
    <w:rsid w:val="00B86077"/>
    <w:rsid w:val="00B90FAA"/>
    <w:rsid w:val="00B910CE"/>
    <w:rsid w:val="00B92714"/>
    <w:rsid w:val="00B93C0A"/>
    <w:rsid w:val="00B93C76"/>
    <w:rsid w:val="00B93D27"/>
    <w:rsid w:val="00B9429B"/>
    <w:rsid w:val="00B96068"/>
    <w:rsid w:val="00B96B39"/>
    <w:rsid w:val="00B96F92"/>
    <w:rsid w:val="00B978A9"/>
    <w:rsid w:val="00B97C94"/>
    <w:rsid w:val="00BA00AC"/>
    <w:rsid w:val="00BA04B4"/>
    <w:rsid w:val="00BA04F4"/>
    <w:rsid w:val="00BA15A4"/>
    <w:rsid w:val="00BA1BF6"/>
    <w:rsid w:val="00BA3448"/>
    <w:rsid w:val="00BA44AE"/>
    <w:rsid w:val="00BA4C3A"/>
    <w:rsid w:val="00BA6939"/>
    <w:rsid w:val="00BA7CED"/>
    <w:rsid w:val="00BA7DD9"/>
    <w:rsid w:val="00BB085C"/>
    <w:rsid w:val="00BB19FB"/>
    <w:rsid w:val="00BB4787"/>
    <w:rsid w:val="00BB4E78"/>
    <w:rsid w:val="00BB6D47"/>
    <w:rsid w:val="00BB7FE3"/>
    <w:rsid w:val="00BC139F"/>
    <w:rsid w:val="00BC17B0"/>
    <w:rsid w:val="00BC3E11"/>
    <w:rsid w:val="00BC53F5"/>
    <w:rsid w:val="00BC5675"/>
    <w:rsid w:val="00BC66D9"/>
    <w:rsid w:val="00BC7D8C"/>
    <w:rsid w:val="00BD02F1"/>
    <w:rsid w:val="00BD0BE6"/>
    <w:rsid w:val="00BD1788"/>
    <w:rsid w:val="00BD1BA1"/>
    <w:rsid w:val="00BD2F8B"/>
    <w:rsid w:val="00BD3037"/>
    <w:rsid w:val="00BD39B1"/>
    <w:rsid w:val="00BD46D8"/>
    <w:rsid w:val="00BD4DAC"/>
    <w:rsid w:val="00BD742D"/>
    <w:rsid w:val="00BE0372"/>
    <w:rsid w:val="00BE0BE6"/>
    <w:rsid w:val="00BE1173"/>
    <w:rsid w:val="00BE25D7"/>
    <w:rsid w:val="00BE2702"/>
    <w:rsid w:val="00BE29C7"/>
    <w:rsid w:val="00BE2C03"/>
    <w:rsid w:val="00BE3A3D"/>
    <w:rsid w:val="00BE3F78"/>
    <w:rsid w:val="00BE4088"/>
    <w:rsid w:val="00BE40C1"/>
    <w:rsid w:val="00BE4897"/>
    <w:rsid w:val="00BE6BE8"/>
    <w:rsid w:val="00BE6EC9"/>
    <w:rsid w:val="00BE7746"/>
    <w:rsid w:val="00BF0862"/>
    <w:rsid w:val="00BF1AFF"/>
    <w:rsid w:val="00BF39A9"/>
    <w:rsid w:val="00BF47B1"/>
    <w:rsid w:val="00BF76A4"/>
    <w:rsid w:val="00C0098D"/>
    <w:rsid w:val="00C00B14"/>
    <w:rsid w:val="00C01183"/>
    <w:rsid w:val="00C013B5"/>
    <w:rsid w:val="00C031A8"/>
    <w:rsid w:val="00C0545D"/>
    <w:rsid w:val="00C05811"/>
    <w:rsid w:val="00C079E6"/>
    <w:rsid w:val="00C10DF6"/>
    <w:rsid w:val="00C11D13"/>
    <w:rsid w:val="00C12BE5"/>
    <w:rsid w:val="00C12BEA"/>
    <w:rsid w:val="00C13F85"/>
    <w:rsid w:val="00C146BE"/>
    <w:rsid w:val="00C153AD"/>
    <w:rsid w:val="00C16132"/>
    <w:rsid w:val="00C169D5"/>
    <w:rsid w:val="00C170E0"/>
    <w:rsid w:val="00C172DA"/>
    <w:rsid w:val="00C17F8A"/>
    <w:rsid w:val="00C20CD2"/>
    <w:rsid w:val="00C2502C"/>
    <w:rsid w:val="00C266D7"/>
    <w:rsid w:val="00C30CA4"/>
    <w:rsid w:val="00C31984"/>
    <w:rsid w:val="00C33462"/>
    <w:rsid w:val="00C33A30"/>
    <w:rsid w:val="00C35C9D"/>
    <w:rsid w:val="00C35F41"/>
    <w:rsid w:val="00C3697D"/>
    <w:rsid w:val="00C42081"/>
    <w:rsid w:val="00C42BDF"/>
    <w:rsid w:val="00C4309C"/>
    <w:rsid w:val="00C45A30"/>
    <w:rsid w:val="00C45A4D"/>
    <w:rsid w:val="00C46711"/>
    <w:rsid w:val="00C472C4"/>
    <w:rsid w:val="00C47A15"/>
    <w:rsid w:val="00C505F6"/>
    <w:rsid w:val="00C51C0C"/>
    <w:rsid w:val="00C520C1"/>
    <w:rsid w:val="00C533D9"/>
    <w:rsid w:val="00C53DC3"/>
    <w:rsid w:val="00C53F0B"/>
    <w:rsid w:val="00C5481F"/>
    <w:rsid w:val="00C55306"/>
    <w:rsid w:val="00C56E21"/>
    <w:rsid w:val="00C574F0"/>
    <w:rsid w:val="00C6160A"/>
    <w:rsid w:val="00C625AF"/>
    <w:rsid w:val="00C62F65"/>
    <w:rsid w:val="00C6390E"/>
    <w:rsid w:val="00C66943"/>
    <w:rsid w:val="00C66CD0"/>
    <w:rsid w:val="00C66DE8"/>
    <w:rsid w:val="00C675F0"/>
    <w:rsid w:val="00C704C9"/>
    <w:rsid w:val="00C70F19"/>
    <w:rsid w:val="00C71789"/>
    <w:rsid w:val="00C72156"/>
    <w:rsid w:val="00C7369D"/>
    <w:rsid w:val="00C739E3"/>
    <w:rsid w:val="00C74B9A"/>
    <w:rsid w:val="00C755EC"/>
    <w:rsid w:val="00C76E7E"/>
    <w:rsid w:val="00C77FE1"/>
    <w:rsid w:val="00C80BD4"/>
    <w:rsid w:val="00C81A9B"/>
    <w:rsid w:val="00C822BC"/>
    <w:rsid w:val="00C85696"/>
    <w:rsid w:val="00C903A0"/>
    <w:rsid w:val="00C919E6"/>
    <w:rsid w:val="00C92886"/>
    <w:rsid w:val="00C92FC3"/>
    <w:rsid w:val="00C93871"/>
    <w:rsid w:val="00C940F3"/>
    <w:rsid w:val="00C952E5"/>
    <w:rsid w:val="00C97502"/>
    <w:rsid w:val="00CA0731"/>
    <w:rsid w:val="00CA2CF9"/>
    <w:rsid w:val="00CA3237"/>
    <w:rsid w:val="00CA44E8"/>
    <w:rsid w:val="00CA4851"/>
    <w:rsid w:val="00CA571E"/>
    <w:rsid w:val="00CA59AE"/>
    <w:rsid w:val="00CA6FCF"/>
    <w:rsid w:val="00CA7905"/>
    <w:rsid w:val="00CB01BA"/>
    <w:rsid w:val="00CB1E60"/>
    <w:rsid w:val="00CB250D"/>
    <w:rsid w:val="00CB2F81"/>
    <w:rsid w:val="00CB35D4"/>
    <w:rsid w:val="00CB36ED"/>
    <w:rsid w:val="00CB3A9B"/>
    <w:rsid w:val="00CB4641"/>
    <w:rsid w:val="00CB46B5"/>
    <w:rsid w:val="00CB77A0"/>
    <w:rsid w:val="00CC0868"/>
    <w:rsid w:val="00CC10C4"/>
    <w:rsid w:val="00CC1E81"/>
    <w:rsid w:val="00CC1F34"/>
    <w:rsid w:val="00CC2A8C"/>
    <w:rsid w:val="00CC2D2D"/>
    <w:rsid w:val="00CC3A49"/>
    <w:rsid w:val="00CC3B21"/>
    <w:rsid w:val="00CC3E78"/>
    <w:rsid w:val="00CC4013"/>
    <w:rsid w:val="00CC4B51"/>
    <w:rsid w:val="00CC52A0"/>
    <w:rsid w:val="00CC690B"/>
    <w:rsid w:val="00CC7D42"/>
    <w:rsid w:val="00CD238A"/>
    <w:rsid w:val="00CD2880"/>
    <w:rsid w:val="00CD2D47"/>
    <w:rsid w:val="00CD3188"/>
    <w:rsid w:val="00CD363D"/>
    <w:rsid w:val="00CD39F4"/>
    <w:rsid w:val="00CD5070"/>
    <w:rsid w:val="00CD5DED"/>
    <w:rsid w:val="00CD6B20"/>
    <w:rsid w:val="00CD75D2"/>
    <w:rsid w:val="00CD79E5"/>
    <w:rsid w:val="00CE0955"/>
    <w:rsid w:val="00CE1B66"/>
    <w:rsid w:val="00CE2123"/>
    <w:rsid w:val="00CE31AB"/>
    <w:rsid w:val="00CE4565"/>
    <w:rsid w:val="00CE499F"/>
    <w:rsid w:val="00CE5A0C"/>
    <w:rsid w:val="00CE666C"/>
    <w:rsid w:val="00CE6C77"/>
    <w:rsid w:val="00CE7A41"/>
    <w:rsid w:val="00CF0DA6"/>
    <w:rsid w:val="00CF1238"/>
    <w:rsid w:val="00CF16B6"/>
    <w:rsid w:val="00CF2015"/>
    <w:rsid w:val="00CF346F"/>
    <w:rsid w:val="00CF3DB3"/>
    <w:rsid w:val="00CF3EAB"/>
    <w:rsid w:val="00CF42A4"/>
    <w:rsid w:val="00CF4BD2"/>
    <w:rsid w:val="00CF4D7C"/>
    <w:rsid w:val="00CF629F"/>
    <w:rsid w:val="00CF62F8"/>
    <w:rsid w:val="00CF753D"/>
    <w:rsid w:val="00CF7553"/>
    <w:rsid w:val="00D00559"/>
    <w:rsid w:val="00D00B30"/>
    <w:rsid w:val="00D00CE5"/>
    <w:rsid w:val="00D01F8A"/>
    <w:rsid w:val="00D02D02"/>
    <w:rsid w:val="00D02E20"/>
    <w:rsid w:val="00D0355B"/>
    <w:rsid w:val="00D03614"/>
    <w:rsid w:val="00D03FC4"/>
    <w:rsid w:val="00D04866"/>
    <w:rsid w:val="00D050BA"/>
    <w:rsid w:val="00D053BB"/>
    <w:rsid w:val="00D06122"/>
    <w:rsid w:val="00D1053E"/>
    <w:rsid w:val="00D11394"/>
    <w:rsid w:val="00D11FAE"/>
    <w:rsid w:val="00D12B00"/>
    <w:rsid w:val="00D137F7"/>
    <w:rsid w:val="00D15F83"/>
    <w:rsid w:val="00D15FA4"/>
    <w:rsid w:val="00D161B1"/>
    <w:rsid w:val="00D171F7"/>
    <w:rsid w:val="00D17373"/>
    <w:rsid w:val="00D17428"/>
    <w:rsid w:val="00D21739"/>
    <w:rsid w:val="00D23730"/>
    <w:rsid w:val="00D243B7"/>
    <w:rsid w:val="00D24F1A"/>
    <w:rsid w:val="00D253AB"/>
    <w:rsid w:val="00D26A11"/>
    <w:rsid w:val="00D27E38"/>
    <w:rsid w:val="00D30AE0"/>
    <w:rsid w:val="00D313D3"/>
    <w:rsid w:val="00D3143C"/>
    <w:rsid w:val="00D31921"/>
    <w:rsid w:val="00D32AA1"/>
    <w:rsid w:val="00D32B7A"/>
    <w:rsid w:val="00D34EC4"/>
    <w:rsid w:val="00D35789"/>
    <w:rsid w:val="00D35818"/>
    <w:rsid w:val="00D36831"/>
    <w:rsid w:val="00D37BCF"/>
    <w:rsid w:val="00D40710"/>
    <w:rsid w:val="00D41F28"/>
    <w:rsid w:val="00D433A0"/>
    <w:rsid w:val="00D43E4F"/>
    <w:rsid w:val="00D4532D"/>
    <w:rsid w:val="00D47058"/>
    <w:rsid w:val="00D50568"/>
    <w:rsid w:val="00D52757"/>
    <w:rsid w:val="00D528F9"/>
    <w:rsid w:val="00D52BF7"/>
    <w:rsid w:val="00D537F4"/>
    <w:rsid w:val="00D5569C"/>
    <w:rsid w:val="00D562DB"/>
    <w:rsid w:val="00D56998"/>
    <w:rsid w:val="00D56F9F"/>
    <w:rsid w:val="00D57768"/>
    <w:rsid w:val="00D57B9C"/>
    <w:rsid w:val="00D61ADB"/>
    <w:rsid w:val="00D6223B"/>
    <w:rsid w:val="00D63FA9"/>
    <w:rsid w:val="00D65B95"/>
    <w:rsid w:val="00D65F0D"/>
    <w:rsid w:val="00D66A69"/>
    <w:rsid w:val="00D678CD"/>
    <w:rsid w:val="00D67D1F"/>
    <w:rsid w:val="00D71EAA"/>
    <w:rsid w:val="00D73D17"/>
    <w:rsid w:val="00D7476C"/>
    <w:rsid w:val="00D75D21"/>
    <w:rsid w:val="00D76B03"/>
    <w:rsid w:val="00D80068"/>
    <w:rsid w:val="00D80124"/>
    <w:rsid w:val="00D80701"/>
    <w:rsid w:val="00D80C47"/>
    <w:rsid w:val="00D817CD"/>
    <w:rsid w:val="00D83316"/>
    <w:rsid w:val="00D8657A"/>
    <w:rsid w:val="00D87403"/>
    <w:rsid w:val="00D91CC8"/>
    <w:rsid w:val="00D92338"/>
    <w:rsid w:val="00D94ABB"/>
    <w:rsid w:val="00D954D6"/>
    <w:rsid w:val="00D95654"/>
    <w:rsid w:val="00D96484"/>
    <w:rsid w:val="00D96B62"/>
    <w:rsid w:val="00DA0140"/>
    <w:rsid w:val="00DA06E9"/>
    <w:rsid w:val="00DA0FEB"/>
    <w:rsid w:val="00DA1149"/>
    <w:rsid w:val="00DA2F1B"/>
    <w:rsid w:val="00DA3D0B"/>
    <w:rsid w:val="00DA497B"/>
    <w:rsid w:val="00DA4E10"/>
    <w:rsid w:val="00DA5669"/>
    <w:rsid w:val="00DA5BCE"/>
    <w:rsid w:val="00DB009E"/>
    <w:rsid w:val="00DB20DC"/>
    <w:rsid w:val="00DB2B59"/>
    <w:rsid w:val="00DB32B7"/>
    <w:rsid w:val="00DB435F"/>
    <w:rsid w:val="00DB5400"/>
    <w:rsid w:val="00DB5E14"/>
    <w:rsid w:val="00DB6B4A"/>
    <w:rsid w:val="00DB6BCD"/>
    <w:rsid w:val="00DB6CF8"/>
    <w:rsid w:val="00DC01B3"/>
    <w:rsid w:val="00DC0244"/>
    <w:rsid w:val="00DC037F"/>
    <w:rsid w:val="00DC12E5"/>
    <w:rsid w:val="00DC1CFB"/>
    <w:rsid w:val="00DC2642"/>
    <w:rsid w:val="00DC2AC9"/>
    <w:rsid w:val="00DC2D73"/>
    <w:rsid w:val="00DC3A4A"/>
    <w:rsid w:val="00DC4063"/>
    <w:rsid w:val="00DC45BC"/>
    <w:rsid w:val="00DC4A51"/>
    <w:rsid w:val="00DC6585"/>
    <w:rsid w:val="00DC6C61"/>
    <w:rsid w:val="00DC7B6B"/>
    <w:rsid w:val="00DD0E2C"/>
    <w:rsid w:val="00DD140D"/>
    <w:rsid w:val="00DD1930"/>
    <w:rsid w:val="00DD2FFE"/>
    <w:rsid w:val="00DD3628"/>
    <w:rsid w:val="00DD3B54"/>
    <w:rsid w:val="00DD438F"/>
    <w:rsid w:val="00DD50FD"/>
    <w:rsid w:val="00DD7F6D"/>
    <w:rsid w:val="00DE12DF"/>
    <w:rsid w:val="00DE4A1E"/>
    <w:rsid w:val="00DE4DC3"/>
    <w:rsid w:val="00DE5160"/>
    <w:rsid w:val="00DE57D4"/>
    <w:rsid w:val="00DE7160"/>
    <w:rsid w:val="00DF0BB2"/>
    <w:rsid w:val="00DF13CD"/>
    <w:rsid w:val="00DF27CE"/>
    <w:rsid w:val="00DF3173"/>
    <w:rsid w:val="00DF34D5"/>
    <w:rsid w:val="00DF3519"/>
    <w:rsid w:val="00DF398D"/>
    <w:rsid w:val="00DF3B1F"/>
    <w:rsid w:val="00DF4413"/>
    <w:rsid w:val="00DF4F11"/>
    <w:rsid w:val="00DF64A6"/>
    <w:rsid w:val="00DF69E0"/>
    <w:rsid w:val="00DF6B27"/>
    <w:rsid w:val="00E006BC"/>
    <w:rsid w:val="00E01E02"/>
    <w:rsid w:val="00E03523"/>
    <w:rsid w:val="00E03D84"/>
    <w:rsid w:val="00E042F3"/>
    <w:rsid w:val="00E04E50"/>
    <w:rsid w:val="00E05519"/>
    <w:rsid w:val="00E05E90"/>
    <w:rsid w:val="00E069A1"/>
    <w:rsid w:val="00E06B16"/>
    <w:rsid w:val="00E071CE"/>
    <w:rsid w:val="00E07A16"/>
    <w:rsid w:val="00E07DD1"/>
    <w:rsid w:val="00E10C49"/>
    <w:rsid w:val="00E11EF0"/>
    <w:rsid w:val="00E12E20"/>
    <w:rsid w:val="00E163DE"/>
    <w:rsid w:val="00E1691B"/>
    <w:rsid w:val="00E17303"/>
    <w:rsid w:val="00E178C9"/>
    <w:rsid w:val="00E215EB"/>
    <w:rsid w:val="00E217DF"/>
    <w:rsid w:val="00E235DA"/>
    <w:rsid w:val="00E23F16"/>
    <w:rsid w:val="00E24BD4"/>
    <w:rsid w:val="00E25EAC"/>
    <w:rsid w:val="00E264B0"/>
    <w:rsid w:val="00E26636"/>
    <w:rsid w:val="00E268BA"/>
    <w:rsid w:val="00E27129"/>
    <w:rsid w:val="00E279C6"/>
    <w:rsid w:val="00E27E55"/>
    <w:rsid w:val="00E31881"/>
    <w:rsid w:val="00E325EC"/>
    <w:rsid w:val="00E32E3A"/>
    <w:rsid w:val="00E344FF"/>
    <w:rsid w:val="00E34671"/>
    <w:rsid w:val="00E37135"/>
    <w:rsid w:val="00E417E9"/>
    <w:rsid w:val="00E425CF"/>
    <w:rsid w:val="00E43734"/>
    <w:rsid w:val="00E439BA"/>
    <w:rsid w:val="00E4533F"/>
    <w:rsid w:val="00E478A1"/>
    <w:rsid w:val="00E47AEB"/>
    <w:rsid w:val="00E503DF"/>
    <w:rsid w:val="00E528F2"/>
    <w:rsid w:val="00E52E86"/>
    <w:rsid w:val="00E530EE"/>
    <w:rsid w:val="00E538A8"/>
    <w:rsid w:val="00E545C3"/>
    <w:rsid w:val="00E54736"/>
    <w:rsid w:val="00E54B9F"/>
    <w:rsid w:val="00E561D2"/>
    <w:rsid w:val="00E6091E"/>
    <w:rsid w:val="00E62EEC"/>
    <w:rsid w:val="00E63050"/>
    <w:rsid w:val="00E630C3"/>
    <w:rsid w:val="00E63523"/>
    <w:rsid w:val="00E6455C"/>
    <w:rsid w:val="00E64EA5"/>
    <w:rsid w:val="00E664FF"/>
    <w:rsid w:val="00E665CD"/>
    <w:rsid w:val="00E676F7"/>
    <w:rsid w:val="00E733FE"/>
    <w:rsid w:val="00E73853"/>
    <w:rsid w:val="00E75221"/>
    <w:rsid w:val="00E76629"/>
    <w:rsid w:val="00E76B33"/>
    <w:rsid w:val="00E76F2A"/>
    <w:rsid w:val="00E77075"/>
    <w:rsid w:val="00E802E3"/>
    <w:rsid w:val="00E8042A"/>
    <w:rsid w:val="00E80E59"/>
    <w:rsid w:val="00E80F94"/>
    <w:rsid w:val="00E810C3"/>
    <w:rsid w:val="00E81731"/>
    <w:rsid w:val="00E83E9B"/>
    <w:rsid w:val="00E86A20"/>
    <w:rsid w:val="00E86BD3"/>
    <w:rsid w:val="00E902A5"/>
    <w:rsid w:val="00E903E2"/>
    <w:rsid w:val="00E903FC"/>
    <w:rsid w:val="00E90768"/>
    <w:rsid w:val="00E9142E"/>
    <w:rsid w:val="00E93B95"/>
    <w:rsid w:val="00E94DA5"/>
    <w:rsid w:val="00E95BAF"/>
    <w:rsid w:val="00E96F5B"/>
    <w:rsid w:val="00E97515"/>
    <w:rsid w:val="00EA053A"/>
    <w:rsid w:val="00EA165B"/>
    <w:rsid w:val="00EA1AEC"/>
    <w:rsid w:val="00EA1F22"/>
    <w:rsid w:val="00EA3F01"/>
    <w:rsid w:val="00EA4675"/>
    <w:rsid w:val="00EA5045"/>
    <w:rsid w:val="00EA51E1"/>
    <w:rsid w:val="00EA6F7D"/>
    <w:rsid w:val="00EA72AB"/>
    <w:rsid w:val="00EB0F1A"/>
    <w:rsid w:val="00EB1D71"/>
    <w:rsid w:val="00EB2966"/>
    <w:rsid w:val="00EB3E6B"/>
    <w:rsid w:val="00EB4029"/>
    <w:rsid w:val="00EB42B8"/>
    <w:rsid w:val="00EB6133"/>
    <w:rsid w:val="00EB6D0F"/>
    <w:rsid w:val="00EB78FD"/>
    <w:rsid w:val="00EB7D55"/>
    <w:rsid w:val="00EC1BDD"/>
    <w:rsid w:val="00EC2CF8"/>
    <w:rsid w:val="00EC5E82"/>
    <w:rsid w:val="00EC7917"/>
    <w:rsid w:val="00EC7C2E"/>
    <w:rsid w:val="00ED0CEB"/>
    <w:rsid w:val="00ED34A4"/>
    <w:rsid w:val="00ED45ED"/>
    <w:rsid w:val="00ED51A2"/>
    <w:rsid w:val="00ED56D4"/>
    <w:rsid w:val="00ED58BC"/>
    <w:rsid w:val="00EE174D"/>
    <w:rsid w:val="00EE186A"/>
    <w:rsid w:val="00EE29D4"/>
    <w:rsid w:val="00EE3E44"/>
    <w:rsid w:val="00EE4134"/>
    <w:rsid w:val="00EE43D1"/>
    <w:rsid w:val="00EE46D1"/>
    <w:rsid w:val="00EE6ADF"/>
    <w:rsid w:val="00EE764E"/>
    <w:rsid w:val="00EE7689"/>
    <w:rsid w:val="00EF1953"/>
    <w:rsid w:val="00EF40A2"/>
    <w:rsid w:val="00EF5651"/>
    <w:rsid w:val="00EF77E1"/>
    <w:rsid w:val="00EF7EE2"/>
    <w:rsid w:val="00F004A4"/>
    <w:rsid w:val="00F0087E"/>
    <w:rsid w:val="00F00DF4"/>
    <w:rsid w:val="00F0161D"/>
    <w:rsid w:val="00F0168C"/>
    <w:rsid w:val="00F028C1"/>
    <w:rsid w:val="00F032D1"/>
    <w:rsid w:val="00F032E6"/>
    <w:rsid w:val="00F03687"/>
    <w:rsid w:val="00F05A90"/>
    <w:rsid w:val="00F05ABE"/>
    <w:rsid w:val="00F06575"/>
    <w:rsid w:val="00F07942"/>
    <w:rsid w:val="00F07D29"/>
    <w:rsid w:val="00F1024B"/>
    <w:rsid w:val="00F116FA"/>
    <w:rsid w:val="00F11773"/>
    <w:rsid w:val="00F11C80"/>
    <w:rsid w:val="00F13E06"/>
    <w:rsid w:val="00F14739"/>
    <w:rsid w:val="00F14DA1"/>
    <w:rsid w:val="00F20108"/>
    <w:rsid w:val="00F20208"/>
    <w:rsid w:val="00F22194"/>
    <w:rsid w:val="00F22C05"/>
    <w:rsid w:val="00F22C22"/>
    <w:rsid w:val="00F22CDA"/>
    <w:rsid w:val="00F2315F"/>
    <w:rsid w:val="00F23586"/>
    <w:rsid w:val="00F23593"/>
    <w:rsid w:val="00F23AAB"/>
    <w:rsid w:val="00F2415A"/>
    <w:rsid w:val="00F2428E"/>
    <w:rsid w:val="00F249E2"/>
    <w:rsid w:val="00F24A89"/>
    <w:rsid w:val="00F275D3"/>
    <w:rsid w:val="00F309FD"/>
    <w:rsid w:val="00F30CC1"/>
    <w:rsid w:val="00F315F2"/>
    <w:rsid w:val="00F317E9"/>
    <w:rsid w:val="00F31A22"/>
    <w:rsid w:val="00F31B40"/>
    <w:rsid w:val="00F32412"/>
    <w:rsid w:val="00F32B6F"/>
    <w:rsid w:val="00F32C65"/>
    <w:rsid w:val="00F349F2"/>
    <w:rsid w:val="00F35BD0"/>
    <w:rsid w:val="00F35BF7"/>
    <w:rsid w:val="00F36916"/>
    <w:rsid w:val="00F37DED"/>
    <w:rsid w:val="00F40884"/>
    <w:rsid w:val="00F40D6D"/>
    <w:rsid w:val="00F4163A"/>
    <w:rsid w:val="00F42BE4"/>
    <w:rsid w:val="00F4432C"/>
    <w:rsid w:val="00F44CE6"/>
    <w:rsid w:val="00F45A1D"/>
    <w:rsid w:val="00F46AD2"/>
    <w:rsid w:val="00F473B4"/>
    <w:rsid w:val="00F525D7"/>
    <w:rsid w:val="00F543D3"/>
    <w:rsid w:val="00F548E4"/>
    <w:rsid w:val="00F552B0"/>
    <w:rsid w:val="00F56064"/>
    <w:rsid w:val="00F60AF7"/>
    <w:rsid w:val="00F614AA"/>
    <w:rsid w:val="00F61AA3"/>
    <w:rsid w:val="00F61B17"/>
    <w:rsid w:val="00F61D44"/>
    <w:rsid w:val="00F6327E"/>
    <w:rsid w:val="00F63789"/>
    <w:rsid w:val="00F63833"/>
    <w:rsid w:val="00F65FC7"/>
    <w:rsid w:val="00F66C93"/>
    <w:rsid w:val="00F67090"/>
    <w:rsid w:val="00F67C25"/>
    <w:rsid w:val="00F700E8"/>
    <w:rsid w:val="00F71801"/>
    <w:rsid w:val="00F73D44"/>
    <w:rsid w:val="00F74881"/>
    <w:rsid w:val="00F74F6F"/>
    <w:rsid w:val="00F75F79"/>
    <w:rsid w:val="00F763E6"/>
    <w:rsid w:val="00F76ECA"/>
    <w:rsid w:val="00F776AA"/>
    <w:rsid w:val="00F801CB"/>
    <w:rsid w:val="00F80832"/>
    <w:rsid w:val="00F81459"/>
    <w:rsid w:val="00F82041"/>
    <w:rsid w:val="00F82E18"/>
    <w:rsid w:val="00F84415"/>
    <w:rsid w:val="00F84BEA"/>
    <w:rsid w:val="00F8570C"/>
    <w:rsid w:val="00F85FC6"/>
    <w:rsid w:val="00F87C93"/>
    <w:rsid w:val="00F90E61"/>
    <w:rsid w:val="00F940B1"/>
    <w:rsid w:val="00F9438D"/>
    <w:rsid w:val="00F94782"/>
    <w:rsid w:val="00F948B0"/>
    <w:rsid w:val="00F94BDA"/>
    <w:rsid w:val="00F97374"/>
    <w:rsid w:val="00F97927"/>
    <w:rsid w:val="00F97F86"/>
    <w:rsid w:val="00FA0B5D"/>
    <w:rsid w:val="00FA2821"/>
    <w:rsid w:val="00FA3B49"/>
    <w:rsid w:val="00FA3F80"/>
    <w:rsid w:val="00FA43BF"/>
    <w:rsid w:val="00FA7056"/>
    <w:rsid w:val="00FA787A"/>
    <w:rsid w:val="00FA7F32"/>
    <w:rsid w:val="00FB1038"/>
    <w:rsid w:val="00FB13E0"/>
    <w:rsid w:val="00FB305F"/>
    <w:rsid w:val="00FB378B"/>
    <w:rsid w:val="00FB5140"/>
    <w:rsid w:val="00FB5521"/>
    <w:rsid w:val="00FB569B"/>
    <w:rsid w:val="00FB6249"/>
    <w:rsid w:val="00FB78BA"/>
    <w:rsid w:val="00FB7AC7"/>
    <w:rsid w:val="00FC1599"/>
    <w:rsid w:val="00FC1DA4"/>
    <w:rsid w:val="00FC22FB"/>
    <w:rsid w:val="00FC57BD"/>
    <w:rsid w:val="00FC5944"/>
    <w:rsid w:val="00FC70D2"/>
    <w:rsid w:val="00FC7F9F"/>
    <w:rsid w:val="00FD0DE7"/>
    <w:rsid w:val="00FD276C"/>
    <w:rsid w:val="00FD36DF"/>
    <w:rsid w:val="00FD3B4B"/>
    <w:rsid w:val="00FD4199"/>
    <w:rsid w:val="00FD52EC"/>
    <w:rsid w:val="00FD5B0E"/>
    <w:rsid w:val="00FD6C45"/>
    <w:rsid w:val="00FD70DE"/>
    <w:rsid w:val="00FD7F4B"/>
    <w:rsid w:val="00FE246C"/>
    <w:rsid w:val="00FE343B"/>
    <w:rsid w:val="00FE3B4C"/>
    <w:rsid w:val="00FE4D76"/>
    <w:rsid w:val="00FE5B18"/>
    <w:rsid w:val="00FE769D"/>
    <w:rsid w:val="00FF11DB"/>
    <w:rsid w:val="00FF1F8D"/>
    <w:rsid w:val="00FF293B"/>
    <w:rsid w:val="00FF466C"/>
    <w:rsid w:val="00FF4A5C"/>
    <w:rsid w:val="00FF4A91"/>
    <w:rsid w:val="00FF56B2"/>
    <w:rsid w:val="00FF5A1B"/>
    <w:rsid w:val="00FF6ECF"/>
    <w:rsid w:val="00FF7EB4"/>
    <w:rsid w:val="30201FFE"/>
    <w:rsid w:val="465208FB"/>
    <w:rsid w:val="4F757358"/>
    <w:rsid w:val="67D656A6"/>
    <w:rsid w:val="7069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2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zh-CN" w:eastAsia="ru-RU"/>
    </w:rPr>
  </w:style>
  <w:style w:type="paragraph" w:styleId="a5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6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20">
    <w:name w:val="Основной текст 2 Знак"/>
    <w:basedOn w:val="a0"/>
    <w:link w:val="2"/>
    <w:uiPriority w:val="99"/>
    <w:qFormat/>
    <w:rPr>
      <w:rFonts w:ascii="Times New Roman" w:eastAsia="Calibri" w:hAnsi="Times New Roman" w:cs="Times New Roman"/>
      <w:sz w:val="24"/>
      <w:szCs w:val="24"/>
      <w:lang w:val="zh-CN"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basedOn w:val="a"/>
    <w:qFormat/>
    <w:pPr>
      <w:autoSpaceDE w:val="0"/>
      <w:autoSpaceDN w:val="0"/>
      <w:spacing w:after="0" w:line="240" w:lineRule="auto"/>
    </w:pPr>
    <w:rPr>
      <w:rFonts w:ascii="Calibri" w:hAnsi="Calibri" w:cs="Calibri"/>
      <w:lang w:eastAsia="ru-RU"/>
    </w:rPr>
  </w:style>
  <w:style w:type="character" w:customStyle="1" w:styleId="blk">
    <w:name w:val="blk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2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zh-CN" w:eastAsia="ru-RU"/>
    </w:rPr>
  </w:style>
  <w:style w:type="paragraph" w:styleId="a5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6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20">
    <w:name w:val="Основной текст 2 Знак"/>
    <w:basedOn w:val="a0"/>
    <w:link w:val="2"/>
    <w:uiPriority w:val="99"/>
    <w:qFormat/>
    <w:rPr>
      <w:rFonts w:ascii="Times New Roman" w:eastAsia="Calibri" w:hAnsi="Times New Roman" w:cs="Times New Roman"/>
      <w:sz w:val="24"/>
      <w:szCs w:val="24"/>
      <w:lang w:val="zh-CN"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basedOn w:val="a"/>
    <w:qFormat/>
    <w:pPr>
      <w:autoSpaceDE w:val="0"/>
      <w:autoSpaceDN w:val="0"/>
      <w:spacing w:after="0" w:line="240" w:lineRule="auto"/>
    </w:pPr>
    <w:rPr>
      <w:rFonts w:ascii="Calibri" w:hAnsi="Calibri" w:cs="Calibri"/>
      <w:lang w:eastAsia="ru-RU"/>
    </w:rPr>
  </w:style>
  <w:style w:type="character" w:customStyle="1" w:styleId="blk">
    <w:name w:val="blk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Анна Сергеевна</dc:creator>
  <cp:lastModifiedBy>Ващенко Юлия Александровна</cp:lastModifiedBy>
  <cp:revision>3</cp:revision>
  <cp:lastPrinted>2022-11-14T08:29:00Z</cp:lastPrinted>
  <dcterms:created xsi:type="dcterms:W3CDTF">2024-10-14T11:29:00Z</dcterms:created>
  <dcterms:modified xsi:type="dcterms:W3CDTF">2025-01-17T11:17:00Z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A4DC057EE0EE4BFDBB1D70C3432E4849_12</vt:lpwstr>
  </property>
</Properties>
</file>