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9CD6" w14:textId="77777777" w:rsidR="00640892" w:rsidRPr="00C0374F" w:rsidRDefault="00640892" w:rsidP="00640892">
      <w:pPr>
        <w:tabs>
          <w:tab w:val="left" w:pos="993"/>
        </w:tabs>
        <w:suppressAutoHyphens/>
        <w:autoSpaceDN w:val="0"/>
        <w:spacing w:line="276" w:lineRule="auto"/>
        <w:ind w:right="-2" w:firstLine="709"/>
        <w:jc w:val="both"/>
        <w:textAlignment w:val="baseline"/>
        <w:rPr>
          <w:rFonts w:ascii="Liberation Serif" w:eastAsia="Calibri" w:hAnsi="Liberation Serif" w:cs="Liberation Serif"/>
          <w:lang w:eastAsia="en-US"/>
        </w:rPr>
      </w:pPr>
    </w:p>
    <w:p w14:paraId="5B378C6A" w14:textId="77777777" w:rsidR="00640892" w:rsidRPr="00C0374F" w:rsidRDefault="00640892" w:rsidP="00640892">
      <w:pPr>
        <w:suppressAutoHyphens/>
        <w:autoSpaceDN w:val="0"/>
        <w:spacing w:after="960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3318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640892" w:rsidRPr="0047718A" w14:paraId="43A21141" w14:textId="77777777" w:rsidTr="00C55575">
        <w:trPr>
          <w:jc w:val="right"/>
        </w:trPr>
        <w:tc>
          <w:tcPr>
            <w:tcW w:w="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D12B411" w14:textId="77777777" w:rsidR="00640892" w:rsidRPr="0047718A" w:rsidRDefault="00640892" w:rsidP="00C55575">
            <w:pPr>
              <w:suppressAutoHyphens/>
              <w:autoSpaceDN w:val="0"/>
              <w:jc w:val="right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bookmarkStart w:id="0" w:name="OLE_LINK5"/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92F027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13EB4D" w14:textId="77777777" w:rsidR="00640892" w:rsidRPr="0047718A" w:rsidRDefault="00640892" w:rsidP="00C55575">
            <w:pPr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36A85D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E5C4E3" w14:textId="77777777" w:rsidR="00640892" w:rsidRPr="0047718A" w:rsidRDefault="00640892" w:rsidP="00C55575">
            <w:pPr>
              <w:suppressAutoHyphens/>
              <w:autoSpaceDN w:val="0"/>
              <w:jc w:val="right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BF0EC9" w14:textId="77777777" w:rsidR="00640892" w:rsidRPr="0047718A" w:rsidRDefault="00640892" w:rsidP="00C55575">
            <w:pPr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3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A6F215" w14:textId="77777777" w:rsidR="00640892" w:rsidRPr="0047718A" w:rsidRDefault="00640892" w:rsidP="00C55575">
            <w:pPr>
              <w:suppressAutoHyphens/>
              <w:autoSpaceDN w:val="0"/>
              <w:ind w:lef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г.</w:t>
            </w:r>
          </w:p>
        </w:tc>
      </w:tr>
      <w:bookmarkEnd w:id="0"/>
    </w:tbl>
    <w:p w14:paraId="3B7CCDBE" w14:textId="77777777" w:rsidR="00640892" w:rsidRPr="0047718A" w:rsidRDefault="00640892" w:rsidP="0064089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3DEDD7C7" w14:textId="77777777" w:rsidR="00640892" w:rsidRPr="0047718A" w:rsidRDefault="00640892" w:rsidP="0064089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687BBA64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z w:val="26"/>
          <w:szCs w:val="26"/>
          <w:lang w:eastAsia="en-US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6DAA8B02" w14:textId="77777777" w:rsidR="00640892" w:rsidRPr="0047718A" w:rsidRDefault="00640892" w:rsidP="00640892">
      <w:pPr>
        <w:suppressAutoHyphens/>
        <w:autoSpaceDN w:val="0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14:paraId="42A3AF28" w14:textId="77777777" w:rsidR="00640892" w:rsidRPr="00C0374F" w:rsidRDefault="00640892" w:rsidP="00640892">
      <w:pPr>
        <w:suppressAutoHyphens/>
        <w:autoSpaceDN w:val="0"/>
        <w:spacing w:after="240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t>1. Сведения о застройщике</w:t>
      </w:r>
    </w:p>
    <w:tbl>
      <w:tblPr>
        <w:tblW w:w="99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706"/>
      </w:tblGrid>
      <w:tr w:rsidR="00640892" w:rsidRPr="0047718A" w14:paraId="45E3D096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36CDF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F46A98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A4347" w14:textId="77777777" w:rsidR="00640892" w:rsidRPr="0047718A" w:rsidRDefault="00640892" w:rsidP="00C55575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0934A72F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C5E382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B5C3F8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C07D0" w14:textId="77777777" w:rsidR="00640892" w:rsidRPr="0047718A" w:rsidRDefault="00640892" w:rsidP="00C55575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11B763F7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E69C6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CB782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Место жительства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8C340" w14:textId="77777777" w:rsidR="00640892" w:rsidRPr="0047718A" w:rsidRDefault="00640892" w:rsidP="00C55575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2D105FBE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2BBEB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00143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D277B" w14:textId="77777777" w:rsidR="00640892" w:rsidRPr="0047718A" w:rsidRDefault="00640892" w:rsidP="00C55575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771F6FAE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5CF7E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5FBF2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F77B0" w14:textId="77777777" w:rsidR="00640892" w:rsidRPr="0047718A" w:rsidRDefault="00640892" w:rsidP="00C55575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473254DA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C50C3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307B4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B6D70" w14:textId="77777777" w:rsidR="00640892" w:rsidRPr="0047718A" w:rsidRDefault="00640892" w:rsidP="00C55575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1652E3EA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E1013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EBA3C8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Место нахождения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72BAA" w14:textId="77777777" w:rsidR="00640892" w:rsidRPr="0047718A" w:rsidRDefault="00640892" w:rsidP="00C55575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1E23084A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FE429B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DE96F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118D9" w14:textId="77777777" w:rsidR="00640892" w:rsidRPr="0047718A" w:rsidRDefault="00640892" w:rsidP="00C55575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2BF77E46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1AEFD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1.2.4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2EAE9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AE608" w14:textId="77777777" w:rsidR="00640892" w:rsidRPr="0047718A" w:rsidRDefault="00640892" w:rsidP="00C55575">
            <w:pPr>
              <w:suppressAutoHyphens/>
              <w:autoSpaceDN w:val="0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</w:tbl>
    <w:p w14:paraId="50B41434" w14:textId="77777777" w:rsidR="00640892" w:rsidRPr="00C0374F" w:rsidRDefault="00640892" w:rsidP="00640892">
      <w:pPr>
        <w:suppressAutoHyphens/>
        <w:autoSpaceDN w:val="0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2777E163" w14:textId="77777777" w:rsidR="00640892" w:rsidRPr="00C0374F" w:rsidRDefault="00640892" w:rsidP="00640892">
      <w:pPr>
        <w:suppressAutoHyphens/>
        <w:autoSpaceDN w:val="0"/>
        <w:spacing w:after="240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t>2. Сведения о земельном участке</w:t>
      </w:r>
    </w:p>
    <w:tbl>
      <w:tblPr>
        <w:tblW w:w="99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706"/>
      </w:tblGrid>
      <w:tr w:rsidR="00640892" w:rsidRPr="0047718A" w14:paraId="0B2A1A5C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E6C48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CCD69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412B62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3486A095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1E109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2F727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067B0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5FBDC97F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B3F35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4AE3E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Сведения о праве застройщика на земельный участок </w:t>
            </w: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lastRenderedPageBreak/>
              <w:t>(правоустанавливающие документы)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D6021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22E9592E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8028D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B6A6E6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DB0EC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1AB30144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EEE88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1D9C7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6CA998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</w:tbl>
    <w:p w14:paraId="60444765" w14:textId="77777777" w:rsidR="00640892" w:rsidRPr="00C0374F" w:rsidRDefault="00640892" w:rsidP="00640892">
      <w:pPr>
        <w:suppressAutoHyphens/>
        <w:autoSpaceDN w:val="0"/>
        <w:spacing w:before="240" w:after="240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t>3. Сведения об объекте капитального строительства</w:t>
      </w:r>
    </w:p>
    <w:tbl>
      <w:tblPr>
        <w:tblW w:w="99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706"/>
      </w:tblGrid>
      <w:tr w:rsidR="00640892" w:rsidRPr="0047718A" w14:paraId="612CDAE1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3E8A6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B104EB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167253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37ABB40E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5C5FA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8D24C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89C93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1CB6A9BC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75247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8C5BC9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Сведения о параметрах: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A20BC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6A5267FB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A582E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3.3.1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5B01C" w14:textId="77777777" w:rsidR="00640892" w:rsidRPr="0047718A" w:rsidRDefault="00640892" w:rsidP="00C55575">
            <w:pPr>
              <w:suppressAutoHyphens/>
              <w:autoSpaceDN w:val="0"/>
              <w:ind w:lef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Количество надземных этажей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1DC04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29AFBE9B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C02EA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3.3.2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8B914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Высота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107A9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54D15E0C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FFC7A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3.3.3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5A8B1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55602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50BA4EB7" w14:textId="77777777" w:rsidTr="00C555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1CB98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3.3.4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C933B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Площадь застройки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938F1" w14:textId="77777777" w:rsidR="00640892" w:rsidRPr="0047718A" w:rsidRDefault="00640892" w:rsidP="00C55575">
            <w:pPr>
              <w:suppressAutoHyphens/>
              <w:autoSpaceDN w:val="0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</w:tbl>
    <w:p w14:paraId="166AA22B" w14:textId="77777777" w:rsidR="00640892" w:rsidRPr="00C0374F" w:rsidRDefault="00640892" w:rsidP="00640892">
      <w:pPr>
        <w:pageBreakBefore/>
        <w:suppressAutoHyphens/>
        <w:autoSpaceDN w:val="0"/>
        <w:spacing w:after="240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99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9"/>
      </w:tblGrid>
      <w:tr w:rsidR="00640892" w:rsidRPr="0047718A" w14:paraId="799416BA" w14:textId="77777777" w:rsidTr="00C55575">
        <w:trPr>
          <w:trHeight w:val="13040"/>
        </w:trPr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BFD60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</w:tbl>
    <w:p w14:paraId="4138C905" w14:textId="77777777" w:rsidR="00640892" w:rsidRPr="0047718A" w:rsidRDefault="00640892" w:rsidP="00640892">
      <w:pPr>
        <w:pageBreakBefore/>
        <w:suppressAutoHyphens/>
        <w:autoSpaceDN w:val="0"/>
        <w:ind w:firstLine="567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Почтовый адрес и (или) адрес электронной почты для связи:</w:t>
      </w:r>
    </w:p>
    <w:p w14:paraId="3A848A93" w14:textId="77777777" w:rsidR="00640892" w:rsidRPr="0047718A" w:rsidRDefault="00640892" w:rsidP="0064089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09C5075E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66B84C15" w14:textId="77777777" w:rsidR="00640892" w:rsidRPr="0047718A" w:rsidRDefault="00640892" w:rsidP="00640892">
      <w:pPr>
        <w:suppressAutoHyphens/>
        <w:autoSpaceDN w:val="0"/>
        <w:ind w:firstLine="567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14:paraId="474B9E8A" w14:textId="77777777" w:rsidR="00640892" w:rsidRPr="0047718A" w:rsidRDefault="00640892" w:rsidP="0064089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3B0DF6F7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jc w:val="both"/>
        <w:textAlignment w:val="baseline"/>
        <w:rPr>
          <w:rFonts w:ascii="Liberation Serif" w:eastAsia="Calibri" w:hAnsi="Liberation Serif" w:cs="Liberation Serif"/>
          <w:spacing w:val="-2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pacing w:val="-2"/>
          <w:sz w:val="26"/>
          <w:szCs w:val="26"/>
          <w:lang w:eastAsia="en-US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14:paraId="21C82B9D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jc w:val="both"/>
        <w:textAlignment w:val="baseline"/>
        <w:rPr>
          <w:rFonts w:ascii="Liberation Serif" w:eastAsia="Calibri" w:hAnsi="Liberation Serif" w:cs="Liberation Serif"/>
          <w:spacing w:val="-2"/>
          <w:sz w:val="26"/>
          <w:szCs w:val="26"/>
          <w:lang w:eastAsia="en-US"/>
        </w:rPr>
      </w:pPr>
    </w:p>
    <w:p w14:paraId="173DDD43" w14:textId="77777777" w:rsidR="00640892" w:rsidRPr="00C0374F" w:rsidRDefault="00640892" w:rsidP="0064089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Настоящим уведомлением подтверждаю, что  </w:t>
      </w:r>
    </w:p>
    <w:p w14:paraId="3B5E01CC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ind w:left="5585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2077BA44" w14:textId="77777777" w:rsidR="00640892" w:rsidRPr="0047718A" w:rsidRDefault="00640892" w:rsidP="00640892">
      <w:pPr>
        <w:suppressAutoHyphens/>
        <w:autoSpaceDN w:val="0"/>
        <w:jc w:val="right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z w:val="26"/>
          <w:szCs w:val="26"/>
          <w:lang w:eastAsia="en-US"/>
        </w:rPr>
        <w:t>(объект индивидуального жилищного строительства или садовый дом)</w:t>
      </w:r>
    </w:p>
    <w:p w14:paraId="2C317D4C" w14:textId="77777777" w:rsidR="00640892" w:rsidRPr="00C0374F" w:rsidRDefault="00640892" w:rsidP="00640892">
      <w:pPr>
        <w:suppressAutoHyphens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</w:p>
    <w:p w14:paraId="01A0A81A" w14:textId="77777777" w:rsidR="00640892" w:rsidRPr="0047718A" w:rsidRDefault="00640892" w:rsidP="00640892">
      <w:pPr>
        <w:tabs>
          <w:tab w:val="right" w:pos="9923"/>
        </w:tabs>
        <w:suppressAutoHyphens/>
        <w:autoSpaceDN w:val="0"/>
        <w:jc w:val="both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ab/>
        <w:t>.</w:t>
      </w:r>
    </w:p>
    <w:p w14:paraId="0B5D989C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ind w:right="113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z w:val="26"/>
          <w:szCs w:val="26"/>
          <w:lang w:eastAsia="en-US"/>
        </w:rPr>
        <w:t>(реквизиты платежного документа)</w:t>
      </w:r>
    </w:p>
    <w:p w14:paraId="20B43DC4" w14:textId="77777777" w:rsidR="00640892" w:rsidRPr="00C0374F" w:rsidRDefault="00640892" w:rsidP="00640892">
      <w:pPr>
        <w:pBdr>
          <w:top w:val="single" w:sz="4" w:space="1" w:color="000000"/>
        </w:pBdr>
        <w:suppressAutoHyphens/>
        <w:autoSpaceDN w:val="0"/>
        <w:ind w:right="11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Настоящим уведомлением я </w:t>
      </w:r>
    </w:p>
    <w:p w14:paraId="3DB243CF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ind w:right="113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14:paraId="7AE035D9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z w:val="26"/>
          <w:szCs w:val="26"/>
          <w:lang w:eastAsia="en-US"/>
        </w:rPr>
        <w:t>(фамилия, имя, отчество (при наличии)</w:t>
      </w:r>
    </w:p>
    <w:p w14:paraId="067EBFAB" w14:textId="77777777" w:rsidR="00640892" w:rsidRPr="00C0374F" w:rsidRDefault="00640892" w:rsidP="00640892">
      <w:pPr>
        <w:suppressAutoHyphens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0374F">
        <w:rPr>
          <w:rFonts w:ascii="Liberation Serif" w:eastAsia="Calibri" w:hAnsi="Liberation Serif" w:cs="Liberation Serif"/>
          <w:sz w:val="26"/>
          <w:szCs w:val="26"/>
          <w:lang w:eastAsia="en-US"/>
        </w:rPr>
        <w:t>даю согласие на обработку персональных данных (в случае если застройщиком является физическое лицо).</w:t>
      </w:r>
    </w:p>
    <w:p w14:paraId="478BC415" w14:textId="77777777" w:rsidR="00640892" w:rsidRPr="0047718A" w:rsidRDefault="00640892" w:rsidP="00640892">
      <w:pPr>
        <w:suppressAutoHyphens/>
        <w:autoSpaceDN w:val="0"/>
        <w:jc w:val="both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tbl>
      <w:tblPr>
        <w:tblW w:w="9356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80"/>
        <w:gridCol w:w="1985"/>
        <w:gridCol w:w="680"/>
        <w:gridCol w:w="2892"/>
      </w:tblGrid>
      <w:tr w:rsidR="00640892" w:rsidRPr="0047718A" w14:paraId="00E848FE" w14:textId="77777777" w:rsidTr="00C55575">
        <w:trPr>
          <w:cantSplit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7EE45F9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AFF5452" w14:textId="77777777" w:rsidR="00640892" w:rsidRPr="0047718A" w:rsidRDefault="00640892" w:rsidP="00C55575">
            <w:pPr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52B916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935F07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28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B167D0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640892" w:rsidRPr="0047718A" w14:paraId="199C39FA" w14:textId="77777777" w:rsidTr="00C55575">
        <w:trPr>
          <w:cantSplit/>
        </w:trPr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4F51D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7C4641" w14:textId="77777777" w:rsidR="00640892" w:rsidRPr="0047718A" w:rsidRDefault="00640892" w:rsidP="00C55575">
            <w:pPr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0266C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ECBFC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2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1458B8" w14:textId="77777777" w:rsidR="00640892" w:rsidRPr="0047718A" w:rsidRDefault="00640892" w:rsidP="00C55575">
            <w:pPr>
              <w:suppressAutoHyphens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47718A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(расшифровка подписи)</w:t>
            </w:r>
          </w:p>
        </w:tc>
      </w:tr>
    </w:tbl>
    <w:p w14:paraId="1968E8F7" w14:textId="77777777" w:rsidR="00640892" w:rsidRPr="0047718A" w:rsidRDefault="00640892" w:rsidP="0064089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68BE0799" w14:textId="77777777" w:rsidR="00640892" w:rsidRPr="0047718A" w:rsidRDefault="00640892" w:rsidP="0064089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z w:val="26"/>
          <w:szCs w:val="26"/>
          <w:lang w:eastAsia="en-US"/>
        </w:rPr>
        <w:t>К настоящему уведомлению прилагается:</w:t>
      </w:r>
    </w:p>
    <w:p w14:paraId="5D365771" w14:textId="77777777" w:rsidR="00640892" w:rsidRPr="0047718A" w:rsidRDefault="00640892" w:rsidP="0064089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08C5623F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1756B659" w14:textId="77777777" w:rsidR="00640892" w:rsidRPr="0047718A" w:rsidRDefault="00640892" w:rsidP="00640892">
      <w:pPr>
        <w:suppressAutoHyphens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749E354B" w14:textId="77777777" w:rsidR="00640892" w:rsidRPr="0047718A" w:rsidRDefault="00640892" w:rsidP="00640892">
      <w:pPr>
        <w:pBdr>
          <w:top w:val="single" w:sz="4" w:space="1" w:color="000000"/>
        </w:pBdr>
        <w:suppressAutoHyphens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7718A">
        <w:rPr>
          <w:rFonts w:ascii="Liberation Serif" w:eastAsia="Calibri" w:hAnsi="Liberation Serif" w:cs="Liberation Serif"/>
          <w:sz w:val="26"/>
          <w:szCs w:val="26"/>
          <w:lang w:eastAsia="en-US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14:paraId="746F6A97" w14:textId="77777777" w:rsidR="00640892" w:rsidRPr="0047718A" w:rsidRDefault="00640892" w:rsidP="00640892">
      <w:pPr>
        <w:shd w:val="clear" w:color="auto" w:fill="FFFFFF"/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715915DE" w14:textId="77777777" w:rsidR="00971E46" w:rsidRDefault="00971E46"/>
    <w:sectPr w:rsidR="0097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892"/>
    <w:rsid w:val="00231434"/>
    <w:rsid w:val="004A29D0"/>
    <w:rsid w:val="004D3273"/>
    <w:rsid w:val="00640892"/>
    <w:rsid w:val="0097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39D7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3</cp:revision>
  <dcterms:created xsi:type="dcterms:W3CDTF">2022-10-11T04:21:00Z</dcterms:created>
  <dcterms:modified xsi:type="dcterms:W3CDTF">2025-01-11T11:04:00Z</dcterms:modified>
</cp:coreProperties>
</file>