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BEBE46" w14:textId="77777777" w:rsidR="00C57072" w:rsidRPr="0011061E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Приложение</w:t>
      </w:r>
      <w:r>
        <w:rPr>
          <w:rFonts w:ascii="Liberation Serif" w:hAnsi="Liberation Serif"/>
        </w:rPr>
        <w:t xml:space="preserve"> 1</w:t>
      </w:r>
    </w:p>
    <w:p w14:paraId="2996746C" w14:textId="77777777" w:rsidR="00C57072" w:rsidRPr="0011061E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 xml:space="preserve">к </w:t>
      </w:r>
      <w:r>
        <w:rPr>
          <w:rFonts w:ascii="Liberation Serif" w:hAnsi="Liberation Serif"/>
        </w:rPr>
        <w:t>п</w:t>
      </w:r>
      <w:r w:rsidRPr="0011061E">
        <w:rPr>
          <w:rFonts w:ascii="Liberation Serif" w:hAnsi="Liberation Serif"/>
        </w:rPr>
        <w:t xml:space="preserve">остановлению Администрации </w:t>
      </w:r>
      <w:r w:rsidR="00CA5965">
        <w:rPr>
          <w:rFonts w:ascii="Liberation Serif" w:hAnsi="Liberation Serif"/>
        </w:rPr>
        <w:t xml:space="preserve">муниципального </w:t>
      </w:r>
      <w:r w:rsidRPr="0011061E">
        <w:rPr>
          <w:rFonts w:ascii="Liberation Serif" w:hAnsi="Liberation Serif"/>
        </w:rPr>
        <w:t>округа Первоуральск</w:t>
      </w:r>
    </w:p>
    <w:p w14:paraId="0BFD29C8" w14:textId="6784D8B1" w:rsidR="00C57072" w:rsidRPr="00251636" w:rsidRDefault="005F4BF4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15.08.2025   </w:t>
      </w:r>
      <w:bookmarkStart w:id="0" w:name="_GoBack"/>
      <w:bookmarkEnd w:id="0"/>
      <w:r w:rsidR="00C57072" w:rsidRPr="0011061E">
        <w:rPr>
          <w:rFonts w:ascii="Liberation Serif" w:hAnsi="Liberation Serif"/>
        </w:rPr>
        <w:t xml:space="preserve"> № </w:t>
      </w:r>
      <w:r>
        <w:rPr>
          <w:rFonts w:ascii="Liberation Serif" w:hAnsi="Liberation Serif"/>
        </w:rPr>
        <w:t>2123</w:t>
      </w:r>
    </w:p>
    <w:p w14:paraId="0A388945" w14:textId="77777777" w:rsidR="00D2319D" w:rsidRDefault="00D2319D" w:rsidP="002D44D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14:paraId="35F6C49B" w14:textId="77777777" w:rsidR="00D2319D" w:rsidRDefault="00D2319D" w:rsidP="002D44D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14:paraId="56E12C0C" w14:textId="77777777" w:rsidR="002D44D4" w:rsidRPr="00251636" w:rsidRDefault="003C569A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>ПАСПОРТ</w:t>
      </w:r>
      <w:r w:rsidR="002D44D4" w:rsidRPr="00251636">
        <w:rPr>
          <w:rFonts w:ascii="Liberation Serif" w:hAnsi="Liberation Serif"/>
        </w:rPr>
        <w:t xml:space="preserve"> МУНИЦИПАЛЬНОЙ ПРОГРАММЫ </w:t>
      </w:r>
    </w:p>
    <w:p w14:paraId="1763BBFA" w14:textId="77777777" w:rsidR="002D44D4" w:rsidRPr="00251636" w:rsidRDefault="002D44D4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 xml:space="preserve">«ФОРМИРОВАНИЕ СОВРЕМЕННОЙ ГОРОДСКОЙ СРЕДЫ </w:t>
      </w:r>
    </w:p>
    <w:p w14:paraId="682F23B5" w14:textId="77777777" w:rsidR="003C569A" w:rsidRPr="00251636" w:rsidRDefault="00125844" w:rsidP="002D44D4">
      <w:pPr>
        <w:tabs>
          <w:tab w:val="left" w:pos="8364"/>
        </w:tabs>
        <w:ind w:right="-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2D44D4" w:rsidRPr="00251636">
        <w:rPr>
          <w:rFonts w:ascii="Liberation Serif" w:hAnsi="Liberation Serif"/>
        </w:rPr>
        <w:t xml:space="preserve"> ОКРУГА ПЕРВОУРАЛЬСК НА 202</w:t>
      </w:r>
      <w:r w:rsidR="0017324C" w:rsidRPr="00251636">
        <w:rPr>
          <w:rFonts w:ascii="Liberation Serif" w:hAnsi="Liberation Serif"/>
        </w:rPr>
        <w:t>4</w:t>
      </w:r>
      <w:r w:rsidR="002D44D4" w:rsidRPr="00251636">
        <w:rPr>
          <w:rFonts w:ascii="Liberation Serif" w:hAnsi="Liberation Serif"/>
        </w:rPr>
        <w:t xml:space="preserve"> - 20</w:t>
      </w:r>
      <w:r w:rsidR="001F2476">
        <w:rPr>
          <w:rFonts w:ascii="Liberation Serif" w:hAnsi="Liberation Serif"/>
        </w:rPr>
        <w:t>30</w:t>
      </w:r>
      <w:r w:rsidR="002D44D4" w:rsidRPr="00251636">
        <w:rPr>
          <w:rFonts w:ascii="Liberation Serif" w:hAnsi="Liberation Serif"/>
        </w:rPr>
        <w:t xml:space="preserve"> ГОДЫ» </w:t>
      </w:r>
    </w:p>
    <w:tbl>
      <w:tblPr>
        <w:tblpPr w:leftFromText="180" w:rightFromText="180" w:vertAnchor="text" w:horzAnchor="margin" w:tblpX="-67" w:tblpY="212"/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6379"/>
      </w:tblGrid>
      <w:tr w:rsidR="00466DFB" w:rsidRPr="0011061E" w14:paraId="5EEFA644" w14:textId="77777777" w:rsidTr="005A4E9C">
        <w:trPr>
          <w:trHeight w:val="553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D84D" w14:textId="77777777" w:rsidR="00466DFB" w:rsidRPr="00466DFB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Куратор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045A" w14:textId="77777777" w:rsidR="00466DFB" w:rsidRPr="0011061E" w:rsidRDefault="009D23C9" w:rsidP="00125844">
            <w:pPr>
              <w:rPr>
                <w:rFonts w:ascii="Liberation Serif" w:hAnsi="Liberation Serif"/>
              </w:rPr>
            </w:pPr>
            <w:r w:rsidRPr="005853D4">
              <w:rPr>
                <w:rFonts w:ascii="Liberation Serif" w:hAnsi="Liberation Serif"/>
                <w:color w:val="000000"/>
              </w:rPr>
              <w:t xml:space="preserve">Заместитель Главы </w:t>
            </w:r>
            <w:r w:rsidR="00125844">
              <w:rPr>
                <w:rFonts w:ascii="Liberation Serif" w:hAnsi="Liberation Serif"/>
                <w:color w:val="000000"/>
              </w:rPr>
              <w:t>муниципального</w:t>
            </w:r>
            <w:r>
              <w:rPr>
                <w:rFonts w:ascii="Liberation Serif" w:hAnsi="Liberation Serif"/>
                <w:color w:val="000000"/>
              </w:rPr>
              <w:t xml:space="preserve"> округа Первоуральск </w:t>
            </w:r>
            <w:r w:rsidR="009E3FF4" w:rsidRPr="009E3FF4">
              <w:rPr>
                <w:rFonts w:ascii="Liberation Serif" w:hAnsi="Liberation Serif"/>
                <w:color w:val="000000"/>
              </w:rPr>
              <w:t xml:space="preserve">по жилищно-коммунальному хозяйству, городскому хозяйству и экологии </w:t>
            </w:r>
            <w:r w:rsidRPr="005853D4">
              <w:rPr>
                <w:rFonts w:ascii="Liberation Serif" w:hAnsi="Liberation Serif"/>
                <w:color w:val="000000"/>
              </w:rPr>
              <w:t>Поляков Денис Николаевич</w:t>
            </w:r>
            <w:r w:rsidRPr="0011061E">
              <w:rPr>
                <w:rFonts w:ascii="Liberation Serif" w:hAnsi="Liberation Serif"/>
              </w:rPr>
              <w:t xml:space="preserve"> </w:t>
            </w:r>
          </w:p>
        </w:tc>
      </w:tr>
      <w:tr w:rsidR="003C569A" w:rsidRPr="0011061E" w14:paraId="25BA9624" w14:textId="77777777" w:rsidTr="005D5F4D">
        <w:trPr>
          <w:trHeight w:val="857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7A09" w14:textId="77777777" w:rsidR="003C569A" w:rsidRPr="0011061E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845C" w14:textId="77777777" w:rsidR="003C569A" w:rsidRPr="003966F4" w:rsidRDefault="00695540" w:rsidP="002D44D4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Главный</w:t>
            </w:r>
            <w:r w:rsidRPr="0011061E"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 xml:space="preserve">специалист </w:t>
            </w:r>
            <w:r w:rsidR="002B389D">
              <w:rPr>
                <w:rFonts w:ascii="Liberation Serif" w:hAnsi="Liberation Serif"/>
                <w:color w:val="000000"/>
              </w:rPr>
              <w:t>планово-экономического отдела Управления жилищно-коммунального</w:t>
            </w:r>
            <w:r w:rsidR="00120510" w:rsidRPr="0011061E">
              <w:rPr>
                <w:rFonts w:ascii="Liberation Serif" w:hAnsi="Liberation Serif"/>
                <w:color w:val="000000"/>
              </w:rPr>
              <w:t xml:space="preserve"> </w:t>
            </w:r>
            <w:r w:rsidR="002B389D">
              <w:rPr>
                <w:rFonts w:ascii="Liberation Serif" w:hAnsi="Liberation Serif"/>
                <w:color w:val="000000"/>
              </w:rPr>
              <w:t xml:space="preserve">хозяйства и строительства </w:t>
            </w:r>
            <w:proofErr w:type="spellStart"/>
            <w:r>
              <w:rPr>
                <w:rFonts w:ascii="Liberation Serif" w:hAnsi="Liberation Serif"/>
                <w:color w:val="000000"/>
              </w:rPr>
              <w:t>Сосунова</w:t>
            </w:r>
            <w:proofErr w:type="spellEnd"/>
            <w:r>
              <w:rPr>
                <w:rFonts w:ascii="Liberation Serif" w:hAnsi="Liberation Serif"/>
                <w:color w:val="000000"/>
              </w:rPr>
              <w:t xml:space="preserve"> Мария Викторовна</w:t>
            </w:r>
            <w:r w:rsidR="000E2604" w:rsidRPr="0011061E">
              <w:rPr>
                <w:rFonts w:ascii="Liberation Serif" w:hAnsi="Liberation Serif"/>
                <w:color w:val="000000"/>
              </w:rPr>
              <w:t xml:space="preserve">. </w:t>
            </w:r>
          </w:p>
        </w:tc>
      </w:tr>
      <w:tr w:rsidR="00B2381F" w:rsidRPr="0011061E" w14:paraId="77BED4DE" w14:textId="77777777" w:rsidTr="006749D7">
        <w:trPr>
          <w:trHeight w:val="745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98F5" w14:textId="77777777" w:rsidR="00B2381F" w:rsidRPr="00466DFB" w:rsidRDefault="00B2381F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381F">
              <w:rPr>
                <w:rFonts w:ascii="Liberation Serif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931E" w14:textId="77777777" w:rsidR="00B2381F" w:rsidRDefault="00B2381F" w:rsidP="002D44D4">
            <w:pPr>
              <w:rPr>
                <w:rFonts w:ascii="Liberation Serif" w:hAnsi="Liberation Serif"/>
              </w:rPr>
            </w:pPr>
          </w:p>
        </w:tc>
      </w:tr>
      <w:tr w:rsidR="0078338C" w:rsidRPr="0011061E" w14:paraId="5EB2F822" w14:textId="77777777" w:rsidTr="005A4E9C">
        <w:trPr>
          <w:trHeight w:val="624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39DD" w14:textId="77777777" w:rsidR="003C569A" w:rsidRPr="0011061E" w:rsidRDefault="009F40EC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Цели и задачи муниципальной 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BECE" w14:textId="77777777" w:rsidR="00C645B4" w:rsidRPr="0011061E" w:rsidRDefault="00C645B4" w:rsidP="00564D9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Цель муниципальной программы:</w:t>
            </w:r>
          </w:p>
          <w:p w14:paraId="77FDD7D9" w14:textId="77777777"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Повышение качества условий проживания населения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 округа, за счет содержания, восстановления и развития объе</w:t>
            </w:r>
            <w:r w:rsidR="00A32229">
              <w:rPr>
                <w:rFonts w:ascii="Liberation Serif" w:hAnsi="Liberation Serif" w:cs="Times New Roman"/>
                <w:sz w:val="24"/>
                <w:szCs w:val="24"/>
              </w:rPr>
              <w:t xml:space="preserve">ктов внешнего благоустройства, </w:t>
            </w: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дворовых и общественных территорий;</w:t>
            </w:r>
          </w:p>
          <w:p w14:paraId="604E9910" w14:textId="77777777"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Задачи муниципальной программы:</w:t>
            </w:r>
          </w:p>
          <w:p w14:paraId="4252F71E" w14:textId="77777777" w:rsidR="00A810C9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sz w:val="24"/>
                <w:szCs w:val="24"/>
              </w:rPr>
              <w:t xml:space="preserve">Развитие и модернизация объектов внешнего благоустройства и дворовых территорий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  <w:r w:rsidR="00C645B4" w:rsidRPr="00A810C9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14:paraId="03DF20DB" w14:textId="77777777" w:rsidR="00C47687" w:rsidRPr="00C47687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Реализация полномочий по предупреждению и ликвидации болезней животных, регулированию численности безнадзорных собак на территории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;</w:t>
            </w:r>
          </w:p>
          <w:p w14:paraId="21FC14B4" w14:textId="77777777" w:rsidR="000F2968" w:rsidRPr="00A810C9" w:rsidRDefault="00C47687" w:rsidP="00125844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Обеспечение эффективной деятельности муниципального учреждения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 в сфере благоустройства и дорожного хозяйства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 и по организации ритуальных услуг и содержание мест захоронения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.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C569A" w:rsidRPr="0011061E" w14:paraId="7D33BCE7" w14:textId="77777777" w:rsidTr="005A4E9C">
        <w:trPr>
          <w:trHeight w:val="553"/>
          <w:tblCellSpacing w:w="5" w:type="nil"/>
        </w:trPr>
        <w:tc>
          <w:tcPr>
            <w:tcW w:w="3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19C7" w14:textId="77777777" w:rsidR="003C569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B093" w14:textId="77777777"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 xml:space="preserve">Индекс качества городской среды по </w:t>
            </w:r>
            <w:r w:rsidR="00125844">
              <w:rPr>
                <w:rFonts w:ascii="Liberation Serif" w:hAnsi="Liberation Serif"/>
              </w:rPr>
              <w:t>муниципальному</w:t>
            </w:r>
            <w:r w:rsidR="00B94967">
              <w:rPr>
                <w:rFonts w:ascii="Liberation Serif" w:hAnsi="Liberation Serif"/>
              </w:rPr>
              <w:t xml:space="preserve"> округу Первоуральск</w:t>
            </w:r>
            <w:r>
              <w:rPr>
                <w:rFonts w:ascii="Liberation Serif" w:hAnsi="Liberation Serif"/>
              </w:rPr>
              <w:t>;</w:t>
            </w:r>
          </w:p>
          <w:p w14:paraId="2ABDC39B" w14:textId="77777777" w:rsidR="006811AB" w:rsidRP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отловленных безнадзорных собак</w:t>
            </w:r>
            <w:r>
              <w:rPr>
                <w:rFonts w:ascii="Liberation Serif" w:hAnsi="Liberation Serif"/>
              </w:rPr>
              <w:t>;</w:t>
            </w:r>
          </w:p>
          <w:p w14:paraId="4D05E0BB" w14:textId="77777777"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утилизированных трупов животных</w:t>
            </w:r>
            <w:r>
              <w:rPr>
                <w:rFonts w:ascii="Liberation Serif" w:hAnsi="Liberation Serif"/>
              </w:rPr>
              <w:t>;</w:t>
            </w:r>
          </w:p>
          <w:p w14:paraId="758B5473" w14:textId="77777777" w:rsidR="003C569A" w:rsidRPr="006811AB" w:rsidRDefault="00564D94" w:rsidP="00564D94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564D94">
              <w:rPr>
                <w:rFonts w:ascii="Liberation Serif" w:hAnsi="Liberation Serif"/>
              </w:rPr>
              <w:t>Уровень оказания муниципальных услуг и выполнения работ в сфере благоустройства и дорожного хозяйства, а также ритуальных услуг и содержания мест захоронения</w:t>
            </w:r>
          </w:p>
        </w:tc>
      </w:tr>
      <w:tr w:rsidR="003C569A" w:rsidRPr="0011061E" w14:paraId="0B63EED8" w14:textId="77777777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F74F" w14:textId="77777777" w:rsidR="003C569A" w:rsidRPr="0011061E" w:rsidRDefault="003C569A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623F" w14:textId="77777777" w:rsidR="003C569A" w:rsidRPr="0011061E" w:rsidRDefault="00F52598" w:rsidP="001F24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9F02F3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17324C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>-20</w:t>
            </w:r>
            <w:r w:rsidR="001F2476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</w:p>
        </w:tc>
      </w:tr>
      <w:tr w:rsidR="00466DFB" w:rsidRPr="0011061E" w14:paraId="145E4E9C" w14:textId="77777777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93C9" w14:textId="77777777" w:rsidR="00466DFB" w:rsidRPr="002B389D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национального проекта, на реализацию целей и задач которого направлены </w:t>
            </w: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4C26" w14:textId="198C4709" w:rsidR="00466DFB" w:rsidRPr="002B389D" w:rsidRDefault="009868A3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Инфраструктура для жизни</w:t>
            </w:r>
          </w:p>
        </w:tc>
      </w:tr>
      <w:tr w:rsidR="00B2381F" w:rsidRPr="0011061E" w14:paraId="55453D27" w14:textId="77777777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7371" w14:textId="77777777" w:rsidR="00B2381F" w:rsidRPr="00466DFB" w:rsidRDefault="00B2381F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81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7571" w14:textId="77777777" w:rsidR="00B2381F" w:rsidRDefault="00B2381F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2B389D" w:rsidRPr="0011061E" w14:paraId="27B798DE" w14:textId="77777777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E2FC" w14:textId="77777777" w:rsidR="00261D8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CF96" w14:textId="77777777" w:rsidR="002B389D" w:rsidRPr="0011061E" w:rsidRDefault="00672477" w:rsidP="0025163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Ф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ормирование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современной городской среды на территории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С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вердловской области</w:t>
            </w:r>
          </w:p>
        </w:tc>
      </w:tr>
      <w:tr w:rsidR="003C569A" w:rsidRPr="0011061E" w14:paraId="4AA7E268" w14:textId="77777777" w:rsidTr="005A4E9C"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3B4A" w14:textId="77777777" w:rsidR="006815C7" w:rsidRPr="006815C7" w:rsidRDefault="006815C7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  <w:highlight w:val="yellow"/>
              </w:rPr>
            </w:pPr>
            <w:r w:rsidRPr="009F0DAA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</w:t>
            </w:r>
            <w:r w:rsidR="002B389D" w:rsidRPr="009F0DAA">
              <w:rPr>
                <w:rFonts w:ascii="Liberation Serif" w:hAnsi="Liberation Serif" w:cs="Times New Roman"/>
                <w:sz w:val="24"/>
                <w:szCs w:val="24"/>
              </w:rPr>
              <w:t>й программы по годам реализации, тыс. рублей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F5A06" w14:textId="4B4093F4" w:rsidR="00CB7E2B" w:rsidRPr="00E53DB1" w:rsidRDefault="009F0DAA" w:rsidP="002D44D4">
            <w:pPr>
              <w:rPr>
                <w:rFonts w:ascii="Liberation Serif" w:hAnsi="Liberation Serif"/>
              </w:rPr>
            </w:pPr>
            <w:r w:rsidRPr="009F0DAA">
              <w:rPr>
                <w:rFonts w:ascii="Liberation Serif" w:hAnsi="Liberation Serif"/>
              </w:rPr>
              <w:t>Всего:</w:t>
            </w:r>
            <w:r w:rsidR="00961F18">
              <w:rPr>
                <w:rFonts w:ascii="Liberation Serif" w:hAnsi="Liberation Serif"/>
              </w:rPr>
              <w:t xml:space="preserve"> </w:t>
            </w:r>
            <w:r w:rsidR="00D02F5F">
              <w:rPr>
                <w:rFonts w:ascii="Liberation Serif" w:hAnsi="Liberation Serif"/>
              </w:rPr>
              <w:t>866 109,86</w:t>
            </w:r>
            <w:r w:rsidR="000A2B8C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  <w:r w:rsidR="005702F5">
              <w:rPr>
                <w:rFonts w:ascii="Liberation Serif" w:hAnsi="Liberation Serif"/>
              </w:rPr>
              <w:t>,</w:t>
            </w:r>
            <w:r w:rsidR="00CB7E2B">
              <w:rPr>
                <w:rFonts w:ascii="Liberation Serif" w:hAnsi="Liberation Serif"/>
              </w:rPr>
              <w:t xml:space="preserve"> </w:t>
            </w:r>
            <w:r w:rsidR="00CB7E2B" w:rsidRPr="00E53DB1">
              <w:rPr>
                <w:rFonts w:ascii="Liberation Serif" w:hAnsi="Liberation Serif"/>
              </w:rPr>
              <w:t>в том числе:</w:t>
            </w:r>
          </w:p>
          <w:p w14:paraId="094D97B6" w14:textId="77777777" w:rsidR="006D3B4D" w:rsidRDefault="00B2381F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28450A">
              <w:rPr>
                <w:rFonts w:ascii="Liberation Serif" w:hAnsi="Liberation Serif"/>
              </w:rPr>
              <w:t>22</w:t>
            </w:r>
            <w:r w:rsidR="007909F4">
              <w:rPr>
                <w:rFonts w:ascii="Liberation Serif" w:hAnsi="Liberation Serif"/>
              </w:rPr>
              <w:t>6 833,36</w:t>
            </w:r>
            <w:r w:rsidR="001270E9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</w:p>
          <w:p w14:paraId="00C1DA97" w14:textId="58D24B41" w:rsidR="006E0F94" w:rsidRDefault="006E0F94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D02F5F">
              <w:rPr>
                <w:rFonts w:ascii="Liberation Serif" w:hAnsi="Liberation Serif"/>
              </w:rPr>
              <w:t>234 038,21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27EB928C" w14:textId="122D6502"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11</w:t>
            </w:r>
            <w:r w:rsidR="00D02F5F">
              <w:rPr>
                <w:rFonts w:ascii="Liberation Serif" w:hAnsi="Liberation Serif"/>
              </w:rPr>
              <w:t>9 344,37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361C77A" w14:textId="77777777"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EF6C62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292E3E4B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6E189075" w14:textId="77777777"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3F6ACC75" w14:textId="77777777"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7F326E9B" w14:textId="77777777" w:rsidR="006D3B4D" w:rsidRPr="00E53DB1" w:rsidRDefault="006D3B4D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из них:</w:t>
            </w:r>
          </w:p>
          <w:p w14:paraId="4CCA22CC" w14:textId="77777777" w:rsidR="00E53DB1" w:rsidRDefault="00E53DB1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>федеральн</w:t>
            </w:r>
            <w:r w:rsidR="00CB7E2B">
              <w:rPr>
                <w:rFonts w:ascii="Liberation Serif" w:hAnsi="Liberation Serif"/>
                <w:sz w:val="24"/>
                <w:szCs w:val="24"/>
              </w:rPr>
              <w:t>ый бюджет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="00706452">
              <w:rPr>
                <w:rFonts w:ascii="Liberation Serif" w:hAnsi="Liberation Serif"/>
                <w:sz w:val="24"/>
                <w:szCs w:val="24"/>
              </w:rPr>
              <w:t>0,00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53DB1">
              <w:rPr>
                <w:rFonts w:ascii="Liberation Serif" w:hAnsi="Liberation Serif"/>
                <w:sz w:val="24"/>
                <w:szCs w:val="24"/>
              </w:rPr>
              <w:t>рублей;</w:t>
            </w:r>
          </w:p>
          <w:p w14:paraId="01A5DAEF" w14:textId="77777777" w:rsidR="00CB7E2B" w:rsidRPr="00CB7E2B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  <w:r w:rsidR="00E53DB1" w:rsidRPr="00E53DB1">
              <w:rPr>
                <w:rFonts w:ascii="Liberation Serif" w:hAnsi="Liberation Serif"/>
                <w:sz w:val="24"/>
                <w:szCs w:val="24"/>
              </w:rPr>
              <w:t xml:space="preserve"> бюджет – </w:t>
            </w:r>
            <w:r w:rsidR="00784B0A">
              <w:rPr>
                <w:rFonts w:ascii="Liberation Serif" w:hAnsi="Liberation Serif"/>
                <w:sz w:val="24"/>
                <w:szCs w:val="24"/>
              </w:rPr>
              <w:t>9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5 236,80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52CCA8BD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 w:rsidR="00784B0A">
              <w:rPr>
                <w:rFonts w:ascii="Liberation Serif" w:hAnsi="Liberation Serif"/>
              </w:rPr>
              <w:t xml:space="preserve"> </w:t>
            </w:r>
            <w:r w:rsidR="007909F4">
              <w:rPr>
                <w:rFonts w:ascii="Liberation Serif" w:hAnsi="Liberation Serif"/>
              </w:rPr>
              <w:t>26 227,20</w:t>
            </w:r>
            <w:r w:rsidR="000A2B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072310F" w14:textId="77777777" w:rsidR="0017324C" w:rsidRDefault="0017324C" w:rsidP="0017324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4</w:t>
            </w:r>
            <w:r w:rsidR="00046E64">
              <w:rPr>
                <w:rFonts w:ascii="Liberation Serif" w:hAnsi="Liberation Serif"/>
              </w:rPr>
              <w:t>8 648,10</w:t>
            </w:r>
            <w:r w:rsidR="00961F18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07D0B597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A3432">
              <w:rPr>
                <w:rFonts w:ascii="Liberation Serif" w:hAnsi="Liberation Serif"/>
              </w:rPr>
              <w:t>4</w:t>
            </w:r>
            <w:r w:rsidR="00784B0A">
              <w:rPr>
                <w:rFonts w:ascii="Liberation Serif" w:hAnsi="Liberation Serif"/>
              </w:rPr>
              <w:t> 072,30</w:t>
            </w:r>
            <w:r w:rsidR="00EA343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6CD30A9D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774B220B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865E753" w14:textId="77777777" w:rsidR="003E113C" w:rsidRDefault="00323E7F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8682137" w14:textId="77777777"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6DCEE816" w14:textId="3445CDC4" w:rsidR="00E53DB1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5702F5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  <w:r w:rsidR="007512C2" w:rsidRPr="005702F5">
              <w:rPr>
                <w:rFonts w:ascii="Liberation Serif" w:hAnsi="Liberation Serif"/>
                <w:sz w:val="24"/>
                <w:szCs w:val="24"/>
              </w:rPr>
              <w:t xml:space="preserve"> –</w:t>
            </w:r>
            <w:r w:rsidR="00961F1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A42F4">
              <w:rPr>
                <w:rFonts w:ascii="Liberation Serif" w:hAnsi="Liberation Serif"/>
                <w:sz w:val="24"/>
                <w:szCs w:val="24"/>
              </w:rPr>
              <w:t>764 115,21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 w:rsidRPr="005702F5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14:paraId="35AA7B2B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>
              <w:rPr>
                <w:rFonts w:ascii="Liberation Serif" w:hAnsi="Liberation Serif"/>
              </w:rPr>
              <w:t xml:space="preserve"> </w:t>
            </w:r>
            <w:r w:rsidR="0093481E">
              <w:rPr>
                <w:rFonts w:ascii="Liberation Serif" w:hAnsi="Liberation Serif"/>
              </w:rPr>
              <w:t>1</w:t>
            </w:r>
            <w:r w:rsidR="007909F4">
              <w:rPr>
                <w:rFonts w:ascii="Liberation Serif" w:hAnsi="Liberation Serif"/>
              </w:rPr>
              <w:t>94 474,82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6843FF1B" w14:textId="02E3A587" w:rsidR="0017324C" w:rsidRDefault="0017324C" w:rsidP="0017324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D02F5F">
              <w:rPr>
                <w:rFonts w:ascii="Liberation Serif" w:hAnsi="Liberation Serif"/>
              </w:rPr>
              <w:t>184 763,60</w:t>
            </w:r>
            <w:r w:rsidR="002D1894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39E8A86" w14:textId="2C31903A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>1</w:t>
            </w:r>
            <w:r w:rsidR="00D02F5F">
              <w:rPr>
                <w:rFonts w:ascii="Liberation Serif" w:hAnsi="Liberation Serif"/>
              </w:rPr>
              <w:t>15 272,07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4434F6BE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>67 401,18</w:t>
            </w:r>
            <w:r w:rsidR="0093481E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3EEABC7A" w14:textId="77777777" w:rsidR="00323E7F" w:rsidRDefault="0017324C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4E4D6BE9" w14:textId="77777777"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0B31B073" w14:textId="77777777"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0C4AE759" w14:textId="200BF87B" w:rsidR="000A2B8C" w:rsidRPr="000A2B8C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 xml:space="preserve">местный бюджет на условиях </w:t>
            </w:r>
            <w:r w:rsidRPr="005702F5">
              <w:rPr>
                <w:rFonts w:ascii="Liberation Serif" w:hAnsi="Liberation Serif"/>
                <w:sz w:val="24"/>
                <w:szCs w:val="24"/>
              </w:rPr>
              <w:t xml:space="preserve">софинансирования – 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38 600,5</w:t>
            </w:r>
            <w:r w:rsidR="00D02F5F">
              <w:rPr>
                <w:rFonts w:ascii="Liberation Serif" w:hAnsi="Liberation Serif"/>
                <w:sz w:val="24"/>
                <w:szCs w:val="24"/>
              </w:rPr>
              <w:t>1</w:t>
            </w:r>
            <w:r w:rsidR="00F3216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14:paraId="309A0452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2024 год – 1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 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4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54,64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1FA4801A" w14:textId="1D507888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F32163">
              <w:rPr>
                <w:rFonts w:ascii="Liberation Serif" w:hAnsi="Liberation Serif"/>
                <w:sz w:val="24"/>
                <w:szCs w:val="24"/>
              </w:rPr>
              <w:t>3</w:t>
            </w:r>
            <w:r w:rsidR="00D02F5F">
              <w:rPr>
                <w:rFonts w:ascii="Liberation Serif" w:hAnsi="Liberation Serif"/>
                <w:sz w:val="24"/>
                <w:szCs w:val="24"/>
              </w:rPr>
              <w:t>7 145,87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14:paraId="04D335C6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2026 год – 0,00 тыс. рублей</w:t>
            </w:r>
          </w:p>
          <w:p w14:paraId="35C2959E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2027 год – 0,00 тыс. рублей</w:t>
            </w:r>
          </w:p>
          <w:p w14:paraId="04F29A14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2028 год – 0,00 тыс. рублей</w:t>
            </w:r>
          </w:p>
          <w:p w14:paraId="6A0DB646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2029 год – 0,00 тыс. рублей</w:t>
            </w:r>
          </w:p>
          <w:p w14:paraId="2B16806F" w14:textId="77777777" w:rsidR="00323E7F" w:rsidRDefault="000A2B8C" w:rsidP="000A2B8C">
            <w:pPr>
              <w:pStyle w:val="ConsPlusCell"/>
              <w:rPr>
                <w:rFonts w:ascii="Liberation Serif" w:hAnsi="Liberation Serif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2030 год – 0,00 тыс. рублей.</w:t>
            </w:r>
          </w:p>
          <w:p w14:paraId="1949F679" w14:textId="57C83F8B" w:rsidR="000A2B8C" w:rsidRPr="00CB7E2B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внебюджетные источники – 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6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 757,8</w:t>
            </w:r>
            <w:r w:rsidR="00D02F5F">
              <w:rPr>
                <w:rFonts w:ascii="Liberation Serif" w:hAnsi="Liberation Serif"/>
                <w:sz w:val="24"/>
                <w:szCs w:val="24"/>
              </w:rPr>
              <w:t>5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0A2B8C"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458132C2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>
              <w:rPr>
                <w:rFonts w:ascii="Liberation Serif" w:hAnsi="Liberation Serif"/>
              </w:rPr>
              <w:t xml:space="preserve"> </w:t>
            </w:r>
            <w:r w:rsidR="007909F4">
              <w:rPr>
                <w:rFonts w:ascii="Liberation Serif" w:hAnsi="Liberation Serif"/>
              </w:rPr>
              <w:t>6 131,34</w:t>
            </w:r>
            <w:r w:rsidRPr="000A2B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08851C2A" w14:textId="3B56515C" w:rsidR="000A2B8C" w:rsidRDefault="000A2B8C" w:rsidP="000A2B8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F87207">
              <w:rPr>
                <w:rFonts w:ascii="Liberation Serif" w:hAnsi="Liberation Serif"/>
              </w:rPr>
              <w:t>626,5</w:t>
            </w:r>
            <w:r w:rsidR="00D02F5F">
              <w:rPr>
                <w:rFonts w:ascii="Liberation Serif" w:hAnsi="Liberation Serif"/>
              </w:rPr>
              <w:t>1</w:t>
            </w:r>
            <w:r>
              <w:rPr>
                <w:rFonts w:ascii="Liberation Serif" w:hAnsi="Liberation Serif"/>
              </w:rPr>
              <w:t xml:space="preserve"> тыс. рублей</w:t>
            </w:r>
          </w:p>
          <w:p w14:paraId="75962902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14:paraId="1CB022F2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14:paraId="2C396313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14:paraId="309A9C7B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14:paraId="3671E696" w14:textId="77777777" w:rsidR="00923F49" w:rsidRPr="00E53DB1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  <w:r w:rsidR="00455E2A">
              <w:rPr>
                <w:rFonts w:ascii="Liberation Serif" w:hAnsi="Liberation Serif"/>
              </w:rPr>
              <w:t>.</w:t>
            </w:r>
          </w:p>
        </w:tc>
      </w:tr>
      <w:tr w:rsidR="003C569A" w:rsidRPr="0011061E" w14:paraId="7FA25F76" w14:textId="77777777" w:rsidTr="005A4E9C"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886C" w14:textId="77777777" w:rsidR="003C569A" w:rsidRPr="0011061E" w:rsidRDefault="005A4E9C" w:rsidP="002D44D4">
            <w:pPr>
              <w:pStyle w:val="ConsPlusCell"/>
              <w:autoSpaceDE/>
              <w:autoSpaceDN/>
              <w:adjustRightInd/>
              <w:rPr>
                <w:rFonts w:ascii="Liberation Serif" w:hAnsi="Liberation Serif" w:cs="Times New Roman"/>
                <w:sz w:val="24"/>
                <w:szCs w:val="24"/>
              </w:rPr>
            </w:pPr>
            <w:r w:rsidRPr="005A4E9C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Источник размещения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6C80" w14:textId="77777777" w:rsidR="003C569A" w:rsidRPr="0011061E" w:rsidRDefault="0005444E" w:rsidP="00125844">
            <w:pPr>
              <w:pStyle w:val="ConsPlusCell"/>
              <w:autoSpaceDE/>
              <w:autoSpaceDN/>
              <w:adjustRightInd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Официальный сайт Администрации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www.prvadm.ru в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 xml:space="preserve"> разделе «Официально», подраздел «Экономика», подраздел «Бюджет» (подраздел «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Муниципальные программы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</w:tr>
    </w:tbl>
    <w:p w14:paraId="13352077" w14:textId="77777777" w:rsidR="006138BB" w:rsidRDefault="006138BB" w:rsidP="002D44D4">
      <w:pPr>
        <w:tabs>
          <w:tab w:val="left" w:pos="5400"/>
        </w:tabs>
        <w:rPr>
          <w:rFonts w:ascii="Liberation Serif" w:hAnsi="Liberation Serif"/>
        </w:rPr>
      </w:pPr>
    </w:p>
    <w:sectPr w:rsidR="006138BB" w:rsidSect="00205834">
      <w:headerReference w:type="default" r:id="rId9"/>
      <w:headerReference w:type="first" r:id="rId10"/>
      <w:pgSz w:w="11906" w:h="16838" w:code="9"/>
      <w:pgMar w:top="1134" w:right="851" w:bottom="1134" w:left="1701" w:header="709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2A7EAA" w14:textId="77777777" w:rsidR="00A36ABD" w:rsidRDefault="00A36ABD">
      <w:r>
        <w:separator/>
      </w:r>
    </w:p>
  </w:endnote>
  <w:endnote w:type="continuationSeparator" w:id="0">
    <w:p w14:paraId="59C75D1A" w14:textId="77777777" w:rsidR="00A36ABD" w:rsidRDefault="00A36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C9B100" w14:textId="77777777" w:rsidR="00A36ABD" w:rsidRDefault="00A36ABD">
      <w:r>
        <w:separator/>
      </w:r>
    </w:p>
  </w:footnote>
  <w:footnote w:type="continuationSeparator" w:id="0">
    <w:p w14:paraId="40EC10BD" w14:textId="77777777" w:rsidR="00A36ABD" w:rsidRDefault="00A36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D440D" w14:textId="77777777" w:rsidR="00205834" w:rsidRDefault="00205834" w:rsidP="0020583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5F4BF4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AABFD" w14:textId="77777777" w:rsidR="0048352B" w:rsidRDefault="0048352B">
    <w:pPr>
      <w:pStyle w:val="ad"/>
      <w:jc w:val="center"/>
    </w:pPr>
  </w:p>
  <w:p w14:paraId="6FC4F208" w14:textId="77777777" w:rsidR="002C46A8" w:rsidRDefault="002C46A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C115F"/>
    <w:multiLevelType w:val="hybridMultilevel"/>
    <w:tmpl w:val="44CA5D50"/>
    <w:lvl w:ilvl="0" w:tplc="5D4A3BD8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1226B3"/>
    <w:multiLevelType w:val="multilevel"/>
    <w:tmpl w:val="1398F29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2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F0B45"/>
    <w:multiLevelType w:val="hybridMultilevel"/>
    <w:tmpl w:val="15C21052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05831"/>
    <w:multiLevelType w:val="hybridMultilevel"/>
    <w:tmpl w:val="410E09EC"/>
    <w:lvl w:ilvl="0" w:tplc="6AB87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2642D5"/>
    <w:multiLevelType w:val="hybridMultilevel"/>
    <w:tmpl w:val="BF744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10A68"/>
    <w:multiLevelType w:val="hybridMultilevel"/>
    <w:tmpl w:val="4AFAEA86"/>
    <w:lvl w:ilvl="0" w:tplc="9D6CAFE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83742BB"/>
    <w:multiLevelType w:val="hybridMultilevel"/>
    <w:tmpl w:val="E4A8BDD0"/>
    <w:lvl w:ilvl="0" w:tplc="F04E76E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C7A38"/>
    <w:multiLevelType w:val="hybridMultilevel"/>
    <w:tmpl w:val="F20C51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0164E79"/>
    <w:multiLevelType w:val="hybridMultilevel"/>
    <w:tmpl w:val="66F2CE5E"/>
    <w:lvl w:ilvl="0" w:tplc="7CF65CC4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EB75D4E"/>
    <w:multiLevelType w:val="hybridMultilevel"/>
    <w:tmpl w:val="C784B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13280B"/>
    <w:multiLevelType w:val="hybridMultilevel"/>
    <w:tmpl w:val="C07257BC"/>
    <w:lvl w:ilvl="0" w:tplc="36DAA9D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69912549"/>
    <w:multiLevelType w:val="hybridMultilevel"/>
    <w:tmpl w:val="1CC05554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4A06544"/>
    <w:multiLevelType w:val="hybridMultilevel"/>
    <w:tmpl w:val="A1140EC8"/>
    <w:lvl w:ilvl="0" w:tplc="D714AB2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753E13E0"/>
    <w:multiLevelType w:val="hybridMultilevel"/>
    <w:tmpl w:val="7F1CD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690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69873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0"/>
  </w:num>
  <w:num w:numId="5">
    <w:abstractNumId w:val="5"/>
  </w:num>
  <w:num w:numId="6">
    <w:abstractNumId w:val="6"/>
  </w:num>
  <w:num w:numId="7">
    <w:abstractNumId w:val="7"/>
  </w:num>
  <w:num w:numId="8">
    <w:abstractNumId w:val="1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15"/>
  </w:num>
  <w:num w:numId="13">
    <w:abstractNumId w:val="16"/>
  </w:num>
  <w:num w:numId="14">
    <w:abstractNumId w:val="17"/>
  </w:num>
  <w:num w:numId="15">
    <w:abstractNumId w:val="9"/>
  </w:num>
  <w:num w:numId="16">
    <w:abstractNumId w:val="0"/>
  </w:num>
  <w:num w:numId="17">
    <w:abstractNumId w:val="3"/>
  </w:num>
  <w:num w:numId="1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27D2"/>
    <w:rsid w:val="000101BE"/>
    <w:rsid w:val="000126D2"/>
    <w:rsid w:val="000126EF"/>
    <w:rsid w:val="00012B03"/>
    <w:rsid w:val="00012C6C"/>
    <w:rsid w:val="00013D3E"/>
    <w:rsid w:val="000143FB"/>
    <w:rsid w:val="00015B3F"/>
    <w:rsid w:val="00016E28"/>
    <w:rsid w:val="000178E7"/>
    <w:rsid w:val="00017E8C"/>
    <w:rsid w:val="000202FE"/>
    <w:rsid w:val="0002077F"/>
    <w:rsid w:val="00023E2C"/>
    <w:rsid w:val="000315D8"/>
    <w:rsid w:val="00031EED"/>
    <w:rsid w:val="00033676"/>
    <w:rsid w:val="0003485F"/>
    <w:rsid w:val="0003487C"/>
    <w:rsid w:val="0003577A"/>
    <w:rsid w:val="00037525"/>
    <w:rsid w:val="00040484"/>
    <w:rsid w:val="000422C2"/>
    <w:rsid w:val="00044A29"/>
    <w:rsid w:val="00044C96"/>
    <w:rsid w:val="00045B81"/>
    <w:rsid w:val="0004654D"/>
    <w:rsid w:val="00046E64"/>
    <w:rsid w:val="00046EAC"/>
    <w:rsid w:val="00047FF0"/>
    <w:rsid w:val="000516D6"/>
    <w:rsid w:val="000526DE"/>
    <w:rsid w:val="0005444E"/>
    <w:rsid w:val="000544B6"/>
    <w:rsid w:val="00054B9A"/>
    <w:rsid w:val="00055043"/>
    <w:rsid w:val="0005602B"/>
    <w:rsid w:val="000600BC"/>
    <w:rsid w:val="00060492"/>
    <w:rsid w:val="00060716"/>
    <w:rsid w:val="00060EB3"/>
    <w:rsid w:val="00064533"/>
    <w:rsid w:val="00065272"/>
    <w:rsid w:val="00065B9D"/>
    <w:rsid w:val="00065DB3"/>
    <w:rsid w:val="00070522"/>
    <w:rsid w:val="00071438"/>
    <w:rsid w:val="00071BDD"/>
    <w:rsid w:val="00072FF1"/>
    <w:rsid w:val="00074349"/>
    <w:rsid w:val="00077A05"/>
    <w:rsid w:val="00082A93"/>
    <w:rsid w:val="00087B5C"/>
    <w:rsid w:val="0009170B"/>
    <w:rsid w:val="00094A7F"/>
    <w:rsid w:val="000952F1"/>
    <w:rsid w:val="00095FEF"/>
    <w:rsid w:val="00097688"/>
    <w:rsid w:val="00097928"/>
    <w:rsid w:val="00097E6E"/>
    <w:rsid w:val="000A122E"/>
    <w:rsid w:val="000A159E"/>
    <w:rsid w:val="000A1A15"/>
    <w:rsid w:val="000A2B8C"/>
    <w:rsid w:val="000A374F"/>
    <w:rsid w:val="000A428C"/>
    <w:rsid w:val="000A4940"/>
    <w:rsid w:val="000A5C22"/>
    <w:rsid w:val="000B1398"/>
    <w:rsid w:val="000B167F"/>
    <w:rsid w:val="000B4E20"/>
    <w:rsid w:val="000B5B01"/>
    <w:rsid w:val="000C0194"/>
    <w:rsid w:val="000C08F3"/>
    <w:rsid w:val="000C0C41"/>
    <w:rsid w:val="000C0D1E"/>
    <w:rsid w:val="000C3C5F"/>
    <w:rsid w:val="000C43C3"/>
    <w:rsid w:val="000C49BD"/>
    <w:rsid w:val="000C6B60"/>
    <w:rsid w:val="000D0587"/>
    <w:rsid w:val="000D0BD6"/>
    <w:rsid w:val="000D3B5D"/>
    <w:rsid w:val="000D5ACB"/>
    <w:rsid w:val="000E096B"/>
    <w:rsid w:val="000E1FF5"/>
    <w:rsid w:val="000E2543"/>
    <w:rsid w:val="000E2604"/>
    <w:rsid w:val="000E2E5A"/>
    <w:rsid w:val="000E3A50"/>
    <w:rsid w:val="000E4800"/>
    <w:rsid w:val="000E58EE"/>
    <w:rsid w:val="000E5D0D"/>
    <w:rsid w:val="000E5F43"/>
    <w:rsid w:val="000F1950"/>
    <w:rsid w:val="000F2968"/>
    <w:rsid w:val="000F34A8"/>
    <w:rsid w:val="000F473A"/>
    <w:rsid w:val="000F761F"/>
    <w:rsid w:val="000F7D3B"/>
    <w:rsid w:val="00100B32"/>
    <w:rsid w:val="001076B0"/>
    <w:rsid w:val="0011061E"/>
    <w:rsid w:val="00111752"/>
    <w:rsid w:val="00113AD1"/>
    <w:rsid w:val="00114771"/>
    <w:rsid w:val="00114ABC"/>
    <w:rsid w:val="00115D45"/>
    <w:rsid w:val="00116EBE"/>
    <w:rsid w:val="00117171"/>
    <w:rsid w:val="00120510"/>
    <w:rsid w:val="00124541"/>
    <w:rsid w:val="00124F49"/>
    <w:rsid w:val="00125844"/>
    <w:rsid w:val="00126AF1"/>
    <w:rsid w:val="001270E9"/>
    <w:rsid w:val="0012750B"/>
    <w:rsid w:val="00127860"/>
    <w:rsid w:val="0013185B"/>
    <w:rsid w:val="00131E51"/>
    <w:rsid w:val="0013338C"/>
    <w:rsid w:val="0013420E"/>
    <w:rsid w:val="00137168"/>
    <w:rsid w:val="0013780D"/>
    <w:rsid w:val="0013790B"/>
    <w:rsid w:val="001407AC"/>
    <w:rsid w:val="001425C0"/>
    <w:rsid w:val="00145287"/>
    <w:rsid w:val="00145F38"/>
    <w:rsid w:val="001460AA"/>
    <w:rsid w:val="0014739C"/>
    <w:rsid w:val="001477D7"/>
    <w:rsid w:val="00151B78"/>
    <w:rsid w:val="00151FE8"/>
    <w:rsid w:val="0015610B"/>
    <w:rsid w:val="00160544"/>
    <w:rsid w:val="001607D2"/>
    <w:rsid w:val="00167B1D"/>
    <w:rsid w:val="001711A4"/>
    <w:rsid w:val="00171E5A"/>
    <w:rsid w:val="00172490"/>
    <w:rsid w:val="001729C8"/>
    <w:rsid w:val="0017324C"/>
    <w:rsid w:val="00173F81"/>
    <w:rsid w:val="00176AB3"/>
    <w:rsid w:val="00181B87"/>
    <w:rsid w:val="001821C8"/>
    <w:rsid w:val="001838CF"/>
    <w:rsid w:val="001844FC"/>
    <w:rsid w:val="00186FDA"/>
    <w:rsid w:val="0018792C"/>
    <w:rsid w:val="00192405"/>
    <w:rsid w:val="00193826"/>
    <w:rsid w:val="00196E98"/>
    <w:rsid w:val="001975E7"/>
    <w:rsid w:val="001A332C"/>
    <w:rsid w:val="001A3549"/>
    <w:rsid w:val="001A3706"/>
    <w:rsid w:val="001A42F4"/>
    <w:rsid w:val="001A5302"/>
    <w:rsid w:val="001A5F08"/>
    <w:rsid w:val="001A5F6B"/>
    <w:rsid w:val="001B11B3"/>
    <w:rsid w:val="001B1FCA"/>
    <w:rsid w:val="001B3139"/>
    <w:rsid w:val="001B3185"/>
    <w:rsid w:val="001B4BB3"/>
    <w:rsid w:val="001B7365"/>
    <w:rsid w:val="001C1409"/>
    <w:rsid w:val="001C203E"/>
    <w:rsid w:val="001C22AA"/>
    <w:rsid w:val="001C2422"/>
    <w:rsid w:val="001C2FBA"/>
    <w:rsid w:val="001C3167"/>
    <w:rsid w:val="001C5001"/>
    <w:rsid w:val="001C66AD"/>
    <w:rsid w:val="001C6FA7"/>
    <w:rsid w:val="001D01F7"/>
    <w:rsid w:val="001D115F"/>
    <w:rsid w:val="001D3410"/>
    <w:rsid w:val="001D3F74"/>
    <w:rsid w:val="001D6E2E"/>
    <w:rsid w:val="001D71C3"/>
    <w:rsid w:val="001E05A1"/>
    <w:rsid w:val="001E0620"/>
    <w:rsid w:val="001E6AA1"/>
    <w:rsid w:val="001E6B80"/>
    <w:rsid w:val="001E6BC1"/>
    <w:rsid w:val="001E6E2D"/>
    <w:rsid w:val="001F0183"/>
    <w:rsid w:val="001F0D78"/>
    <w:rsid w:val="001F2476"/>
    <w:rsid w:val="001F36B3"/>
    <w:rsid w:val="001F3C32"/>
    <w:rsid w:val="001F4B0E"/>
    <w:rsid w:val="001F4CE9"/>
    <w:rsid w:val="001F5A72"/>
    <w:rsid w:val="001F6F2A"/>
    <w:rsid w:val="001F7622"/>
    <w:rsid w:val="001F7DB6"/>
    <w:rsid w:val="00201C27"/>
    <w:rsid w:val="00202321"/>
    <w:rsid w:val="00203D8F"/>
    <w:rsid w:val="00204A27"/>
    <w:rsid w:val="002056EB"/>
    <w:rsid w:val="00205834"/>
    <w:rsid w:val="002070F0"/>
    <w:rsid w:val="002105E1"/>
    <w:rsid w:val="00211C21"/>
    <w:rsid w:val="00213123"/>
    <w:rsid w:val="002146D3"/>
    <w:rsid w:val="0022094E"/>
    <w:rsid w:val="00222856"/>
    <w:rsid w:val="00223A56"/>
    <w:rsid w:val="002241E2"/>
    <w:rsid w:val="00224E0B"/>
    <w:rsid w:val="00224E1F"/>
    <w:rsid w:val="00225753"/>
    <w:rsid w:val="002262A5"/>
    <w:rsid w:val="00226DF4"/>
    <w:rsid w:val="00230213"/>
    <w:rsid w:val="00233157"/>
    <w:rsid w:val="00234A3D"/>
    <w:rsid w:val="002351A3"/>
    <w:rsid w:val="00235D36"/>
    <w:rsid w:val="00237F61"/>
    <w:rsid w:val="00241EF5"/>
    <w:rsid w:val="00241F59"/>
    <w:rsid w:val="00243A64"/>
    <w:rsid w:val="002453E5"/>
    <w:rsid w:val="00251636"/>
    <w:rsid w:val="00261D8A"/>
    <w:rsid w:val="00262885"/>
    <w:rsid w:val="00262AD9"/>
    <w:rsid w:val="00263FDD"/>
    <w:rsid w:val="002669A4"/>
    <w:rsid w:val="00267B9F"/>
    <w:rsid w:val="00270D1E"/>
    <w:rsid w:val="002713F3"/>
    <w:rsid w:val="0027158F"/>
    <w:rsid w:val="00272F4B"/>
    <w:rsid w:val="00273212"/>
    <w:rsid w:val="00274717"/>
    <w:rsid w:val="00275422"/>
    <w:rsid w:val="00277529"/>
    <w:rsid w:val="00277D52"/>
    <w:rsid w:val="00283305"/>
    <w:rsid w:val="0028450A"/>
    <w:rsid w:val="002848BE"/>
    <w:rsid w:val="00286400"/>
    <w:rsid w:val="002866C4"/>
    <w:rsid w:val="00287973"/>
    <w:rsid w:val="00291585"/>
    <w:rsid w:val="002942BE"/>
    <w:rsid w:val="002943DC"/>
    <w:rsid w:val="00297339"/>
    <w:rsid w:val="002A0B63"/>
    <w:rsid w:val="002A0D63"/>
    <w:rsid w:val="002A328A"/>
    <w:rsid w:val="002A3CC7"/>
    <w:rsid w:val="002A3DAE"/>
    <w:rsid w:val="002A4EE4"/>
    <w:rsid w:val="002A5975"/>
    <w:rsid w:val="002B08B1"/>
    <w:rsid w:val="002B0AA3"/>
    <w:rsid w:val="002B389D"/>
    <w:rsid w:val="002B5F82"/>
    <w:rsid w:val="002B7FA1"/>
    <w:rsid w:val="002C0CE8"/>
    <w:rsid w:val="002C4200"/>
    <w:rsid w:val="002C46A8"/>
    <w:rsid w:val="002C595A"/>
    <w:rsid w:val="002C6DBE"/>
    <w:rsid w:val="002C6E8D"/>
    <w:rsid w:val="002D1894"/>
    <w:rsid w:val="002D2E02"/>
    <w:rsid w:val="002D44D4"/>
    <w:rsid w:val="002D6553"/>
    <w:rsid w:val="002D6FA5"/>
    <w:rsid w:val="002E119D"/>
    <w:rsid w:val="002E1ACE"/>
    <w:rsid w:val="002E273D"/>
    <w:rsid w:val="002E497C"/>
    <w:rsid w:val="002E543A"/>
    <w:rsid w:val="002E6A99"/>
    <w:rsid w:val="002E7470"/>
    <w:rsid w:val="002F06E2"/>
    <w:rsid w:val="002F1D54"/>
    <w:rsid w:val="002F2927"/>
    <w:rsid w:val="002F36A0"/>
    <w:rsid w:val="002F55E1"/>
    <w:rsid w:val="002F615D"/>
    <w:rsid w:val="003016F8"/>
    <w:rsid w:val="0030208D"/>
    <w:rsid w:val="003057BE"/>
    <w:rsid w:val="00305B1D"/>
    <w:rsid w:val="003069D4"/>
    <w:rsid w:val="003075D4"/>
    <w:rsid w:val="003128FE"/>
    <w:rsid w:val="003129BD"/>
    <w:rsid w:val="003161FE"/>
    <w:rsid w:val="00316FA1"/>
    <w:rsid w:val="003219A9"/>
    <w:rsid w:val="00321BEE"/>
    <w:rsid w:val="00321C6D"/>
    <w:rsid w:val="00323B32"/>
    <w:rsid w:val="00323DAC"/>
    <w:rsid w:val="00323E7F"/>
    <w:rsid w:val="00326DFB"/>
    <w:rsid w:val="0032722D"/>
    <w:rsid w:val="00333377"/>
    <w:rsid w:val="00333755"/>
    <w:rsid w:val="00334616"/>
    <w:rsid w:val="00334F8B"/>
    <w:rsid w:val="00335095"/>
    <w:rsid w:val="0033568C"/>
    <w:rsid w:val="00335C97"/>
    <w:rsid w:val="00336D64"/>
    <w:rsid w:val="00337158"/>
    <w:rsid w:val="003409E4"/>
    <w:rsid w:val="003424DE"/>
    <w:rsid w:val="0034378C"/>
    <w:rsid w:val="003459AA"/>
    <w:rsid w:val="003506B8"/>
    <w:rsid w:val="003512BB"/>
    <w:rsid w:val="00360E4A"/>
    <w:rsid w:val="003615B7"/>
    <w:rsid w:val="0036178D"/>
    <w:rsid w:val="00362E43"/>
    <w:rsid w:val="00370423"/>
    <w:rsid w:val="00371EBC"/>
    <w:rsid w:val="0037486C"/>
    <w:rsid w:val="00375AC6"/>
    <w:rsid w:val="00375CA2"/>
    <w:rsid w:val="00376230"/>
    <w:rsid w:val="0037788E"/>
    <w:rsid w:val="003827A3"/>
    <w:rsid w:val="003845C1"/>
    <w:rsid w:val="00385939"/>
    <w:rsid w:val="00385F70"/>
    <w:rsid w:val="00386D85"/>
    <w:rsid w:val="0038741A"/>
    <w:rsid w:val="00392CDC"/>
    <w:rsid w:val="00395AA8"/>
    <w:rsid w:val="003966F4"/>
    <w:rsid w:val="00396EDF"/>
    <w:rsid w:val="0039762C"/>
    <w:rsid w:val="003A008F"/>
    <w:rsid w:val="003A09A4"/>
    <w:rsid w:val="003A51FC"/>
    <w:rsid w:val="003A54B2"/>
    <w:rsid w:val="003A6643"/>
    <w:rsid w:val="003A7AE6"/>
    <w:rsid w:val="003B09B1"/>
    <w:rsid w:val="003B12ED"/>
    <w:rsid w:val="003B41A9"/>
    <w:rsid w:val="003B7AB7"/>
    <w:rsid w:val="003C04BD"/>
    <w:rsid w:val="003C064D"/>
    <w:rsid w:val="003C4094"/>
    <w:rsid w:val="003C4339"/>
    <w:rsid w:val="003C4BA0"/>
    <w:rsid w:val="003C4C66"/>
    <w:rsid w:val="003C4D06"/>
    <w:rsid w:val="003C569A"/>
    <w:rsid w:val="003C6FC4"/>
    <w:rsid w:val="003C795A"/>
    <w:rsid w:val="003D0294"/>
    <w:rsid w:val="003D2B13"/>
    <w:rsid w:val="003D2E4F"/>
    <w:rsid w:val="003D2FB4"/>
    <w:rsid w:val="003D495F"/>
    <w:rsid w:val="003D67FE"/>
    <w:rsid w:val="003E113C"/>
    <w:rsid w:val="003E1242"/>
    <w:rsid w:val="003E19F1"/>
    <w:rsid w:val="003E1C40"/>
    <w:rsid w:val="003E42DF"/>
    <w:rsid w:val="003E66DE"/>
    <w:rsid w:val="003E6E54"/>
    <w:rsid w:val="003E79B1"/>
    <w:rsid w:val="003F0857"/>
    <w:rsid w:val="003F346F"/>
    <w:rsid w:val="003F5A7F"/>
    <w:rsid w:val="003F61D2"/>
    <w:rsid w:val="003F6C3C"/>
    <w:rsid w:val="003F709A"/>
    <w:rsid w:val="003F7792"/>
    <w:rsid w:val="004018EE"/>
    <w:rsid w:val="004020D8"/>
    <w:rsid w:val="00403967"/>
    <w:rsid w:val="00410D46"/>
    <w:rsid w:val="004116D1"/>
    <w:rsid w:val="00415169"/>
    <w:rsid w:val="004171E5"/>
    <w:rsid w:val="00420DAE"/>
    <w:rsid w:val="0042183F"/>
    <w:rsid w:val="00422D79"/>
    <w:rsid w:val="004275B0"/>
    <w:rsid w:val="004306F6"/>
    <w:rsid w:val="00430724"/>
    <w:rsid w:val="00431F07"/>
    <w:rsid w:val="00432383"/>
    <w:rsid w:val="00433944"/>
    <w:rsid w:val="0043502F"/>
    <w:rsid w:val="004350B8"/>
    <w:rsid w:val="0043559D"/>
    <w:rsid w:val="00436736"/>
    <w:rsid w:val="00437912"/>
    <w:rsid w:val="00441744"/>
    <w:rsid w:val="004430E7"/>
    <w:rsid w:val="004438EC"/>
    <w:rsid w:val="00446A17"/>
    <w:rsid w:val="00446CD6"/>
    <w:rsid w:val="004504C1"/>
    <w:rsid w:val="00451C5C"/>
    <w:rsid w:val="004526EC"/>
    <w:rsid w:val="00454313"/>
    <w:rsid w:val="00454567"/>
    <w:rsid w:val="00454A62"/>
    <w:rsid w:val="00455CD3"/>
    <w:rsid w:val="00455E2A"/>
    <w:rsid w:val="004571B7"/>
    <w:rsid w:val="00461D71"/>
    <w:rsid w:val="00464983"/>
    <w:rsid w:val="00466129"/>
    <w:rsid w:val="00466DFB"/>
    <w:rsid w:val="00471F73"/>
    <w:rsid w:val="00472BD4"/>
    <w:rsid w:val="00476140"/>
    <w:rsid w:val="004806C4"/>
    <w:rsid w:val="00482EFB"/>
    <w:rsid w:val="004834C7"/>
    <w:rsid w:val="0048352B"/>
    <w:rsid w:val="004847FD"/>
    <w:rsid w:val="004850C1"/>
    <w:rsid w:val="004862BC"/>
    <w:rsid w:val="00486894"/>
    <w:rsid w:val="00487D16"/>
    <w:rsid w:val="00490BDF"/>
    <w:rsid w:val="00490F87"/>
    <w:rsid w:val="00491A9B"/>
    <w:rsid w:val="00493463"/>
    <w:rsid w:val="004949FD"/>
    <w:rsid w:val="004953C5"/>
    <w:rsid w:val="004956C6"/>
    <w:rsid w:val="00495E60"/>
    <w:rsid w:val="0049613F"/>
    <w:rsid w:val="004968F7"/>
    <w:rsid w:val="004974C8"/>
    <w:rsid w:val="004A0B27"/>
    <w:rsid w:val="004A11D8"/>
    <w:rsid w:val="004A29BC"/>
    <w:rsid w:val="004A2F18"/>
    <w:rsid w:val="004A51C2"/>
    <w:rsid w:val="004A56F5"/>
    <w:rsid w:val="004A71E8"/>
    <w:rsid w:val="004A7E34"/>
    <w:rsid w:val="004B0AFD"/>
    <w:rsid w:val="004B121F"/>
    <w:rsid w:val="004B3F98"/>
    <w:rsid w:val="004B4EE7"/>
    <w:rsid w:val="004B5220"/>
    <w:rsid w:val="004B5AD0"/>
    <w:rsid w:val="004B5B70"/>
    <w:rsid w:val="004B61F9"/>
    <w:rsid w:val="004B7D81"/>
    <w:rsid w:val="004C0BC2"/>
    <w:rsid w:val="004C1526"/>
    <w:rsid w:val="004C186A"/>
    <w:rsid w:val="004C3ABD"/>
    <w:rsid w:val="004D0986"/>
    <w:rsid w:val="004D27BC"/>
    <w:rsid w:val="004D3495"/>
    <w:rsid w:val="004D5FAC"/>
    <w:rsid w:val="004D6715"/>
    <w:rsid w:val="004E0B91"/>
    <w:rsid w:val="004E18FC"/>
    <w:rsid w:val="004E2CB7"/>
    <w:rsid w:val="004E53CC"/>
    <w:rsid w:val="004F0B5A"/>
    <w:rsid w:val="004F5126"/>
    <w:rsid w:val="004F51FF"/>
    <w:rsid w:val="004F5CCB"/>
    <w:rsid w:val="004F7068"/>
    <w:rsid w:val="005002A5"/>
    <w:rsid w:val="00500533"/>
    <w:rsid w:val="00503F48"/>
    <w:rsid w:val="00504095"/>
    <w:rsid w:val="005045F2"/>
    <w:rsid w:val="00504D4F"/>
    <w:rsid w:val="0050700E"/>
    <w:rsid w:val="00510078"/>
    <w:rsid w:val="0051043F"/>
    <w:rsid w:val="00510CCD"/>
    <w:rsid w:val="005154AC"/>
    <w:rsid w:val="00515CD6"/>
    <w:rsid w:val="005168FF"/>
    <w:rsid w:val="00517D19"/>
    <w:rsid w:val="00523817"/>
    <w:rsid w:val="00523DD9"/>
    <w:rsid w:val="00524D52"/>
    <w:rsid w:val="005270DF"/>
    <w:rsid w:val="005302C5"/>
    <w:rsid w:val="00531DEC"/>
    <w:rsid w:val="00532658"/>
    <w:rsid w:val="00532BDA"/>
    <w:rsid w:val="00533296"/>
    <w:rsid w:val="00533C83"/>
    <w:rsid w:val="00533E4B"/>
    <w:rsid w:val="00536BD9"/>
    <w:rsid w:val="00536E27"/>
    <w:rsid w:val="005432F7"/>
    <w:rsid w:val="00544EF4"/>
    <w:rsid w:val="005474D1"/>
    <w:rsid w:val="00550049"/>
    <w:rsid w:val="00550C9D"/>
    <w:rsid w:val="005523B7"/>
    <w:rsid w:val="005533EE"/>
    <w:rsid w:val="0055550B"/>
    <w:rsid w:val="00555807"/>
    <w:rsid w:val="00557CAC"/>
    <w:rsid w:val="00557DDB"/>
    <w:rsid w:val="005610AB"/>
    <w:rsid w:val="005647E2"/>
    <w:rsid w:val="00564B99"/>
    <w:rsid w:val="00564D94"/>
    <w:rsid w:val="005667F3"/>
    <w:rsid w:val="005702F5"/>
    <w:rsid w:val="005718EA"/>
    <w:rsid w:val="00572D0D"/>
    <w:rsid w:val="00574F6C"/>
    <w:rsid w:val="0058173E"/>
    <w:rsid w:val="00583742"/>
    <w:rsid w:val="00583C4D"/>
    <w:rsid w:val="00584237"/>
    <w:rsid w:val="005909A9"/>
    <w:rsid w:val="00591DBF"/>
    <w:rsid w:val="00592183"/>
    <w:rsid w:val="00592A0B"/>
    <w:rsid w:val="005932B6"/>
    <w:rsid w:val="00593448"/>
    <w:rsid w:val="0059412A"/>
    <w:rsid w:val="005948F2"/>
    <w:rsid w:val="00594E8B"/>
    <w:rsid w:val="005969DE"/>
    <w:rsid w:val="00597EF3"/>
    <w:rsid w:val="005A091A"/>
    <w:rsid w:val="005A0BD2"/>
    <w:rsid w:val="005A31BB"/>
    <w:rsid w:val="005A4E8C"/>
    <w:rsid w:val="005A4E9C"/>
    <w:rsid w:val="005A66FB"/>
    <w:rsid w:val="005B2A60"/>
    <w:rsid w:val="005B3615"/>
    <w:rsid w:val="005B6474"/>
    <w:rsid w:val="005B6567"/>
    <w:rsid w:val="005B71BB"/>
    <w:rsid w:val="005B74F8"/>
    <w:rsid w:val="005B7873"/>
    <w:rsid w:val="005B797D"/>
    <w:rsid w:val="005C1683"/>
    <w:rsid w:val="005C2084"/>
    <w:rsid w:val="005C27DB"/>
    <w:rsid w:val="005C294E"/>
    <w:rsid w:val="005C40A4"/>
    <w:rsid w:val="005C43C6"/>
    <w:rsid w:val="005D0151"/>
    <w:rsid w:val="005D0971"/>
    <w:rsid w:val="005D2061"/>
    <w:rsid w:val="005D33B5"/>
    <w:rsid w:val="005D3660"/>
    <w:rsid w:val="005D54A3"/>
    <w:rsid w:val="005D5F4D"/>
    <w:rsid w:val="005D75B5"/>
    <w:rsid w:val="005D777B"/>
    <w:rsid w:val="005E193A"/>
    <w:rsid w:val="005E2AF9"/>
    <w:rsid w:val="005E3CE2"/>
    <w:rsid w:val="005E4647"/>
    <w:rsid w:val="005E5E0D"/>
    <w:rsid w:val="005F027E"/>
    <w:rsid w:val="005F19D6"/>
    <w:rsid w:val="005F1ACF"/>
    <w:rsid w:val="005F1E8F"/>
    <w:rsid w:val="005F4343"/>
    <w:rsid w:val="005F4BF4"/>
    <w:rsid w:val="005F4CF5"/>
    <w:rsid w:val="005F5248"/>
    <w:rsid w:val="00601E25"/>
    <w:rsid w:val="0060587D"/>
    <w:rsid w:val="006078CB"/>
    <w:rsid w:val="00611406"/>
    <w:rsid w:val="00611870"/>
    <w:rsid w:val="00611F17"/>
    <w:rsid w:val="006138BB"/>
    <w:rsid w:val="00613991"/>
    <w:rsid w:val="0061551D"/>
    <w:rsid w:val="0061590D"/>
    <w:rsid w:val="006159F2"/>
    <w:rsid w:val="006169C3"/>
    <w:rsid w:val="0061722C"/>
    <w:rsid w:val="006178B2"/>
    <w:rsid w:val="0061791B"/>
    <w:rsid w:val="0062433F"/>
    <w:rsid w:val="00624D67"/>
    <w:rsid w:val="0062608E"/>
    <w:rsid w:val="00626100"/>
    <w:rsid w:val="00627D71"/>
    <w:rsid w:val="0063329F"/>
    <w:rsid w:val="00633F7A"/>
    <w:rsid w:val="00634129"/>
    <w:rsid w:val="00634F47"/>
    <w:rsid w:val="00642143"/>
    <w:rsid w:val="0064379C"/>
    <w:rsid w:val="00645757"/>
    <w:rsid w:val="006469E8"/>
    <w:rsid w:val="00650E72"/>
    <w:rsid w:val="00652182"/>
    <w:rsid w:val="00653630"/>
    <w:rsid w:val="006568FC"/>
    <w:rsid w:val="00656F2F"/>
    <w:rsid w:val="006571CD"/>
    <w:rsid w:val="006600AD"/>
    <w:rsid w:val="00660809"/>
    <w:rsid w:val="00661103"/>
    <w:rsid w:val="00662D2B"/>
    <w:rsid w:val="006651CA"/>
    <w:rsid w:val="0066534E"/>
    <w:rsid w:val="0066604F"/>
    <w:rsid w:val="00667E74"/>
    <w:rsid w:val="00670202"/>
    <w:rsid w:val="00670C43"/>
    <w:rsid w:val="006710CA"/>
    <w:rsid w:val="00671CEA"/>
    <w:rsid w:val="00672477"/>
    <w:rsid w:val="006749D7"/>
    <w:rsid w:val="00676293"/>
    <w:rsid w:val="006811AB"/>
    <w:rsid w:val="006815C7"/>
    <w:rsid w:val="00682463"/>
    <w:rsid w:val="00684F9C"/>
    <w:rsid w:val="006860C4"/>
    <w:rsid w:val="00687144"/>
    <w:rsid w:val="00687851"/>
    <w:rsid w:val="00687DFD"/>
    <w:rsid w:val="00692173"/>
    <w:rsid w:val="00694552"/>
    <w:rsid w:val="00695540"/>
    <w:rsid w:val="00695A7B"/>
    <w:rsid w:val="006A1471"/>
    <w:rsid w:val="006A2397"/>
    <w:rsid w:val="006A2E2E"/>
    <w:rsid w:val="006A427C"/>
    <w:rsid w:val="006A5B93"/>
    <w:rsid w:val="006A5D97"/>
    <w:rsid w:val="006B130A"/>
    <w:rsid w:val="006B284C"/>
    <w:rsid w:val="006B3838"/>
    <w:rsid w:val="006B68F7"/>
    <w:rsid w:val="006C00C1"/>
    <w:rsid w:val="006C1261"/>
    <w:rsid w:val="006C1A87"/>
    <w:rsid w:val="006C1AF5"/>
    <w:rsid w:val="006C28EE"/>
    <w:rsid w:val="006C29D2"/>
    <w:rsid w:val="006C29DA"/>
    <w:rsid w:val="006C70D4"/>
    <w:rsid w:val="006C71F1"/>
    <w:rsid w:val="006C78D7"/>
    <w:rsid w:val="006D09EA"/>
    <w:rsid w:val="006D3B4D"/>
    <w:rsid w:val="006D6BA0"/>
    <w:rsid w:val="006D7526"/>
    <w:rsid w:val="006D77D3"/>
    <w:rsid w:val="006E0F94"/>
    <w:rsid w:val="006E196A"/>
    <w:rsid w:val="006E20EF"/>
    <w:rsid w:val="006E29FE"/>
    <w:rsid w:val="006E38F2"/>
    <w:rsid w:val="006E44F3"/>
    <w:rsid w:val="006E4E06"/>
    <w:rsid w:val="006E659C"/>
    <w:rsid w:val="006E6CBB"/>
    <w:rsid w:val="006E7738"/>
    <w:rsid w:val="006E796C"/>
    <w:rsid w:val="006F106F"/>
    <w:rsid w:val="006F58F0"/>
    <w:rsid w:val="006F7913"/>
    <w:rsid w:val="00700119"/>
    <w:rsid w:val="00702596"/>
    <w:rsid w:val="007034CA"/>
    <w:rsid w:val="00706452"/>
    <w:rsid w:val="007072D9"/>
    <w:rsid w:val="00707A4C"/>
    <w:rsid w:val="00707FD0"/>
    <w:rsid w:val="007115BB"/>
    <w:rsid w:val="0071234C"/>
    <w:rsid w:val="00712490"/>
    <w:rsid w:val="0071382C"/>
    <w:rsid w:val="0071511B"/>
    <w:rsid w:val="00716191"/>
    <w:rsid w:val="00716B8A"/>
    <w:rsid w:val="00716C5C"/>
    <w:rsid w:val="00717B4B"/>
    <w:rsid w:val="00717F17"/>
    <w:rsid w:val="00721031"/>
    <w:rsid w:val="00721B59"/>
    <w:rsid w:val="007221C5"/>
    <w:rsid w:val="00722F56"/>
    <w:rsid w:val="007242DB"/>
    <w:rsid w:val="0072434E"/>
    <w:rsid w:val="007262E6"/>
    <w:rsid w:val="00730ECD"/>
    <w:rsid w:val="00732DF3"/>
    <w:rsid w:val="00740980"/>
    <w:rsid w:val="00742E3D"/>
    <w:rsid w:val="00745F63"/>
    <w:rsid w:val="00746298"/>
    <w:rsid w:val="007512C2"/>
    <w:rsid w:val="0075163D"/>
    <w:rsid w:val="007555C7"/>
    <w:rsid w:val="00755854"/>
    <w:rsid w:val="007561F2"/>
    <w:rsid w:val="00761BDA"/>
    <w:rsid w:val="0076387D"/>
    <w:rsid w:val="00764188"/>
    <w:rsid w:val="0076621A"/>
    <w:rsid w:val="00767885"/>
    <w:rsid w:val="007720ED"/>
    <w:rsid w:val="00773A79"/>
    <w:rsid w:val="007749CB"/>
    <w:rsid w:val="007816B7"/>
    <w:rsid w:val="007818A3"/>
    <w:rsid w:val="00781B2B"/>
    <w:rsid w:val="0078338C"/>
    <w:rsid w:val="00784B0A"/>
    <w:rsid w:val="0078514B"/>
    <w:rsid w:val="007851F2"/>
    <w:rsid w:val="00786E00"/>
    <w:rsid w:val="007909F4"/>
    <w:rsid w:val="00791D2E"/>
    <w:rsid w:val="007B03AE"/>
    <w:rsid w:val="007B0585"/>
    <w:rsid w:val="007B1224"/>
    <w:rsid w:val="007B1865"/>
    <w:rsid w:val="007B2003"/>
    <w:rsid w:val="007B4DB2"/>
    <w:rsid w:val="007B5EA5"/>
    <w:rsid w:val="007B6698"/>
    <w:rsid w:val="007B6A97"/>
    <w:rsid w:val="007B6ACD"/>
    <w:rsid w:val="007B7743"/>
    <w:rsid w:val="007B79BC"/>
    <w:rsid w:val="007B7F06"/>
    <w:rsid w:val="007C2463"/>
    <w:rsid w:val="007C3E88"/>
    <w:rsid w:val="007C47E5"/>
    <w:rsid w:val="007C6D2F"/>
    <w:rsid w:val="007C74A6"/>
    <w:rsid w:val="007C78D2"/>
    <w:rsid w:val="007D4B59"/>
    <w:rsid w:val="007D5F6B"/>
    <w:rsid w:val="007E015E"/>
    <w:rsid w:val="007E346D"/>
    <w:rsid w:val="007E3D43"/>
    <w:rsid w:val="007E7A37"/>
    <w:rsid w:val="007F063A"/>
    <w:rsid w:val="007F1779"/>
    <w:rsid w:val="007F1E16"/>
    <w:rsid w:val="007F5F21"/>
    <w:rsid w:val="007F64C6"/>
    <w:rsid w:val="007F7658"/>
    <w:rsid w:val="007F7CF3"/>
    <w:rsid w:val="00802CF3"/>
    <w:rsid w:val="008043DE"/>
    <w:rsid w:val="00806287"/>
    <w:rsid w:val="00810084"/>
    <w:rsid w:val="00810B7B"/>
    <w:rsid w:val="00811C34"/>
    <w:rsid w:val="0081300C"/>
    <w:rsid w:val="00813C18"/>
    <w:rsid w:val="00813F6B"/>
    <w:rsid w:val="008155C4"/>
    <w:rsid w:val="0081599A"/>
    <w:rsid w:val="00815FB7"/>
    <w:rsid w:val="0081601A"/>
    <w:rsid w:val="00820362"/>
    <w:rsid w:val="00820BAE"/>
    <w:rsid w:val="0082401E"/>
    <w:rsid w:val="00827221"/>
    <w:rsid w:val="00832004"/>
    <w:rsid w:val="00834DA9"/>
    <w:rsid w:val="00836689"/>
    <w:rsid w:val="00836D34"/>
    <w:rsid w:val="00836D7B"/>
    <w:rsid w:val="008373E0"/>
    <w:rsid w:val="0084413F"/>
    <w:rsid w:val="008441F7"/>
    <w:rsid w:val="00844389"/>
    <w:rsid w:val="008463CD"/>
    <w:rsid w:val="00846F11"/>
    <w:rsid w:val="00850291"/>
    <w:rsid w:val="0085188D"/>
    <w:rsid w:val="00851A8A"/>
    <w:rsid w:val="008538F6"/>
    <w:rsid w:val="00854108"/>
    <w:rsid w:val="008542FD"/>
    <w:rsid w:val="00854959"/>
    <w:rsid w:val="008554DC"/>
    <w:rsid w:val="00855A5A"/>
    <w:rsid w:val="00857EC8"/>
    <w:rsid w:val="0086035C"/>
    <w:rsid w:val="00862ECD"/>
    <w:rsid w:val="00863C1D"/>
    <w:rsid w:val="0086441C"/>
    <w:rsid w:val="00864765"/>
    <w:rsid w:val="00866997"/>
    <w:rsid w:val="00870010"/>
    <w:rsid w:val="00870A52"/>
    <w:rsid w:val="00870E4D"/>
    <w:rsid w:val="0087284A"/>
    <w:rsid w:val="00875608"/>
    <w:rsid w:val="0087673D"/>
    <w:rsid w:val="00877ADE"/>
    <w:rsid w:val="00883947"/>
    <w:rsid w:val="0088544B"/>
    <w:rsid w:val="0088718A"/>
    <w:rsid w:val="0088762D"/>
    <w:rsid w:val="00890480"/>
    <w:rsid w:val="00891B07"/>
    <w:rsid w:val="00892AA6"/>
    <w:rsid w:val="00893607"/>
    <w:rsid w:val="00897E8A"/>
    <w:rsid w:val="008A126F"/>
    <w:rsid w:val="008A1D50"/>
    <w:rsid w:val="008A3206"/>
    <w:rsid w:val="008B1F0A"/>
    <w:rsid w:val="008C009D"/>
    <w:rsid w:val="008C02F0"/>
    <w:rsid w:val="008C1493"/>
    <w:rsid w:val="008C6117"/>
    <w:rsid w:val="008C6218"/>
    <w:rsid w:val="008D060A"/>
    <w:rsid w:val="008D11A8"/>
    <w:rsid w:val="008D1FAB"/>
    <w:rsid w:val="008D30F8"/>
    <w:rsid w:val="008D3AAF"/>
    <w:rsid w:val="008D712B"/>
    <w:rsid w:val="008E0CFF"/>
    <w:rsid w:val="008E2198"/>
    <w:rsid w:val="008E25A3"/>
    <w:rsid w:val="008E3E9F"/>
    <w:rsid w:val="008E5B99"/>
    <w:rsid w:val="008E698F"/>
    <w:rsid w:val="008F20DF"/>
    <w:rsid w:val="008F267A"/>
    <w:rsid w:val="008F3029"/>
    <w:rsid w:val="008F4E1E"/>
    <w:rsid w:val="008F4EA7"/>
    <w:rsid w:val="008F5369"/>
    <w:rsid w:val="008F70A6"/>
    <w:rsid w:val="009008E0"/>
    <w:rsid w:val="00900E7A"/>
    <w:rsid w:val="00901274"/>
    <w:rsid w:val="00902BFB"/>
    <w:rsid w:val="00902E8A"/>
    <w:rsid w:val="00902FAA"/>
    <w:rsid w:val="00905380"/>
    <w:rsid w:val="00905858"/>
    <w:rsid w:val="00905AEA"/>
    <w:rsid w:val="00907B00"/>
    <w:rsid w:val="00910A0A"/>
    <w:rsid w:val="009113BE"/>
    <w:rsid w:val="00911AFD"/>
    <w:rsid w:val="00912999"/>
    <w:rsid w:val="00912BEC"/>
    <w:rsid w:val="00913B96"/>
    <w:rsid w:val="00914B11"/>
    <w:rsid w:val="00916155"/>
    <w:rsid w:val="00916E46"/>
    <w:rsid w:val="00921FD7"/>
    <w:rsid w:val="00922E35"/>
    <w:rsid w:val="00923EB5"/>
    <w:rsid w:val="00923F49"/>
    <w:rsid w:val="009250AC"/>
    <w:rsid w:val="0092636B"/>
    <w:rsid w:val="00930DA3"/>
    <w:rsid w:val="00931396"/>
    <w:rsid w:val="0093481E"/>
    <w:rsid w:val="00935758"/>
    <w:rsid w:val="0093645D"/>
    <w:rsid w:val="00936C24"/>
    <w:rsid w:val="00936DF5"/>
    <w:rsid w:val="009371A4"/>
    <w:rsid w:val="00937673"/>
    <w:rsid w:val="00943DAA"/>
    <w:rsid w:val="00944AD0"/>
    <w:rsid w:val="0094720C"/>
    <w:rsid w:val="00951B2D"/>
    <w:rsid w:val="00955368"/>
    <w:rsid w:val="00961F18"/>
    <w:rsid w:val="009620D4"/>
    <w:rsid w:val="00962A00"/>
    <w:rsid w:val="009648AB"/>
    <w:rsid w:val="00966FD5"/>
    <w:rsid w:val="0096760D"/>
    <w:rsid w:val="00967673"/>
    <w:rsid w:val="00970EB7"/>
    <w:rsid w:val="0097128B"/>
    <w:rsid w:val="00973801"/>
    <w:rsid w:val="00974F5C"/>
    <w:rsid w:val="00975B41"/>
    <w:rsid w:val="00976F36"/>
    <w:rsid w:val="00980B09"/>
    <w:rsid w:val="00981DE5"/>
    <w:rsid w:val="00981FA8"/>
    <w:rsid w:val="009822C7"/>
    <w:rsid w:val="00982D98"/>
    <w:rsid w:val="00984E7E"/>
    <w:rsid w:val="009855D3"/>
    <w:rsid w:val="00985E4A"/>
    <w:rsid w:val="009868A3"/>
    <w:rsid w:val="009872FC"/>
    <w:rsid w:val="00987805"/>
    <w:rsid w:val="00987A49"/>
    <w:rsid w:val="00990184"/>
    <w:rsid w:val="0099043F"/>
    <w:rsid w:val="00992D86"/>
    <w:rsid w:val="0099309D"/>
    <w:rsid w:val="00996378"/>
    <w:rsid w:val="00996A82"/>
    <w:rsid w:val="00996FF1"/>
    <w:rsid w:val="00997081"/>
    <w:rsid w:val="00997468"/>
    <w:rsid w:val="009A138A"/>
    <w:rsid w:val="009A174C"/>
    <w:rsid w:val="009A336B"/>
    <w:rsid w:val="009A3E01"/>
    <w:rsid w:val="009A3F8C"/>
    <w:rsid w:val="009A47C2"/>
    <w:rsid w:val="009A5137"/>
    <w:rsid w:val="009A5DB8"/>
    <w:rsid w:val="009A7611"/>
    <w:rsid w:val="009B37B8"/>
    <w:rsid w:val="009B3B2C"/>
    <w:rsid w:val="009B458B"/>
    <w:rsid w:val="009B58FA"/>
    <w:rsid w:val="009B64CD"/>
    <w:rsid w:val="009C0C2E"/>
    <w:rsid w:val="009C1D2F"/>
    <w:rsid w:val="009C2338"/>
    <w:rsid w:val="009C2907"/>
    <w:rsid w:val="009C31C1"/>
    <w:rsid w:val="009C6FF7"/>
    <w:rsid w:val="009C7A73"/>
    <w:rsid w:val="009D00A1"/>
    <w:rsid w:val="009D23C9"/>
    <w:rsid w:val="009D363C"/>
    <w:rsid w:val="009D4549"/>
    <w:rsid w:val="009D4B5E"/>
    <w:rsid w:val="009D5DB7"/>
    <w:rsid w:val="009D5ED2"/>
    <w:rsid w:val="009D6C9D"/>
    <w:rsid w:val="009D70CB"/>
    <w:rsid w:val="009E3FF4"/>
    <w:rsid w:val="009E6060"/>
    <w:rsid w:val="009E7C6C"/>
    <w:rsid w:val="009F02F3"/>
    <w:rsid w:val="009F0DAA"/>
    <w:rsid w:val="009F0FD2"/>
    <w:rsid w:val="009F10F3"/>
    <w:rsid w:val="009F212D"/>
    <w:rsid w:val="009F3722"/>
    <w:rsid w:val="009F3AAB"/>
    <w:rsid w:val="009F3CB1"/>
    <w:rsid w:val="009F40EC"/>
    <w:rsid w:val="00A0524E"/>
    <w:rsid w:val="00A06762"/>
    <w:rsid w:val="00A073FA"/>
    <w:rsid w:val="00A10073"/>
    <w:rsid w:val="00A12CF9"/>
    <w:rsid w:val="00A177CE"/>
    <w:rsid w:val="00A17B78"/>
    <w:rsid w:val="00A206B9"/>
    <w:rsid w:val="00A22E21"/>
    <w:rsid w:val="00A22F7A"/>
    <w:rsid w:val="00A24B4C"/>
    <w:rsid w:val="00A24EBD"/>
    <w:rsid w:val="00A2655F"/>
    <w:rsid w:val="00A265FE"/>
    <w:rsid w:val="00A26FD2"/>
    <w:rsid w:val="00A30BAC"/>
    <w:rsid w:val="00A311F6"/>
    <w:rsid w:val="00A32229"/>
    <w:rsid w:val="00A32873"/>
    <w:rsid w:val="00A35A1D"/>
    <w:rsid w:val="00A36ABD"/>
    <w:rsid w:val="00A4117F"/>
    <w:rsid w:val="00A42B68"/>
    <w:rsid w:val="00A432D7"/>
    <w:rsid w:val="00A43AC8"/>
    <w:rsid w:val="00A43CB5"/>
    <w:rsid w:val="00A524EA"/>
    <w:rsid w:val="00A54FF6"/>
    <w:rsid w:val="00A574EE"/>
    <w:rsid w:val="00A61BBA"/>
    <w:rsid w:val="00A622F8"/>
    <w:rsid w:val="00A637F5"/>
    <w:rsid w:val="00A65A6A"/>
    <w:rsid w:val="00A6610D"/>
    <w:rsid w:val="00A66F0B"/>
    <w:rsid w:val="00A6715C"/>
    <w:rsid w:val="00A67B19"/>
    <w:rsid w:val="00A718EB"/>
    <w:rsid w:val="00A75744"/>
    <w:rsid w:val="00A7584B"/>
    <w:rsid w:val="00A76514"/>
    <w:rsid w:val="00A77C5E"/>
    <w:rsid w:val="00A810C9"/>
    <w:rsid w:val="00A81A67"/>
    <w:rsid w:val="00A831D1"/>
    <w:rsid w:val="00A83EF2"/>
    <w:rsid w:val="00A85286"/>
    <w:rsid w:val="00A85344"/>
    <w:rsid w:val="00A86E48"/>
    <w:rsid w:val="00A90E0C"/>
    <w:rsid w:val="00A91442"/>
    <w:rsid w:val="00A91E04"/>
    <w:rsid w:val="00A95C4B"/>
    <w:rsid w:val="00A9652D"/>
    <w:rsid w:val="00A979F3"/>
    <w:rsid w:val="00A97D2D"/>
    <w:rsid w:val="00AA1FB4"/>
    <w:rsid w:val="00AA606C"/>
    <w:rsid w:val="00AA6380"/>
    <w:rsid w:val="00AA6418"/>
    <w:rsid w:val="00AB0395"/>
    <w:rsid w:val="00AB1FAB"/>
    <w:rsid w:val="00AB44AE"/>
    <w:rsid w:val="00AB6FF8"/>
    <w:rsid w:val="00AC3BB2"/>
    <w:rsid w:val="00AC5600"/>
    <w:rsid w:val="00AC5C7B"/>
    <w:rsid w:val="00AC7CEA"/>
    <w:rsid w:val="00AD09F1"/>
    <w:rsid w:val="00AD384E"/>
    <w:rsid w:val="00AD7EBA"/>
    <w:rsid w:val="00AE026E"/>
    <w:rsid w:val="00AE6AB1"/>
    <w:rsid w:val="00AF0299"/>
    <w:rsid w:val="00AF1466"/>
    <w:rsid w:val="00AF294D"/>
    <w:rsid w:val="00AF3588"/>
    <w:rsid w:val="00B0054D"/>
    <w:rsid w:val="00B00BF6"/>
    <w:rsid w:val="00B04027"/>
    <w:rsid w:val="00B06316"/>
    <w:rsid w:val="00B06BC4"/>
    <w:rsid w:val="00B06EA1"/>
    <w:rsid w:val="00B10290"/>
    <w:rsid w:val="00B11982"/>
    <w:rsid w:val="00B138BB"/>
    <w:rsid w:val="00B155A0"/>
    <w:rsid w:val="00B17689"/>
    <w:rsid w:val="00B2073A"/>
    <w:rsid w:val="00B21E5A"/>
    <w:rsid w:val="00B228B0"/>
    <w:rsid w:val="00B231F1"/>
    <w:rsid w:val="00B235D7"/>
    <w:rsid w:val="00B2381F"/>
    <w:rsid w:val="00B23C10"/>
    <w:rsid w:val="00B242FE"/>
    <w:rsid w:val="00B24932"/>
    <w:rsid w:val="00B26B70"/>
    <w:rsid w:val="00B2752C"/>
    <w:rsid w:val="00B27C4D"/>
    <w:rsid w:val="00B30435"/>
    <w:rsid w:val="00B3081F"/>
    <w:rsid w:val="00B32709"/>
    <w:rsid w:val="00B3421C"/>
    <w:rsid w:val="00B36176"/>
    <w:rsid w:val="00B3753D"/>
    <w:rsid w:val="00B40822"/>
    <w:rsid w:val="00B42969"/>
    <w:rsid w:val="00B44E5C"/>
    <w:rsid w:val="00B44FFC"/>
    <w:rsid w:val="00B4589B"/>
    <w:rsid w:val="00B4696C"/>
    <w:rsid w:val="00B502DA"/>
    <w:rsid w:val="00B5158F"/>
    <w:rsid w:val="00B52BD2"/>
    <w:rsid w:val="00B53B87"/>
    <w:rsid w:val="00B54140"/>
    <w:rsid w:val="00B55DE2"/>
    <w:rsid w:val="00B61FF9"/>
    <w:rsid w:val="00B64883"/>
    <w:rsid w:val="00B65B97"/>
    <w:rsid w:val="00B66A0A"/>
    <w:rsid w:val="00B6793D"/>
    <w:rsid w:val="00B703CE"/>
    <w:rsid w:val="00B710B6"/>
    <w:rsid w:val="00B7571F"/>
    <w:rsid w:val="00B75D99"/>
    <w:rsid w:val="00B80436"/>
    <w:rsid w:val="00B82BBF"/>
    <w:rsid w:val="00B82D48"/>
    <w:rsid w:val="00B83F5D"/>
    <w:rsid w:val="00B84589"/>
    <w:rsid w:val="00B87C9E"/>
    <w:rsid w:val="00B905EE"/>
    <w:rsid w:val="00B90BAA"/>
    <w:rsid w:val="00B92422"/>
    <w:rsid w:val="00B9330D"/>
    <w:rsid w:val="00B94967"/>
    <w:rsid w:val="00B95AE3"/>
    <w:rsid w:val="00B96A33"/>
    <w:rsid w:val="00B976B4"/>
    <w:rsid w:val="00BA07A0"/>
    <w:rsid w:val="00BA2D6A"/>
    <w:rsid w:val="00BA34DE"/>
    <w:rsid w:val="00BA38F8"/>
    <w:rsid w:val="00BA4FFD"/>
    <w:rsid w:val="00BA5AB5"/>
    <w:rsid w:val="00BA6AA4"/>
    <w:rsid w:val="00BA777F"/>
    <w:rsid w:val="00BA7F6A"/>
    <w:rsid w:val="00BB0DFF"/>
    <w:rsid w:val="00BB2DEB"/>
    <w:rsid w:val="00BB3DE8"/>
    <w:rsid w:val="00BB49D5"/>
    <w:rsid w:val="00BB4B99"/>
    <w:rsid w:val="00BB6079"/>
    <w:rsid w:val="00BB6992"/>
    <w:rsid w:val="00BB7879"/>
    <w:rsid w:val="00BC2BEB"/>
    <w:rsid w:val="00BC3D89"/>
    <w:rsid w:val="00BC3E6D"/>
    <w:rsid w:val="00BC60F6"/>
    <w:rsid w:val="00BC7E55"/>
    <w:rsid w:val="00BC7FFE"/>
    <w:rsid w:val="00BD24FB"/>
    <w:rsid w:val="00BD2EAA"/>
    <w:rsid w:val="00BD464B"/>
    <w:rsid w:val="00BD6383"/>
    <w:rsid w:val="00BD7F9B"/>
    <w:rsid w:val="00BE02C6"/>
    <w:rsid w:val="00BE1625"/>
    <w:rsid w:val="00BE6230"/>
    <w:rsid w:val="00BF2BC5"/>
    <w:rsid w:val="00BF2FAD"/>
    <w:rsid w:val="00BF3504"/>
    <w:rsid w:val="00BF5897"/>
    <w:rsid w:val="00BF7215"/>
    <w:rsid w:val="00BF74C6"/>
    <w:rsid w:val="00C01241"/>
    <w:rsid w:val="00C02FED"/>
    <w:rsid w:val="00C03176"/>
    <w:rsid w:val="00C0386D"/>
    <w:rsid w:val="00C03C1D"/>
    <w:rsid w:val="00C04CFF"/>
    <w:rsid w:val="00C05472"/>
    <w:rsid w:val="00C054BA"/>
    <w:rsid w:val="00C0685B"/>
    <w:rsid w:val="00C10709"/>
    <w:rsid w:val="00C150B1"/>
    <w:rsid w:val="00C163BA"/>
    <w:rsid w:val="00C205A2"/>
    <w:rsid w:val="00C218A8"/>
    <w:rsid w:val="00C240B1"/>
    <w:rsid w:val="00C272B7"/>
    <w:rsid w:val="00C2766C"/>
    <w:rsid w:val="00C3032F"/>
    <w:rsid w:val="00C303A1"/>
    <w:rsid w:val="00C30BFE"/>
    <w:rsid w:val="00C3312A"/>
    <w:rsid w:val="00C36DBA"/>
    <w:rsid w:val="00C37016"/>
    <w:rsid w:val="00C3779F"/>
    <w:rsid w:val="00C4124B"/>
    <w:rsid w:val="00C44911"/>
    <w:rsid w:val="00C45D43"/>
    <w:rsid w:val="00C46024"/>
    <w:rsid w:val="00C47687"/>
    <w:rsid w:val="00C5147D"/>
    <w:rsid w:val="00C51FED"/>
    <w:rsid w:val="00C53B4B"/>
    <w:rsid w:val="00C57072"/>
    <w:rsid w:val="00C57CBC"/>
    <w:rsid w:val="00C57F9B"/>
    <w:rsid w:val="00C57FC3"/>
    <w:rsid w:val="00C6108B"/>
    <w:rsid w:val="00C61C81"/>
    <w:rsid w:val="00C6436B"/>
    <w:rsid w:val="00C645B4"/>
    <w:rsid w:val="00C65D3F"/>
    <w:rsid w:val="00C65E28"/>
    <w:rsid w:val="00C73C34"/>
    <w:rsid w:val="00C82962"/>
    <w:rsid w:val="00C83E30"/>
    <w:rsid w:val="00C84143"/>
    <w:rsid w:val="00C859E4"/>
    <w:rsid w:val="00C90BCD"/>
    <w:rsid w:val="00C914CC"/>
    <w:rsid w:val="00C9425D"/>
    <w:rsid w:val="00C94503"/>
    <w:rsid w:val="00C964CE"/>
    <w:rsid w:val="00C96F04"/>
    <w:rsid w:val="00CA2370"/>
    <w:rsid w:val="00CA2A5A"/>
    <w:rsid w:val="00CA4108"/>
    <w:rsid w:val="00CA520C"/>
    <w:rsid w:val="00CA5965"/>
    <w:rsid w:val="00CB31A6"/>
    <w:rsid w:val="00CB3F33"/>
    <w:rsid w:val="00CB4AFD"/>
    <w:rsid w:val="00CB57F2"/>
    <w:rsid w:val="00CB665C"/>
    <w:rsid w:val="00CB7E2B"/>
    <w:rsid w:val="00CC1CEF"/>
    <w:rsid w:val="00CC2B3C"/>
    <w:rsid w:val="00CC4392"/>
    <w:rsid w:val="00CC4A1A"/>
    <w:rsid w:val="00CC4B88"/>
    <w:rsid w:val="00CC5551"/>
    <w:rsid w:val="00CC5978"/>
    <w:rsid w:val="00CC62EF"/>
    <w:rsid w:val="00CD2445"/>
    <w:rsid w:val="00CD296D"/>
    <w:rsid w:val="00CD2973"/>
    <w:rsid w:val="00CD5EDB"/>
    <w:rsid w:val="00CD785C"/>
    <w:rsid w:val="00CD7C54"/>
    <w:rsid w:val="00CE0938"/>
    <w:rsid w:val="00CE0FC3"/>
    <w:rsid w:val="00CE1B87"/>
    <w:rsid w:val="00CE283D"/>
    <w:rsid w:val="00CE3ABB"/>
    <w:rsid w:val="00CE51A9"/>
    <w:rsid w:val="00CE5E55"/>
    <w:rsid w:val="00CF10EF"/>
    <w:rsid w:val="00CF32AD"/>
    <w:rsid w:val="00CF3D14"/>
    <w:rsid w:val="00CF44DD"/>
    <w:rsid w:val="00D005D6"/>
    <w:rsid w:val="00D014CB"/>
    <w:rsid w:val="00D025A4"/>
    <w:rsid w:val="00D02F5F"/>
    <w:rsid w:val="00D034AA"/>
    <w:rsid w:val="00D05553"/>
    <w:rsid w:val="00D05F44"/>
    <w:rsid w:val="00D06249"/>
    <w:rsid w:val="00D06270"/>
    <w:rsid w:val="00D06FDC"/>
    <w:rsid w:val="00D07C7D"/>
    <w:rsid w:val="00D12EAD"/>
    <w:rsid w:val="00D12EC0"/>
    <w:rsid w:val="00D20242"/>
    <w:rsid w:val="00D215AE"/>
    <w:rsid w:val="00D2319D"/>
    <w:rsid w:val="00D24128"/>
    <w:rsid w:val="00D26364"/>
    <w:rsid w:val="00D26D38"/>
    <w:rsid w:val="00D31327"/>
    <w:rsid w:val="00D31BD3"/>
    <w:rsid w:val="00D33123"/>
    <w:rsid w:val="00D333D7"/>
    <w:rsid w:val="00D33F46"/>
    <w:rsid w:val="00D34B48"/>
    <w:rsid w:val="00D35F49"/>
    <w:rsid w:val="00D360DA"/>
    <w:rsid w:val="00D37EF8"/>
    <w:rsid w:val="00D402B0"/>
    <w:rsid w:val="00D40AEA"/>
    <w:rsid w:val="00D41E66"/>
    <w:rsid w:val="00D429AE"/>
    <w:rsid w:val="00D42D10"/>
    <w:rsid w:val="00D43569"/>
    <w:rsid w:val="00D4547D"/>
    <w:rsid w:val="00D45A3A"/>
    <w:rsid w:val="00D5044D"/>
    <w:rsid w:val="00D512A3"/>
    <w:rsid w:val="00D51BFE"/>
    <w:rsid w:val="00D552C3"/>
    <w:rsid w:val="00D5534E"/>
    <w:rsid w:val="00D56C5E"/>
    <w:rsid w:val="00D57FD6"/>
    <w:rsid w:val="00D62089"/>
    <w:rsid w:val="00D6260B"/>
    <w:rsid w:val="00D62F91"/>
    <w:rsid w:val="00D73033"/>
    <w:rsid w:val="00D75050"/>
    <w:rsid w:val="00D76B12"/>
    <w:rsid w:val="00D8151D"/>
    <w:rsid w:val="00D81A89"/>
    <w:rsid w:val="00D81D5E"/>
    <w:rsid w:val="00D8434B"/>
    <w:rsid w:val="00D866F9"/>
    <w:rsid w:val="00D868A3"/>
    <w:rsid w:val="00D8757C"/>
    <w:rsid w:val="00D87C77"/>
    <w:rsid w:val="00D95BB8"/>
    <w:rsid w:val="00D95CA5"/>
    <w:rsid w:val="00DA0601"/>
    <w:rsid w:val="00DA06E7"/>
    <w:rsid w:val="00DA1664"/>
    <w:rsid w:val="00DA1858"/>
    <w:rsid w:val="00DA3D17"/>
    <w:rsid w:val="00DB23DC"/>
    <w:rsid w:val="00DB35E4"/>
    <w:rsid w:val="00DB530A"/>
    <w:rsid w:val="00DC0A5E"/>
    <w:rsid w:val="00DC1006"/>
    <w:rsid w:val="00DC2C08"/>
    <w:rsid w:val="00DC2D03"/>
    <w:rsid w:val="00DC3EB5"/>
    <w:rsid w:val="00DC492C"/>
    <w:rsid w:val="00DC55FA"/>
    <w:rsid w:val="00DC6F85"/>
    <w:rsid w:val="00DD01C5"/>
    <w:rsid w:val="00DD1673"/>
    <w:rsid w:val="00DD167B"/>
    <w:rsid w:val="00DD1F46"/>
    <w:rsid w:val="00DD2B82"/>
    <w:rsid w:val="00DD4ABF"/>
    <w:rsid w:val="00DD4EAA"/>
    <w:rsid w:val="00DD5016"/>
    <w:rsid w:val="00DD5359"/>
    <w:rsid w:val="00DD5468"/>
    <w:rsid w:val="00DD7576"/>
    <w:rsid w:val="00DD7807"/>
    <w:rsid w:val="00DE4F9E"/>
    <w:rsid w:val="00DE52E8"/>
    <w:rsid w:val="00DE62B4"/>
    <w:rsid w:val="00DF0774"/>
    <w:rsid w:val="00DF21C9"/>
    <w:rsid w:val="00DF373D"/>
    <w:rsid w:val="00DF50C5"/>
    <w:rsid w:val="00DF5BDD"/>
    <w:rsid w:val="00DF5C1E"/>
    <w:rsid w:val="00DF68F2"/>
    <w:rsid w:val="00E056EC"/>
    <w:rsid w:val="00E06667"/>
    <w:rsid w:val="00E10A0E"/>
    <w:rsid w:val="00E12AEC"/>
    <w:rsid w:val="00E12B99"/>
    <w:rsid w:val="00E14BC2"/>
    <w:rsid w:val="00E150EF"/>
    <w:rsid w:val="00E166B6"/>
    <w:rsid w:val="00E1676E"/>
    <w:rsid w:val="00E17DE4"/>
    <w:rsid w:val="00E20285"/>
    <w:rsid w:val="00E242D6"/>
    <w:rsid w:val="00E255F6"/>
    <w:rsid w:val="00E26F8E"/>
    <w:rsid w:val="00E31157"/>
    <w:rsid w:val="00E33CBC"/>
    <w:rsid w:val="00E355D9"/>
    <w:rsid w:val="00E370A3"/>
    <w:rsid w:val="00E40621"/>
    <w:rsid w:val="00E415E0"/>
    <w:rsid w:val="00E4291F"/>
    <w:rsid w:val="00E42FAD"/>
    <w:rsid w:val="00E44AD1"/>
    <w:rsid w:val="00E45E7C"/>
    <w:rsid w:val="00E4651E"/>
    <w:rsid w:val="00E5151D"/>
    <w:rsid w:val="00E530BF"/>
    <w:rsid w:val="00E5310E"/>
    <w:rsid w:val="00E53DB1"/>
    <w:rsid w:val="00E57A3B"/>
    <w:rsid w:val="00E62A9D"/>
    <w:rsid w:val="00E64C1F"/>
    <w:rsid w:val="00E7009D"/>
    <w:rsid w:val="00E703DE"/>
    <w:rsid w:val="00E717D3"/>
    <w:rsid w:val="00E74648"/>
    <w:rsid w:val="00E777EE"/>
    <w:rsid w:val="00E779C6"/>
    <w:rsid w:val="00E80514"/>
    <w:rsid w:val="00E84321"/>
    <w:rsid w:val="00E84C49"/>
    <w:rsid w:val="00E84F81"/>
    <w:rsid w:val="00E85B9C"/>
    <w:rsid w:val="00E87768"/>
    <w:rsid w:val="00E90C2D"/>
    <w:rsid w:val="00E91AED"/>
    <w:rsid w:val="00E93825"/>
    <w:rsid w:val="00E93D1D"/>
    <w:rsid w:val="00E93FFE"/>
    <w:rsid w:val="00E94A5F"/>
    <w:rsid w:val="00E97498"/>
    <w:rsid w:val="00E97E00"/>
    <w:rsid w:val="00EA3432"/>
    <w:rsid w:val="00EA3BA4"/>
    <w:rsid w:val="00EA69F0"/>
    <w:rsid w:val="00EA7C3A"/>
    <w:rsid w:val="00EB12F9"/>
    <w:rsid w:val="00EB13EE"/>
    <w:rsid w:val="00EB337E"/>
    <w:rsid w:val="00EB3E0D"/>
    <w:rsid w:val="00EB56CA"/>
    <w:rsid w:val="00EB58F2"/>
    <w:rsid w:val="00EB5BBF"/>
    <w:rsid w:val="00EB6219"/>
    <w:rsid w:val="00EB678B"/>
    <w:rsid w:val="00EB6C31"/>
    <w:rsid w:val="00EC10AA"/>
    <w:rsid w:val="00EC11CE"/>
    <w:rsid w:val="00EC166C"/>
    <w:rsid w:val="00EC2C75"/>
    <w:rsid w:val="00EC2F2F"/>
    <w:rsid w:val="00EC3FA5"/>
    <w:rsid w:val="00EC509F"/>
    <w:rsid w:val="00EC5A58"/>
    <w:rsid w:val="00EC6679"/>
    <w:rsid w:val="00EC7851"/>
    <w:rsid w:val="00EC798F"/>
    <w:rsid w:val="00ED211C"/>
    <w:rsid w:val="00ED218C"/>
    <w:rsid w:val="00ED2E27"/>
    <w:rsid w:val="00ED3A0E"/>
    <w:rsid w:val="00ED736C"/>
    <w:rsid w:val="00ED768D"/>
    <w:rsid w:val="00EE593B"/>
    <w:rsid w:val="00EE672F"/>
    <w:rsid w:val="00EF0AF6"/>
    <w:rsid w:val="00EF63C6"/>
    <w:rsid w:val="00EF661D"/>
    <w:rsid w:val="00EF6C62"/>
    <w:rsid w:val="00EF7AB5"/>
    <w:rsid w:val="00F00AD4"/>
    <w:rsid w:val="00F03280"/>
    <w:rsid w:val="00F03795"/>
    <w:rsid w:val="00F04556"/>
    <w:rsid w:val="00F052B5"/>
    <w:rsid w:val="00F05953"/>
    <w:rsid w:val="00F078C0"/>
    <w:rsid w:val="00F115B3"/>
    <w:rsid w:val="00F11ECE"/>
    <w:rsid w:val="00F11EF5"/>
    <w:rsid w:val="00F140FF"/>
    <w:rsid w:val="00F145A8"/>
    <w:rsid w:val="00F14628"/>
    <w:rsid w:val="00F208A0"/>
    <w:rsid w:val="00F227E0"/>
    <w:rsid w:val="00F23CC9"/>
    <w:rsid w:val="00F23EF8"/>
    <w:rsid w:val="00F24553"/>
    <w:rsid w:val="00F25EA2"/>
    <w:rsid w:val="00F30837"/>
    <w:rsid w:val="00F30987"/>
    <w:rsid w:val="00F314AC"/>
    <w:rsid w:val="00F31E44"/>
    <w:rsid w:val="00F32163"/>
    <w:rsid w:val="00F32988"/>
    <w:rsid w:val="00F33F52"/>
    <w:rsid w:val="00F343DF"/>
    <w:rsid w:val="00F35C47"/>
    <w:rsid w:val="00F37541"/>
    <w:rsid w:val="00F37CD4"/>
    <w:rsid w:val="00F414FE"/>
    <w:rsid w:val="00F45AE4"/>
    <w:rsid w:val="00F4715A"/>
    <w:rsid w:val="00F52598"/>
    <w:rsid w:val="00F5449A"/>
    <w:rsid w:val="00F54FC1"/>
    <w:rsid w:val="00F565CE"/>
    <w:rsid w:val="00F572BE"/>
    <w:rsid w:val="00F62B2C"/>
    <w:rsid w:val="00F64A9E"/>
    <w:rsid w:val="00F65A1B"/>
    <w:rsid w:val="00F670C5"/>
    <w:rsid w:val="00F67B62"/>
    <w:rsid w:val="00F67EEF"/>
    <w:rsid w:val="00F71829"/>
    <w:rsid w:val="00F71C63"/>
    <w:rsid w:val="00F73960"/>
    <w:rsid w:val="00F73FEA"/>
    <w:rsid w:val="00F75360"/>
    <w:rsid w:val="00F76B07"/>
    <w:rsid w:val="00F771DA"/>
    <w:rsid w:val="00F80E0D"/>
    <w:rsid w:val="00F83113"/>
    <w:rsid w:val="00F83311"/>
    <w:rsid w:val="00F844E0"/>
    <w:rsid w:val="00F86E3A"/>
    <w:rsid w:val="00F87207"/>
    <w:rsid w:val="00F933E9"/>
    <w:rsid w:val="00F94FD3"/>
    <w:rsid w:val="00F9505B"/>
    <w:rsid w:val="00F96805"/>
    <w:rsid w:val="00F96F88"/>
    <w:rsid w:val="00F97D9A"/>
    <w:rsid w:val="00FA01C9"/>
    <w:rsid w:val="00FA2BF3"/>
    <w:rsid w:val="00FA322B"/>
    <w:rsid w:val="00FA468D"/>
    <w:rsid w:val="00FA47DB"/>
    <w:rsid w:val="00FB1C66"/>
    <w:rsid w:val="00FB262C"/>
    <w:rsid w:val="00FB34FD"/>
    <w:rsid w:val="00FB4AB3"/>
    <w:rsid w:val="00FB613E"/>
    <w:rsid w:val="00FB6562"/>
    <w:rsid w:val="00FB6E9F"/>
    <w:rsid w:val="00FC0937"/>
    <w:rsid w:val="00FC1C88"/>
    <w:rsid w:val="00FC484E"/>
    <w:rsid w:val="00FC6627"/>
    <w:rsid w:val="00FC6707"/>
    <w:rsid w:val="00FD0943"/>
    <w:rsid w:val="00FD32C3"/>
    <w:rsid w:val="00FD386C"/>
    <w:rsid w:val="00FD3C69"/>
    <w:rsid w:val="00FD444B"/>
    <w:rsid w:val="00FD4699"/>
    <w:rsid w:val="00FD4703"/>
    <w:rsid w:val="00FD5C86"/>
    <w:rsid w:val="00FD7105"/>
    <w:rsid w:val="00FE075B"/>
    <w:rsid w:val="00FE0AE4"/>
    <w:rsid w:val="00FE1B26"/>
    <w:rsid w:val="00FE3D2C"/>
    <w:rsid w:val="00FE40AD"/>
    <w:rsid w:val="00FE40E8"/>
    <w:rsid w:val="00FE4321"/>
    <w:rsid w:val="00FE453A"/>
    <w:rsid w:val="00FF02F5"/>
    <w:rsid w:val="00FF1D2E"/>
    <w:rsid w:val="00FF3678"/>
    <w:rsid w:val="00FF46B9"/>
    <w:rsid w:val="00FF72D2"/>
    <w:rsid w:val="00FF7ABC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080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  <w:lang w:val="x-none" w:eastAsia="x-none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F54F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0">
    <w:name w:val="conspluscell"/>
    <w:basedOn w:val="a"/>
    <w:rsid w:val="0005602B"/>
    <w:pPr>
      <w:spacing w:before="117" w:after="117"/>
    </w:pPr>
    <w:rPr>
      <w:sz w:val="22"/>
      <w:szCs w:val="22"/>
    </w:rPr>
  </w:style>
  <w:style w:type="character" w:customStyle="1" w:styleId="maincont">
    <w:name w:val="maincont"/>
    <w:basedOn w:val="a0"/>
    <w:rsid w:val="0005602B"/>
  </w:style>
  <w:style w:type="character" w:customStyle="1" w:styleId="apple-converted-space">
    <w:name w:val="apple-converted-space"/>
    <w:basedOn w:val="a0"/>
    <w:rsid w:val="00335C97"/>
  </w:style>
  <w:style w:type="character" w:styleId="afa">
    <w:name w:val="annotation reference"/>
    <w:rsid w:val="00262AD9"/>
    <w:rPr>
      <w:sz w:val="16"/>
      <w:szCs w:val="16"/>
    </w:rPr>
  </w:style>
  <w:style w:type="paragraph" w:styleId="afb">
    <w:name w:val="annotation text"/>
    <w:basedOn w:val="a"/>
    <w:link w:val="afc"/>
    <w:rsid w:val="00262AD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262AD9"/>
  </w:style>
  <w:style w:type="paragraph" w:styleId="afd">
    <w:name w:val="annotation subject"/>
    <w:basedOn w:val="afb"/>
    <w:next w:val="afb"/>
    <w:link w:val="afe"/>
    <w:rsid w:val="00262AD9"/>
    <w:rPr>
      <w:b/>
      <w:bCs/>
    </w:rPr>
  </w:style>
  <w:style w:type="character" w:customStyle="1" w:styleId="afe">
    <w:name w:val="Тема примечания Знак"/>
    <w:link w:val="afd"/>
    <w:rsid w:val="00262A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  <w:lang w:val="x-none" w:eastAsia="x-none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F54F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0">
    <w:name w:val="conspluscell"/>
    <w:basedOn w:val="a"/>
    <w:rsid w:val="0005602B"/>
    <w:pPr>
      <w:spacing w:before="117" w:after="117"/>
    </w:pPr>
    <w:rPr>
      <w:sz w:val="22"/>
      <w:szCs w:val="22"/>
    </w:rPr>
  </w:style>
  <w:style w:type="character" w:customStyle="1" w:styleId="maincont">
    <w:name w:val="maincont"/>
    <w:basedOn w:val="a0"/>
    <w:rsid w:val="0005602B"/>
  </w:style>
  <w:style w:type="character" w:customStyle="1" w:styleId="apple-converted-space">
    <w:name w:val="apple-converted-space"/>
    <w:basedOn w:val="a0"/>
    <w:rsid w:val="00335C97"/>
  </w:style>
  <w:style w:type="character" w:styleId="afa">
    <w:name w:val="annotation reference"/>
    <w:rsid w:val="00262AD9"/>
    <w:rPr>
      <w:sz w:val="16"/>
      <w:szCs w:val="16"/>
    </w:rPr>
  </w:style>
  <w:style w:type="paragraph" w:styleId="afb">
    <w:name w:val="annotation text"/>
    <w:basedOn w:val="a"/>
    <w:link w:val="afc"/>
    <w:rsid w:val="00262AD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262AD9"/>
  </w:style>
  <w:style w:type="paragraph" w:styleId="afd">
    <w:name w:val="annotation subject"/>
    <w:basedOn w:val="afb"/>
    <w:next w:val="afb"/>
    <w:link w:val="afe"/>
    <w:rsid w:val="00262AD9"/>
    <w:rPr>
      <w:b/>
      <w:bCs/>
    </w:rPr>
  </w:style>
  <w:style w:type="character" w:customStyle="1" w:styleId="afe">
    <w:name w:val="Тема примечания Знак"/>
    <w:link w:val="afd"/>
    <w:rsid w:val="0026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CF21D-CDDF-4778-B97D-87F40E411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Первоуральск</Company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gorduma1</dc:creator>
  <cp:keywords/>
  <cp:lastModifiedBy>Ващенко Юлия Александровна</cp:lastModifiedBy>
  <cp:revision>9</cp:revision>
  <cp:lastPrinted>2017-08-18T09:11:00Z</cp:lastPrinted>
  <dcterms:created xsi:type="dcterms:W3CDTF">2025-05-14T08:55:00Z</dcterms:created>
  <dcterms:modified xsi:type="dcterms:W3CDTF">2025-08-18T05:42:00Z</dcterms:modified>
</cp:coreProperties>
</file>